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61F2" w14:textId="77777777" w:rsidR="00726871" w:rsidRPr="0022430F" w:rsidRDefault="00726871" w:rsidP="00726871">
      <w:pPr>
        <w:rPr>
          <w:rFonts w:cstheme="minorHAnsi"/>
          <w:kern w:val="0"/>
          <w:sz w:val="24"/>
          <w:szCs w:val="24"/>
          <w14:ligatures w14:val="none"/>
        </w:rPr>
      </w:pPr>
      <w:bookmarkStart w:id="0" w:name="_Hlk86244450"/>
      <w:r w:rsidRPr="0022430F">
        <w:rPr>
          <w:rFonts w:cstheme="minorHAnsi"/>
          <w:noProof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1312" behindDoc="0" locked="0" layoutInCell="1" allowOverlap="1" wp14:anchorId="5EBD3F78" wp14:editId="51DF31E4">
            <wp:simplePos x="0" y="0"/>
            <wp:positionH relativeFrom="column">
              <wp:posOffset>-590550</wp:posOffset>
            </wp:positionH>
            <wp:positionV relativeFrom="page">
              <wp:posOffset>1028699</wp:posOffset>
            </wp:positionV>
            <wp:extent cx="2123948" cy="13430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51" cy="13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05C2D" w14:textId="77777777" w:rsidR="00726871" w:rsidRPr="0022430F" w:rsidRDefault="00726871" w:rsidP="00726871">
      <w:pPr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22430F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5E25B" wp14:editId="21E97FD2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4BB1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22430F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6F10" wp14:editId="51866F23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8F069" w14:textId="77777777" w:rsidR="00726871" w:rsidRPr="007A5461" w:rsidRDefault="00726871" w:rsidP="00726871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2D1BAB89" w14:textId="229D8C43" w:rsidR="00726871" w:rsidRPr="00DD5913" w:rsidRDefault="00726871" w:rsidP="00726871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February 2024</w:t>
                            </w:r>
                          </w:p>
                          <w:p w14:paraId="199073E0" w14:textId="77777777" w:rsidR="00726871" w:rsidRPr="00151C90" w:rsidRDefault="00726871" w:rsidP="00726871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9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35A8F069" w14:textId="77777777" w:rsidR="00726871" w:rsidRPr="007A5461" w:rsidRDefault="00726871" w:rsidP="00726871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2D1BAB89" w14:textId="229D8C43" w:rsidR="00726871" w:rsidRPr="00DD5913" w:rsidRDefault="00726871" w:rsidP="00726871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February 2024</w:t>
                      </w:r>
                    </w:p>
                    <w:p w14:paraId="199073E0" w14:textId="77777777" w:rsidR="00726871" w:rsidRPr="00151C90" w:rsidRDefault="00726871" w:rsidP="00726871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D0D54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8B52756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8B2BD38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C120946" w14:textId="77777777" w:rsidR="00726871" w:rsidRPr="0022430F" w:rsidRDefault="00726871" w:rsidP="00726871">
      <w:pPr>
        <w:spacing w:before="100" w:beforeAutospacing="1" w:after="100" w:afterAutospacing="1"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AFAAD0D" w14:textId="2067870F" w:rsidR="00726871" w:rsidRPr="0022430F" w:rsidRDefault="00726871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D0398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4C722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Hello,</w:t>
      </w:r>
    </w:p>
    <w:p w14:paraId="67495241" w14:textId="77777777" w:rsidR="00D0398A" w:rsidRDefault="00726871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</w:p>
    <w:p w14:paraId="02D08D8D" w14:textId="457E7BFE" w:rsidR="00434BDD" w:rsidRDefault="00D0398A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r w:rsidR="004C722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434BDD">
        <w:rPr>
          <w:rFonts w:cstheme="minorHAnsi"/>
          <w:kern w:val="0"/>
          <w:sz w:val="24"/>
          <w:szCs w:val="24"/>
          <w14:ligatures w14:val="none"/>
        </w:rPr>
        <w:t xml:space="preserve">Happy February!  </w:t>
      </w:r>
    </w:p>
    <w:p w14:paraId="5F3F80FD" w14:textId="77777777" w:rsidR="00434BDD" w:rsidRDefault="00434BDD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31724AFA" w14:textId="77777777" w:rsidR="003939A8" w:rsidRDefault="00434BDD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A81B2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4C722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6D4184">
        <w:rPr>
          <w:rFonts w:cstheme="minorHAnsi"/>
          <w:kern w:val="0"/>
          <w:sz w:val="24"/>
          <w:szCs w:val="24"/>
          <w14:ligatures w14:val="none"/>
        </w:rPr>
        <w:t>The year 2024</w:t>
      </w:r>
      <w:r w:rsidR="00A81B29">
        <w:rPr>
          <w:rFonts w:cstheme="minorHAnsi"/>
          <w:kern w:val="0"/>
          <w:sz w:val="24"/>
          <w:szCs w:val="24"/>
          <w14:ligatures w14:val="none"/>
        </w:rPr>
        <w:t xml:space="preserve"> is moving right along</w:t>
      </w:r>
      <w:r w:rsidR="006D4184">
        <w:rPr>
          <w:rFonts w:cstheme="minorHAnsi"/>
          <w:kern w:val="0"/>
          <w:sz w:val="24"/>
          <w:szCs w:val="24"/>
          <w14:ligatures w14:val="none"/>
        </w:rPr>
        <w:t>, spring will be here before we know it.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42F4BC4" w14:textId="1F48D0E0" w:rsidR="00246383" w:rsidRDefault="00246383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Think spring and warm weather will hopefully appear! </w:t>
      </w:r>
    </w:p>
    <w:p w14:paraId="37E05706" w14:textId="77777777" w:rsidR="003939A8" w:rsidRDefault="003939A8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</w:p>
    <w:p w14:paraId="5D55239E" w14:textId="70EDF140" w:rsidR="006D4184" w:rsidRPr="00DF300C" w:rsidRDefault="003939A8" w:rsidP="00246383">
      <w:pPr>
        <w:widowControl w:val="0"/>
        <w:spacing w:after="0" w:line="240" w:lineRule="auto"/>
        <w:ind w:left="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5B2F31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Happenings</w:t>
      </w:r>
      <w:r w:rsidR="0024638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in</w:t>
      </w:r>
      <w:r w:rsidR="00DF300C" w:rsidRPr="00DF300C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February…</w:t>
      </w:r>
      <w:r w:rsidR="00434BDD" w:rsidRPr="00DF300C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</w:t>
      </w:r>
    </w:p>
    <w:p w14:paraId="67FE5E58" w14:textId="1D56CEBA" w:rsidR="00F72F65" w:rsidRDefault="006D22F0" w:rsidP="00246383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F72F65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C96066">
        <w:rPr>
          <w:rFonts w:cstheme="minorHAnsi"/>
          <w:kern w:val="0"/>
          <w:sz w:val="24"/>
          <w:szCs w:val="24"/>
          <w14:ligatures w14:val="none"/>
        </w:rPr>
        <w:t>For all the Groundhog Day Fans, February 2</w:t>
      </w:r>
      <w:r w:rsidR="00C96066" w:rsidRPr="00C96066">
        <w:rPr>
          <w:rFonts w:cstheme="minorHAnsi"/>
          <w:kern w:val="0"/>
          <w:sz w:val="24"/>
          <w:szCs w:val="24"/>
          <w:vertAlign w:val="superscript"/>
          <w14:ligatures w14:val="none"/>
        </w:rPr>
        <w:t>nd</w:t>
      </w:r>
      <w:r w:rsidR="00C9606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BE30BF">
        <w:rPr>
          <w:rFonts w:cstheme="minorHAnsi"/>
          <w:kern w:val="0"/>
          <w:sz w:val="24"/>
          <w:szCs w:val="24"/>
          <w14:ligatures w14:val="none"/>
        </w:rPr>
        <w:t xml:space="preserve">will be the day we find out </w:t>
      </w:r>
      <w:proofErr w:type="gramStart"/>
      <w:r w:rsidR="00BE30BF">
        <w:rPr>
          <w:rFonts w:cstheme="minorHAnsi"/>
          <w:kern w:val="0"/>
          <w:sz w:val="24"/>
          <w:szCs w:val="24"/>
          <w14:ligatures w14:val="none"/>
        </w:rPr>
        <w:t>if</w:t>
      </w:r>
      <w:proofErr w:type="gramEnd"/>
    </w:p>
    <w:p w14:paraId="19868D01" w14:textId="1EB2C1AD" w:rsidR="00726871" w:rsidRDefault="00F72F65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BE30BF">
        <w:rPr>
          <w:rFonts w:cstheme="minorHAnsi"/>
          <w:kern w:val="0"/>
          <w:sz w:val="24"/>
          <w:szCs w:val="24"/>
          <w14:ligatures w14:val="none"/>
        </w:rPr>
        <w:t xml:space="preserve">Punxsutawney </w:t>
      </w:r>
      <w:r>
        <w:rPr>
          <w:rFonts w:cstheme="minorHAnsi"/>
          <w:kern w:val="0"/>
          <w:sz w:val="24"/>
          <w:szCs w:val="24"/>
          <w14:ligatures w14:val="none"/>
        </w:rPr>
        <w:t xml:space="preserve">Phil </w:t>
      </w:r>
      <w:r w:rsidR="00C12444">
        <w:rPr>
          <w:rFonts w:cstheme="minorHAnsi"/>
          <w:kern w:val="0"/>
          <w:sz w:val="24"/>
          <w:szCs w:val="24"/>
          <w14:ligatures w14:val="none"/>
        </w:rPr>
        <w:t xml:space="preserve">will see </w:t>
      </w:r>
      <w:r w:rsidR="00BE30BF">
        <w:rPr>
          <w:rFonts w:cstheme="minorHAnsi"/>
          <w:kern w:val="0"/>
          <w:sz w:val="24"/>
          <w:szCs w:val="24"/>
          <w14:ligatures w14:val="none"/>
        </w:rPr>
        <w:t>his</w:t>
      </w:r>
      <w:r>
        <w:rPr>
          <w:rFonts w:cstheme="minorHAnsi"/>
          <w:kern w:val="0"/>
          <w:sz w:val="24"/>
          <w:szCs w:val="24"/>
          <w14:ligatures w14:val="none"/>
        </w:rPr>
        <w:t xml:space="preserve"> shadow</w:t>
      </w:r>
      <w:r w:rsidR="00F91242">
        <w:rPr>
          <w:rFonts w:cstheme="minorHAnsi"/>
          <w:kern w:val="0"/>
          <w:sz w:val="24"/>
          <w:szCs w:val="24"/>
          <w14:ligatures w14:val="none"/>
        </w:rPr>
        <w:t xml:space="preserve"> or not</w:t>
      </w:r>
      <w:r>
        <w:rPr>
          <w:rFonts w:cstheme="minorHAnsi"/>
          <w:kern w:val="0"/>
          <w:sz w:val="24"/>
          <w:szCs w:val="24"/>
          <w14:ligatures w14:val="none"/>
        </w:rPr>
        <w:t xml:space="preserve"> and</w:t>
      </w:r>
      <w:r w:rsidR="00885A0E">
        <w:rPr>
          <w:rFonts w:cstheme="minorHAnsi"/>
          <w:kern w:val="0"/>
          <w:sz w:val="24"/>
          <w:szCs w:val="24"/>
          <w14:ligatures w14:val="none"/>
        </w:rPr>
        <w:t xml:space="preserve"> hopefully</w:t>
      </w:r>
      <w:r>
        <w:rPr>
          <w:rFonts w:cstheme="minorHAnsi"/>
          <w:kern w:val="0"/>
          <w:sz w:val="24"/>
          <w:szCs w:val="24"/>
          <w14:ligatures w14:val="none"/>
        </w:rPr>
        <w:t xml:space="preserve"> predict an early spring.  </w:t>
      </w:r>
      <w:r w:rsidR="00726871"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</w:p>
    <w:p w14:paraId="6A149B34" w14:textId="77777777" w:rsidR="00233667" w:rsidRDefault="00F72F65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C12444">
        <w:rPr>
          <w:rFonts w:cstheme="minorHAnsi"/>
          <w:kern w:val="0"/>
          <w:sz w:val="24"/>
          <w:szCs w:val="24"/>
          <w14:ligatures w14:val="none"/>
        </w:rPr>
        <w:t>Interested in learning</w:t>
      </w:r>
      <w:r w:rsidR="00210753">
        <w:rPr>
          <w:rFonts w:cstheme="minorHAnsi"/>
          <w:kern w:val="0"/>
          <w:sz w:val="24"/>
          <w:szCs w:val="24"/>
          <w14:ligatures w14:val="none"/>
        </w:rPr>
        <w:t xml:space="preserve"> more </w:t>
      </w:r>
      <w:r w:rsidR="00233667">
        <w:rPr>
          <w:rFonts w:cstheme="minorHAnsi"/>
          <w:kern w:val="0"/>
          <w:sz w:val="24"/>
          <w:szCs w:val="24"/>
          <w14:ligatures w14:val="none"/>
        </w:rPr>
        <w:t>about Gobbler’s Knob and/or be</w:t>
      </w:r>
      <w:r w:rsidR="00210753">
        <w:rPr>
          <w:rFonts w:cstheme="minorHAnsi"/>
          <w:kern w:val="0"/>
          <w:sz w:val="24"/>
          <w:szCs w:val="24"/>
          <w14:ligatures w14:val="none"/>
        </w:rPr>
        <w:t xml:space="preserve"> a part of the festivities, </w:t>
      </w:r>
    </w:p>
    <w:p w14:paraId="5BE1604C" w14:textId="1BCF3747" w:rsidR="004C722F" w:rsidRDefault="00233667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210753">
        <w:rPr>
          <w:rFonts w:cstheme="minorHAnsi"/>
          <w:kern w:val="0"/>
          <w:sz w:val="24"/>
          <w:szCs w:val="24"/>
          <w14:ligatures w14:val="none"/>
        </w:rPr>
        <w:t xml:space="preserve">join the </w:t>
      </w:r>
      <w:r>
        <w:rPr>
          <w:rFonts w:cstheme="minorHAnsi"/>
          <w:kern w:val="0"/>
          <w:sz w:val="24"/>
          <w:szCs w:val="24"/>
          <w14:ligatures w14:val="none"/>
        </w:rPr>
        <w:t xml:space="preserve">Punxsutawney Groundhog Club. </w:t>
      </w:r>
      <w:r w:rsidR="00385D13">
        <w:rPr>
          <w:rFonts w:cstheme="minorHAnsi"/>
          <w:kern w:val="0"/>
          <w:sz w:val="24"/>
          <w:szCs w:val="24"/>
          <w14:ligatures w14:val="none"/>
        </w:rPr>
        <w:t xml:space="preserve">Click on the site to find out </w:t>
      </w:r>
      <w:proofErr w:type="gramStart"/>
      <w:r w:rsidR="00385D13">
        <w:rPr>
          <w:rFonts w:cstheme="minorHAnsi"/>
          <w:kern w:val="0"/>
          <w:sz w:val="24"/>
          <w:szCs w:val="24"/>
          <w14:ligatures w14:val="none"/>
        </w:rPr>
        <w:t>more;</w:t>
      </w:r>
      <w:proofErr w:type="gramEnd"/>
    </w:p>
    <w:p w14:paraId="3FBA2F6D" w14:textId="308D7BB2" w:rsidR="002B451B" w:rsidRDefault="002B451B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</w:t>
      </w:r>
      <w:r w:rsidRPr="002B451B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</w:t>
      </w:r>
      <w:hyperlink r:id="rId6" w:history="1">
        <w:r w:rsidRPr="002B451B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https://www.groundhog.org/groundhog-day-2024</w:t>
        </w:r>
      </w:hyperlink>
    </w:p>
    <w:p w14:paraId="2A78F0CE" w14:textId="77777777" w:rsidR="00246383" w:rsidRDefault="002B451B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3E167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D0398A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3939A8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2DF969B" w14:textId="7F784B2F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>
        <w:rPr>
          <w:rFonts w:cstheme="minorHAnsi"/>
          <w:color w:val="000000"/>
          <w:sz w:val="24"/>
          <w:szCs w:val="24"/>
        </w:rPr>
        <w:t xml:space="preserve">  Mark your calendars, this is a leap year.  For all those that have a birthday on this </w:t>
      </w:r>
    </w:p>
    <w:p w14:paraId="16A1A375" w14:textId="77777777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day, it’s your time to celebrate!</w:t>
      </w:r>
    </w:p>
    <w:p w14:paraId="2FA74E12" w14:textId="77777777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</w:p>
    <w:p w14:paraId="19D5FD09" w14:textId="03CC0721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color w:val="000000"/>
          <w:sz w:val="24"/>
          <w:szCs w:val="24"/>
        </w:rPr>
        <w:t xml:space="preserve">                    </w:t>
      </w:r>
      <w:r>
        <w:rPr>
          <w:rFonts w:cstheme="minorHAnsi"/>
          <w:kern w:val="0"/>
          <w:sz w:val="24"/>
          <w:szCs w:val="24"/>
          <w14:ligatures w14:val="none"/>
        </w:rPr>
        <w:t>A Happy Anniversary to Facebook (now Meta) is in order.  The social media platform</w:t>
      </w:r>
    </w:p>
    <w:p w14:paraId="41590721" w14:textId="77777777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was launched on February 4. 2004.  </w:t>
      </w:r>
      <w:r w:rsidRPr="003939A8">
        <w:rPr>
          <w:rFonts w:cstheme="minorHAnsi"/>
          <w:kern w:val="0"/>
          <w:sz w:val="24"/>
          <w:szCs w:val="24"/>
          <w14:ligatures w14:val="none"/>
        </w:rPr>
        <w:t>A</w:t>
      </w:r>
      <w:r w:rsidRPr="003939A8">
        <w:rPr>
          <w:rFonts w:cstheme="minorHAnsi"/>
          <w:color w:val="000000"/>
          <w:sz w:val="24"/>
          <w:szCs w:val="24"/>
        </w:rPr>
        <w:t xml:space="preserve"> teenage Zuckerberg launched a website to </w:t>
      </w:r>
    </w:p>
    <w:p w14:paraId="0F73540F" w14:textId="77777777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3939A8">
        <w:rPr>
          <w:rFonts w:cstheme="minorHAnsi"/>
          <w:color w:val="000000"/>
          <w:sz w:val="24"/>
          <w:szCs w:val="24"/>
        </w:rPr>
        <w:t>help college students connect with each other, which went on to become</w:t>
      </w:r>
      <w:r>
        <w:rPr>
          <w:rFonts w:cstheme="minorHAnsi"/>
          <w:color w:val="000000"/>
          <w:sz w:val="24"/>
          <w:szCs w:val="24"/>
        </w:rPr>
        <w:t xml:space="preserve"> known as</w:t>
      </w:r>
    </w:p>
    <w:p w14:paraId="566C7979" w14:textId="77777777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Pr="003939A8">
        <w:rPr>
          <w:rFonts w:cstheme="minorHAnsi"/>
          <w:color w:val="000000"/>
          <w:sz w:val="24"/>
          <w:szCs w:val="24"/>
        </w:rPr>
        <w:t xml:space="preserve"> Facebook</w:t>
      </w:r>
      <w:r>
        <w:rPr>
          <w:rFonts w:cstheme="minorHAnsi"/>
          <w:color w:val="000000"/>
          <w:sz w:val="24"/>
          <w:szCs w:val="24"/>
        </w:rPr>
        <w:t xml:space="preserve"> (now known as Meta).  The BBC is commemorating the event by showing a </w:t>
      </w:r>
    </w:p>
    <w:p w14:paraId="1A7CEF60" w14:textId="77777777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three -part series on the founding of it and the person that started it all, </w:t>
      </w:r>
      <w:proofErr w:type="gramStart"/>
      <w:r>
        <w:rPr>
          <w:rFonts w:cstheme="minorHAnsi"/>
          <w:color w:val="000000"/>
          <w:sz w:val="24"/>
          <w:szCs w:val="24"/>
        </w:rPr>
        <w:t>Mark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</w:p>
    <w:p w14:paraId="5ACCCAD6" w14:textId="7CBFC8B3" w:rsidR="00246383" w:rsidRDefault="00246383" w:rsidP="00246383">
      <w:pPr>
        <w:widowControl w:val="0"/>
        <w:spacing w:after="0" w:line="240" w:lineRule="auto"/>
        <w:ind w:left="144" w:right="-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Zuckerberg. </w:t>
      </w:r>
    </w:p>
    <w:p w14:paraId="044F3F86" w14:textId="52088F9A" w:rsidR="003939A8" w:rsidRDefault="003939A8" w:rsidP="00726871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DA892CC" w14:textId="26537113" w:rsidR="00726871" w:rsidRPr="00DE0DEA" w:rsidRDefault="00726871" w:rsidP="00726871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        </w:t>
      </w:r>
      <w:r w:rsidRPr="00DE0DEA">
        <w:rPr>
          <w:rFonts w:cstheme="minorHAnsi"/>
          <w:b/>
          <w:bCs/>
          <w:kern w:val="0"/>
          <w:sz w:val="24"/>
          <w:szCs w:val="24"/>
          <w14:ligatures w14:val="none"/>
        </w:rPr>
        <w:t>The U-CAN Study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will take just a few minutes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and will help us gather </w:t>
      </w:r>
      <w:proofErr w:type="gramStart"/>
      <w:r w:rsidRPr="00DE0DEA">
        <w:rPr>
          <w:rFonts w:cstheme="minorHAnsi"/>
          <w:kern w:val="0"/>
          <w:sz w:val="24"/>
          <w:szCs w:val="24"/>
          <w14:ligatures w14:val="none"/>
        </w:rPr>
        <w:t>information</w:t>
      </w:r>
      <w:proofErr w:type="gramEnd"/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7148CCC" w14:textId="6A25A31E" w:rsidR="00726871" w:rsidRPr="00DE0DEA" w:rsidRDefault="00726871" w:rsidP="00726871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        And feedback about U-CAN, this includes: the support group, patient materials &amp; </w:t>
      </w:r>
    </w:p>
    <w:p w14:paraId="6A6A7581" w14:textId="40EF9F19" w:rsidR="00726871" w:rsidRPr="00DE0DEA" w:rsidRDefault="00726871" w:rsidP="00726871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        ongoing activities and events. Just click on the link below for the survey.          </w:t>
      </w:r>
    </w:p>
    <w:p w14:paraId="112AB866" w14:textId="43B75CD2" w:rsidR="00726871" w:rsidRPr="00DE0DEA" w:rsidRDefault="00726871" w:rsidP="00726871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It will take about 5 minutes to </w:t>
      </w:r>
      <w:proofErr w:type="gramStart"/>
      <w:r w:rsidRPr="00DE0DEA">
        <w:rPr>
          <w:rFonts w:cstheme="minorHAnsi"/>
          <w:kern w:val="0"/>
          <w:sz w:val="24"/>
          <w:szCs w:val="24"/>
          <w14:ligatures w14:val="none"/>
        </w:rPr>
        <w:t>complete;</w:t>
      </w:r>
      <w:proofErr w:type="gramEnd"/>
    </w:p>
    <w:p w14:paraId="2EF0CF10" w14:textId="6C70BCDA" w:rsidR="00726871" w:rsidRPr="00DE0DEA" w:rsidRDefault="00726871" w:rsidP="00726871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 </w:t>
      </w:r>
      <w:hyperlink r:id="rId7" w:history="1">
        <w:r w:rsidRPr="00DE0DEA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https://umich.qualtrics.com/jfe/form/SV_1Hr8lmnADX3J3JY</w:t>
        </w:r>
      </w:hyperlink>
    </w:p>
    <w:p w14:paraId="02F6B32F" w14:textId="77777777" w:rsidR="00BC29B2" w:rsidRPr="00DE0DEA" w:rsidRDefault="00726871" w:rsidP="00696155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 </w:t>
      </w:r>
    </w:p>
    <w:p w14:paraId="3B134E0C" w14:textId="24C82537" w:rsidR="00BC29B2" w:rsidRPr="00DE0DEA" w:rsidRDefault="00BC29B2" w:rsidP="00BC29B2">
      <w:pPr>
        <w:widowControl w:val="0"/>
        <w:spacing w:after="0" w:line="240" w:lineRule="auto"/>
        <w:ind w:left="-432"/>
        <w:rPr>
          <w:color w:val="C00000"/>
          <w:sz w:val="24"/>
          <w:szCs w:val="24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       </w:t>
      </w:r>
      <w:r w:rsidR="00726871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E0DEA">
        <w:rPr>
          <w:sz w:val="24"/>
          <w:szCs w:val="24"/>
        </w:rPr>
        <w:t xml:space="preserve">It’s that time of year once again: </w:t>
      </w:r>
      <w:r w:rsidRPr="00DE0DEA">
        <w:rPr>
          <w:color w:val="C00000"/>
          <w:sz w:val="24"/>
          <w:szCs w:val="24"/>
        </w:rPr>
        <w:t xml:space="preserve">February is American </w:t>
      </w:r>
      <w:r w:rsidR="00593D8F">
        <w:rPr>
          <w:color w:val="C00000"/>
          <w:sz w:val="24"/>
          <w:szCs w:val="24"/>
        </w:rPr>
        <w:t xml:space="preserve">Health </w:t>
      </w:r>
      <w:r w:rsidRPr="00DE0DEA">
        <w:rPr>
          <w:color w:val="C00000"/>
          <w:sz w:val="24"/>
          <w:szCs w:val="24"/>
        </w:rPr>
        <w:t xml:space="preserve">Heart Month. </w:t>
      </w:r>
    </w:p>
    <w:p w14:paraId="126881E7" w14:textId="221F62E7" w:rsidR="00593D8F" w:rsidRDefault="00BC29B2" w:rsidP="00BC29B2">
      <w:pPr>
        <w:widowControl w:val="0"/>
        <w:spacing w:after="0" w:line="240" w:lineRule="auto"/>
        <w:ind w:left="-432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593D8F">
        <w:rPr>
          <w:sz w:val="24"/>
          <w:szCs w:val="24"/>
        </w:rPr>
        <w:t xml:space="preserve">                              </w:t>
      </w:r>
      <w:r w:rsidR="00593D8F" w:rsidRPr="00593D8F">
        <w:rPr>
          <w:sz w:val="24"/>
          <w:szCs w:val="24"/>
        </w:rPr>
        <w:t>Did you know the</w:t>
      </w:r>
      <w:r w:rsidRPr="00593D8F">
        <w:rPr>
          <w:sz w:val="24"/>
          <w:szCs w:val="24"/>
        </w:rPr>
        <w:t xml:space="preserve"> American Heart Association</w:t>
      </w:r>
      <w:r w:rsidR="001269DB">
        <w:rPr>
          <w:sz w:val="24"/>
          <w:szCs w:val="24"/>
        </w:rPr>
        <w:t xml:space="preserve"> (AHA)</w:t>
      </w:r>
      <w:r w:rsidRPr="00593D8F">
        <w:rPr>
          <w:sz w:val="24"/>
          <w:szCs w:val="24"/>
        </w:rPr>
        <w:t xml:space="preserve"> </w:t>
      </w:r>
      <w:r w:rsidRPr="00DE0DEA">
        <w:rPr>
          <w:sz w:val="24"/>
          <w:szCs w:val="24"/>
        </w:rPr>
        <w:t xml:space="preserve">was founded in 1924- </w:t>
      </w:r>
      <w:proofErr w:type="gramStart"/>
      <w:r w:rsidRPr="00DE0DEA">
        <w:rPr>
          <w:sz w:val="24"/>
          <w:szCs w:val="24"/>
        </w:rPr>
        <w:t>s</w:t>
      </w:r>
      <w:r w:rsidRPr="00DE0DEA">
        <w:rPr>
          <w:rFonts w:cstheme="minorHAnsi"/>
          <w:color w:val="4D5156"/>
          <w:sz w:val="24"/>
          <w:szCs w:val="24"/>
          <w:shd w:val="clear" w:color="auto" w:fill="FFFFFF"/>
        </w:rPr>
        <w:t>ix</w:t>
      </w:r>
      <w:proofErr w:type="gramEnd"/>
      <w:r w:rsidRPr="00DE0DEA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</w:p>
    <w:p w14:paraId="361BB7B5" w14:textId="0D331647" w:rsidR="00BC29B2" w:rsidRPr="001269DB" w:rsidRDefault="00593D8F" w:rsidP="00BC29B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                             </w:t>
      </w:r>
      <w:r w:rsidR="00BC29B2" w:rsidRPr="001269DB">
        <w:rPr>
          <w:rFonts w:cstheme="minorHAnsi"/>
          <w:sz w:val="24"/>
          <w:szCs w:val="24"/>
          <w:shd w:val="clear" w:color="auto" w:fill="FFFFFF"/>
        </w:rPr>
        <w:t>cardiologists form</w:t>
      </w:r>
      <w:r w:rsidRPr="001269DB">
        <w:rPr>
          <w:rFonts w:cstheme="minorHAnsi"/>
          <w:sz w:val="24"/>
          <w:szCs w:val="24"/>
          <w:shd w:val="clear" w:color="auto" w:fill="FFFFFF"/>
        </w:rPr>
        <w:t>ed</w:t>
      </w:r>
      <w:r w:rsidR="00BC29B2" w:rsidRPr="001269DB"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1269DB">
        <w:rPr>
          <w:rFonts w:cstheme="minorHAnsi"/>
          <w:sz w:val="24"/>
          <w:szCs w:val="24"/>
          <w:shd w:val="clear" w:color="auto" w:fill="FFFFFF"/>
        </w:rPr>
        <w:t>AHA</w:t>
      </w:r>
      <w:r w:rsidR="00BC29B2" w:rsidRPr="001269DB">
        <w:rPr>
          <w:rFonts w:cstheme="minorHAnsi"/>
          <w:sz w:val="24"/>
          <w:szCs w:val="24"/>
          <w:shd w:val="clear" w:color="auto" w:fill="FFFFFF"/>
        </w:rPr>
        <w:t xml:space="preserve"> as a professional society for</w:t>
      </w:r>
      <w:r w:rsidRPr="001269D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C29B2" w:rsidRPr="001269DB">
        <w:rPr>
          <w:rFonts w:cstheme="minorHAnsi"/>
          <w:sz w:val="24"/>
          <w:szCs w:val="24"/>
          <w:shd w:val="clear" w:color="auto" w:fill="FFFFFF"/>
        </w:rPr>
        <w:t>doctors. </w:t>
      </w:r>
      <w:r w:rsidR="00BC29B2" w:rsidRPr="001269DB">
        <w:rPr>
          <w:rFonts w:cstheme="minorHAnsi"/>
          <w:sz w:val="24"/>
          <w:szCs w:val="24"/>
        </w:rPr>
        <w:t xml:space="preserve"> </w:t>
      </w:r>
    </w:p>
    <w:p w14:paraId="0CDBD836" w14:textId="287C4834" w:rsidR="00BC29B2" w:rsidRPr="00DE0DEA" w:rsidRDefault="00BC29B2" w:rsidP="00BC29B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DE0DEA">
        <w:rPr>
          <w:rFonts w:cstheme="minorHAnsi"/>
          <w:sz w:val="24"/>
          <w:szCs w:val="24"/>
        </w:rPr>
        <w:t xml:space="preserve">                   </w:t>
      </w:r>
      <w:r w:rsidR="00925AAE">
        <w:rPr>
          <w:rFonts w:cstheme="minorHAnsi"/>
          <w:sz w:val="24"/>
          <w:szCs w:val="24"/>
        </w:rPr>
        <w:t xml:space="preserve">           </w:t>
      </w:r>
    </w:p>
    <w:p w14:paraId="0304F28E" w14:textId="2614A931" w:rsidR="00925AAE" w:rsidRDefault="00BC29B2" w:rsidP="00BC29B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DE0DEA">
        <w:rPr>
          <w:rFonts w:cstheme="minorHAnsi"/>
          <w:sz w:val="24"/>
          <w:szCs w:val="24"/>
        </w:rPr>
        <w:lastRenderedPageBreak/>
        <w:t xml:space="preserve">                             </w:t>
      </w:r>
      <w:r w:rsidR="001269DB">
        <w:rPr>
          <w:rFonts w:cstheme="minorHAnsi"/>
          <w:sz w:val="24"/>
          <w:szCs w:val="24"/>
        </w:rPr>
        <w:t xml:space="preserve"> </w:t>
      </w:r>
      <w:r w:rsidR="00925AAE">
        <w:rPr>
          <w:rFonts w:cstheme="minorHAnsi"/>
          <w:sz w:val="24"/>
          <w:szCs w:val="24"/>
        </w:rPr>
        <w:t xml:space="preserve"> </w:t>
      </w:r>
      <w:r w:rsidR="00935DC2">
        <w:rPr>
          <w:rFonts w:cstheme="minorHAnsi"/>
          <w:sz w:val="24"/>
          <w:szCs w:val="24"/>
        </w:rPr>
        <w:t xml:space="preserve">In honor of Heart Month, </w:t>
      </w:r>
      <w:r w:rsidR="00385D13">
        <w:rPr>
          <w:rFonts w:cstheme="minorHAnsi"/>
          <w:sz w:val="24"/>
          <w:szCs w:val="24"/>
        </w:rPr>
        <w:t>check out the</w:t>
      </w:r>
      <w:r w:rsidR="00846818">
        <w:rPr>
          <w:rFonts w:cstheme="minorHAnsi"/>
          <w:sz w:val="24"/>
          <w:szCs w:val="24"/>
        </w:rPr>
        <w:t xml:space="preserve"> list</w:t>
      </w:r>
      <w:r w:rsidRPr="00DE0DEA">
        <w:rPr>
          <w:rFonts w:cstheme="minorHAnsi"/>
          <w:sz w:val="24"/>
          <w:szCs w:val="24"/>
        </w:rPr>
        <w:t xml:space="preserve"> </w:t>
      </w:r>
      <w:r w:rsidR="00925AAE">
        <w:rPr>
          <w:rFonts w:cstheme="minorHAnsi"/>
          <w:sz w:val="24"/>
          <w:szCs w:val="24"/>
        </w:rPr>
        <w:t xml:space="preserve">of </w:t>
      </w:r>
      <w:r w:rsidR="00925AAE" w:rsidRPr="00DE0DEA">
        <w:rPr>
          <w:rFonts w:cstheme="minorHAnsi"/>
          <w:sz w:val="24"/>
          <w:szCs w:val="24"/>
        </w:rPr>
        <w:t>free</w:t>
      </w:r>
      <w:r w:rsidR="00E76F51" w:rsidRPr="00DE0DEA">
        <w:rPr>
          <w:rFonts w:cstheme="minorHAnsi"/>
          <w:sz w:val="24"/>
          <w:szCs w:val="24"/>
        </w:rPr>
        <w:t xml:space="preserve"> and </w:t>
      </w:r>
      <w:r w:rsidR="00846818">
        <w:rPr>
          <w:rFonts w:cstheme="minorHAnsi"/>
          <w:sz w:val="24"/>
          <w:szCs w:val="24"/>
        </w:rPr>
        <w:t>easy</w:t>
      </w:r>
      <w:r w:rsidR="00925AAE">
        <w:rPr>
          <w:rFonts w:cstheme="minorHAnsi"/>
          <w:sz w:val="24"/>
          <w:szCs w:val="24"/>
        </w:rPr>
        <w:t xml:space="preserve"> organizations with </w:t>
      </w:r>
    </w:p>
    <w:p w14:paraId="45E6FA69" w14:textId="01AB8E67" w:rsidR="00BC29B2" w:rsidRPr="00DE0DEA" w:rsidRDefault="00925AAE" w:rsidP="00BC29B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1269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websites to help </w:t>
      </w:r>
      <w:r w:rsidR="00E97F12" w:rsidRPr="00DE0DEA">
        <w:rPr>
          <w:rFonts w:cstheme="minorHAnsi"/>
          <w:sz w:val="24"/>
          <w:szCs w:val="24"/>
        </w:rPr>
        <w:t>keep</w:t>
      </w:r>
      <w:r w:rsidR="00E76F51" w:rsidRPr="00DE0DEA">
        <w:rPr>
          <w:rFonts w:cstheme="minorHAnsi"/>
          <w:sz w:val="24"/>
          <w:szCs w:val="24"/>
        </w:rPr>
        <w:t xml:space="preserve"> </w:t>
      </w:r>
      <w:r w:rsidR="00E97F12" w:rsidRPr="00DE0DEA">
        <w:rPr>
          <w:rFonts w:cstheme="minorHAnsi"/>
          <w:sz w:val="24"/>
          <w:szCs w:val="24"/>
        </w:rPr>
        <w:t xml:space="preserve">you </w:t>
      </w:r>
      <w:r w:rsidR="00935DC2">
        <w:rPr>
          <w:rFonts w:cstheme="minorHAnsi"/>
          <w:sz w:val="24"/>
          <w:szCs w:val="24"/>
        </w:rPr>
        <w:t xml:space="preserve">active and </w:t>
      </w:r>
      <w:r w:rsidR="00E97F12" w:rsidRPr="00DE0DEA">
        <w:rPr>
          <w:rFonts w:cstheme="minorHAnsi"/>
          <w:sz w:val="24"/>
          <w:szCs w:val="24"/>
        </w:rPr>
        <w:t>moving</w:t>
      </w:r>
      <w:r w:rsidR="00935DC2">
        <w:rPr>
          <w:rFonts w:cstheme="minorHAnsi"/>
          <w:sz w:val="24"/>
          <w:szCs w:val="24"/>
        </w:rPr>
        <w:t xml:space="preserve"> this </w:t>
      </w:r>
      <w:proofErr w:type="gramStart"/>
      <w:r w:rsidR="00935DC2">
        <w:rPr>
          <w:rFonts w:cstheme="minorHAnsi"/>
          <w:sz w:val="24"/>
          <w:szCs w:val="24"/>
        </w:rPr>
        <w:t>winter</w:t>
      </w:r>
      <w:r w:rsidR="00371C66" w:rsidRPr="00DE0DEA">
        <w:rPr>
          <w:rFonts w:cstheme="minorHAnsi"/>
          <w:sz w:val="24"/>
          <w:szCs w:val="24"/>
        </w:rPr>
        <w:t>;</w:t>
      </w:r>
      <w:proofErr w:type="gramEnd"/>
    </w:p>
    <w:p w14:paraId="25F40095" w14:textId="77777777" w:rsidR="00E76F51" w:rsidRPr="00DE0DEA" w:rsidRDefault="00E76F51" w:rsidP="00BC29B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7CF067FD" w14:textId="6D5361A8" w:rsidR="00E97F12" w:rsidRPr="00DE0DEA" w:rsidRDefault="00726871" w:rsidP="00E97F12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</w:t>
      </w:r>
      <w:r w:rsidR="00E97F12" w:rsidRPr="00DE0DEA">
        <w:rPr>
          <w:rFonts w:cstheme="minorHAnsi"/>
          <w:kern w:val="0"/>
          <w:sz w:val="24"/>
          <w:szCs w:val="24"/>
          <w14:ligatures w14:val="none"/>
        </w:rPr>
        <w:t xml:space="preserve">       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E76F51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E97F12" w:rsidRPr="00DE0DEA">
        <w:rPr>
          <w:b/>
          <w:bCs/>
          <w:color w:val="990099"/>
          <w:sz w:val="24"/>
          <w:szCs w:val="24"/>
        </w:rPr>
        <w:t xml:space="preserve">AARP Virtual Community Center </w:t>
      </w:r>
      <w:r w:rsidR="00E97F12" w:rsidRPr="00DE0DEA">
        <w:rPr>
          <w:sz w:val="24"/>
          <w:szCs w:val="24"/>
        </w:rPr>
        <w:t>offers free online exercise &amp; wellness classes.</w:t>
      </w:r>
    </w:p>
    <w:p w14:paraId="7E737D48" w14:textId="2739BEA4" w:rsidR="00E97F12" w:rsidRPr="00DE0DEA" w:rsidRDefault="00E97F12" w:rsidP="00E97F12">
      <w:pPr>
        <w:widowControl w:val="0"/>
        <w:spacing w:after="0" w:line="240" w:lineRule="auto"/>
        <w:ind w:left="-432"/>
        <w:rPr>
          <w:color w:val="0000FF"/>
          <w:sz w:val="24"/>
          <w:szCs w:val="24"/>
        </w:rPr>
      </w:pPr>
      <w:r w:rsidRPr="00DE0DEA">
        <w:rPr>
          <w:sz w:val="24"/>
          <w:szCs w:val="24"/>
        </w:rPr>
        <w:t xml:space="preserve">                             </w:t>
      </w:r>
      <w:r w:rsidR="00E76F51" w:rsidRPr="00DE0DEA">
        <w:rPr>
          <w:sz w:val="24"/>
          <w:szCs w:val="24"/>
        </w:rPr>
        <w:t xml:space="preserve"> </w:t>
      </w:r>
      <w:r w:rsidRPr="00DE0DEA">
        <w:rPr>
          <w:sz w:val="24"/>
          <w:szCs w:val="24"/>
        </w:rPr>
        <w:t xml:space="preserve"> No membership required.  Visit the website for more </w:t>
      </w:r>
      <w:proofErr w:type="gramStart"/>
      <w:r w:rsidRPr="00DE0DEA">
        <w:rPr>
          <w:sz w:val="24"/>
          <w:szCs w:val="24"/>
        </w:rPr>
        <w:t>information;</w:t>
      </w:r>
      <w:proofErr w:type="gramEnd"/>
      <w:r w:rsidRPr="00DE0DEA">
        <w:rPr>
          <w:color w:val="0000FF"/>
          <w:sz w:val="24"/>
          <w:szCs w:val="24"/>
        </w:rPr>
        <w:t xml:space="preserve">  </w:t>
      </w:r>
    </w:p>
    <w:p w14:paraId="79B90409" w14:textId="62B079B3" w:rsidR="00E97F12" w:rsidRPr="00DE0DEA" w:rsidRDefault="00E97F12" w:rsidP="00E97F12">
      <w:pPr>
        <w:widowControl w:val="0"/>
        <w:spacing w:after="0" w:line="240" w:lineRule="auto"/>
        <w:ind w:left="-432"/>
        <w:rPr>
          <w:color w:val="0000FF"/>
          <w:sz w:val="24"/>
          <w:szCs w:val="24"/>
        </w:rPr>
      </w:pPr>
      <w:r w:rsidRPr="00DE0DEA">
        <w:rPr>
          <w:color w:val="0000FF"/>
          <w:sz w:val="24"/>
          <w:szCs w:val="24"/>
        </w:rPr>
        <w:t xml:space="preserve">                             </w:t>
      </w:r>
      <w:r w:rsidR="00E76F51" w:rsidRPr="00DE0DEA">
        <w:rPr>
          <w:color w:val="0000FF"/>
          <w:sz w:val="24"/>
          <w:szCs w:val="24"/>
        </w:rPr>
        <w:t xml:space="preserve"> </w:t>
      </w:r>
      <w:r w:rsidRPr="00DE0DEA">
        <w:rPr>
          <w:color w:val="0000FF"/>
          <w:sz w:val="24"/>
          <w:szCs w:val="24"/>
        </w:rPr>
        <w:t xml:space="preserve"> </w:t>
      </w:r>
      <w:hyperlink r:id="rId8" w:history="1">
        <w:r w:rsidRPr="00DE0DEA">
          <w:rPr>
            <w:rStyle w:val="Hyperlink"/>
            <w:color w:val="0000FF"/>
            <w:sz w:val="24"/>
            <w:szCs w:val="24"/>
          </w:rPr>
          <w:t>https://local.aarp.org/virtual-community-center/</w:t>
        </w:r>
      </w:hyperlink>
    </w:p>
    <w:p w14:paraId="01F5BE7D" w14:textId="49DCD364" w:rsidR="00726871" w:rsidRPr="00DE0DEA" w:rsidRDefault="00726871" w:rsidP="00696155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25EF4315" w14:textId="77777777" w:rsidR="00E76F51" w:rsidRPr="00DE0DEA" w:rsidRDefault="00696155" w:rsidP="0059273B">
      <w:pPr>
        <w:widowControl w:val="0"/>
        <w:spacing w:after="0" w:line="240" w:lineRule="auto"/>
        <w:ind w:left="-432"/>
        <w:rPr>
          <w:rFonts w:eastAsia="Calibri"/>
          <w:sz w:val="24"/>
          <w:szCs w:val="24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  <w:r w:rsidR="0059273B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59273B" w:rsidRPr="00DE0DEA">
        <w:rPr>
          <w:b/>
          <w:bCs/>
          <w:color w:val="990099"/>
          <w:sz w:val="24"/>
          <w:szCs w:val="24"/>
        </w:rPr>
        <w:t xml:space="preserve">         </w:t>
      </w:r>
      <w:r w:rsidR="0059273B" w:rsidRPr="00DE0DEA">
        <w:rPr>
          <w:b/>
          <w:bCs/>
          <w:color w:val="FF00FF"/>
          <w:sz w:val="24"/>
          <w:szCs w:val="24"/>
        </w:rPr>
        <w:t>Disability Partnerships</w:t>
      </w:r>
      <w:r w:rsidR="0059273B" w:rsidRPr="00DE0DEA">
        <w:rPr>
          <w:rFonts w:eastAsia="Calibri"/>
          <w:sz w:val="24"/>
          <w:szCs w:val="24"/>
        </w:rPr>
        <w:t xml:space="preserve"> is offering free adaptive online wellness classes. To find out </w:t>
      </w:r>
    </w:p>
    <w:p w14:paraId="312F7FDE" w14:textId="7D7383C6" w:rsidR="00696155" w:rsidRPr="00DE0DEA" w:rsidRDefault="00E76F51" w:rsidP="00E76F51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b/>
          <w:bCs/>
          <w:color w:val="990099"/>
          <w:sz w:val="24"/>
          <w:szCs w:val="24"/>
        </w:rPr>
        <w:t xml:space="preserve">                               </w:t>
      </w:r>
      <w:r w:rsidRPr="00DE0DEA">
        <w:rPr>
          <w:rFonts w:eastAsia="Calibri"/>
          <w:sz w:val="24"/>
          <w:szCs w:val="24"/>
        </w:rPr>
        <w:t>m</w:t>
      </w:r>
      <w:r w:rsidR="0059273B" w:rsidRPr="00DE0DEA">
        <w:rPr>
          <w:rFonts w:eastAsia="Calibri"/>
          <w:sz w:val="24"/>
          <w:szCs w:val="24"/>
        </w:rPr>
        <w:t>ore</w:t>
      </w:r>
      <w:r w:rsidRPr="00DE0DEA">
        <w:rPr>
          <w:b/>
          <w:bCs/>
          <w:color w:val="990099"/>
          <w:sz w:val="24"/>
          <w:szCs w:val="24"/>
        </w:rPr>
        <w:t xml:space="preserve"> i</w:t>
      </w:r>
      <w:r w:rsidR="0059273B" w:rsidRPr="00DE0DEA">
        <w:rPr>
          <w:sz w:val="24"/>
          <w:szCs w:val="24"/>
        </w:rPr>
        <w:t xml:space="preserve">nformation, please visit the </w:t>
      </w:r>
      <w:proofErr w:type="gramStart"/>
      <w:r w:rsidR="0059273B" w:rsidRPr="00DE0DEA">
        <w:rPr>
          <w:sz w:val="24"/>
          <w:szCs w:val="24"/>
        </w:rPr>
        <w:t>website</w:t>
      </w:r>
      <w:r w:rsidRPr="00DE0DEA">
        <w:rPr>
          <w:sz w:val="24"/>
          <w:szCs w:val="24"/>
        </w:rPr>
        <w:t>;</w:t>
      </w:r>
      <w:proofErr w:type="gramEnd"/>
    </w:p>
    <w:p w14:paraId="52B2AA0E" w14:textId="539338DE" w:rsidR="0059273B" w:rsidRPr="00DE0DEA" w:rsidRDefault="0059273B" w:rsidP="00696155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</w:t>
      </w:r>
      <w:r w:rsidR="00E76F51"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hyperlink r:id="rId9" w:history="1">
        <w:r w:rsidRPr="00DE0D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https://www.disabilitypartnerships.org/programs/spirit-club</w:t>
        </w:r>
      </w:hyperlink>
    </w:p>
    <w:p w14:paraId="36C4F03D" w14:textId="51F972E4" w:rsidR="0059273B" w:rsidRPr="00DE0DEA" w:rsidRDefault="0059273B" w:rsidP="00696155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</w:t>
      </w:r>
      <w:r w:rsidR="00E76F51"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hyperlink r:id="rId10" w:history="1">
        <w:r w:rsidRPr="00DE0D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https://www.disabilitypartnerships.org/programs/adaptive-wellness</w:t>
        </w:r>
      </w:hyperlink>
    </w:p>
    <w:p w14:paraId="0DDE1909" w14:textId="33611C04" w:rsidR="0059273B" w:rsidRPr="00DE0DEA" w:rsidRDefault="0059273B" w:rsidP="00696155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 </w:t>
      </w:r>
    </w:p>
    <w:p w14:paraId="01C19B8D" w14:textId="4C99512B" w:rsidR="00E76F51" w:rsidRPr="00DE0DEA" w:rsidRDefault="0059273B" w:rsidP="0059273B">
      <w:pPr>
        <w:widowControl w:val="0"/>
        <w:spacing w:after="0" w:line="240" w:lineRule="auto"/>
        <w:ind w:left="720" w:hanging="720"/>
        <w:rPr>
          <w:sz w:val="24"/>
          <w:szCs w:val="24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</w:t>
      </w:r>
      <w:r w:rsidR="00E76F51"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</w:t>
      </w:r>
      <w:r w:rsidRPr="00DE0DEA">
        <w:rPr>
          <w:b/>
          <w:bCs/>
          <w:color w:val="C45911" w:themeColor="accent2" w:themeShade="BF"/>
          <w:sz w:val="24"/>
          <w:szCs w:val="24"/>
        </w:rPr>
        <w:t>The National Kidney Foundation of Michigan</w:t>
      </w:r>
      <w:r w:rsidRPr="00DE0DEA">
        <w:rPr>
          <w:color w:val="C45911" w:themeColor="accent2" w:themeShade="BF"/>
          <w:sz w:val="24"/>
          <w:szCs w:val="24"/>
        </w:rPr>
        <w:t xml:space="preserve"> </w:t>
      </w:r>
      <w:r w:rsidRPr="00DE0DEA">
        <w:rPr>
          <w:sz w:val="24"/>
          <w:szCs w:val="24"/>
        </w:rPr>
        <w:t>offers a variety of free</w:t>
      </w:r>
      <w:r w:rsidR="00E76F51" w:rsidRPr="00DE0DEA">
        <w:rPr>
          <w:sz w:val="24"/>
          <w:szCs w:val="24"/>
        </w:rPr>
        <w:t xml:space="preserve"> </w:t>
      </w:r>
      <w:r w:rsidRPr="00DE0DEA">
        <w:rPr>
          <w:sz w:val="24"/>
          <w:szCs w:val="24"/>
        </w:rPr>
        <w:t xml:space="preserve">healthy </w:t>
      </w:r>
      <w:proofErr w:type="gramStart"/>
      <w:r w:rsidRPr="00DE0DEA">
        <w:rPr>
          <w:sz w:val="24"/>
          <w:szCs w:val="24"/>
        </w:rPr>
        <w:t>living</w:t>
      </w:r>
      <w:proofErr w:type="gramEnd"/>
      <w:r w:rsidRPr="00DE0DEA">
        <w:rPr>
          <w:sz w:val="24"/>
          <w:szCs w:val="24"/>
        </w:rPr>
        <w:t xml:space="preserve"> </w:t>
      </w:r>
    </w:p>
    <w:p w14:paraId="418E2858" w14:textId="471D5D83" w:rsidR="0059273B" w:rsidRPr="00DE0DEA" w:rsidRDefault="00E76F51" w:rsidP="0059273B">
      <w:pPr>
        <w:widowControl w:val="0"/>
        <w:spacing w:after="0" w:line="240" w:lineRule="auto"/>
        <w:ind w:left="720" w:hanging="720"/>
        <w:rPr>
          <w:sz w:val="24"/>
          <w:szCs w:val="24"/>
        </w:rPr>
      </w:pPr>
      <w:r w:rsidRPr="00DE0DEA">
        <w:rPr>
          <w:b/>
          <w:bCs/>
          <w:color w:val="C45911" w:themeColor="accent2" w:themeShade="BF"/>
          <w:sz w:val="24"/>
          <w:szCs w:val="24"/>
        </w:rPr>
        <w:t xml:space="preserve">                       </w:t>
      </w:r>
      <w:r w:rsidR="0059273B" w:rsidRPr="00DE0DEA">
        <w:rPr>
          <w:sz w:val="24"/>
          <w:szCs w:val="24"/>
        </w:rPr>
        <w:t>classes</w:t>
      </w:r>
      <w:r w:rsidR="0059273B" w:rsidRPr="00DE0DEA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59273B" w:rsidRPr="00DE0DEA">
        <w:rPr>
          <w:sz w:val="24"/>
          <w:szCs w:val="24"/>
        </w:rPr>
        <w:t xml:space="preserve">and workshops.  To find out more information, visit the </w:t>
      </w:r>
      <w:proofErr w:type="gramStart"/>
      <w:r w:rsidR="0059273B" w:rsidRPr="00DE0DEA">
        <w:rPr>
          <w:sz w:val="24"/>
          <w:szCs w:val="24"/>
        </w:rPr>
        <w:t>website;</w:t>
      </w:r>
      <w:proofErr w:type="gramEnd"/>
      <w:r w:rsidR="0059273B" w:rsidRPr="00DE0DEA">
        <w:rPr>
          <w:sz w:val="24"/>
          <w:szCs w:val="24"/>
        </w:rPr>
        <w:t xml:space="preserve"> </w:t>
      </w:r>
    </w:p>
    <w:p w14:paraId="05AE8466" w14:textId="30CBABA6" w:rsidR="0059273B" w:rsidRPr="00DE0DEA" w:rsidRDefault="0059273B" w:rsidP="0059273B">
      <w:pPr>
        <w:widowControl w:val="0"/>
        <w:spacing w:after="0" w:line="240" w:lineRule="auto"/>
        <w:ind w:left="720" w:hanging="720"/>
        <w:rPr>
          <w:color w:val="0000FF"/>
          <w:sz w:val="24"/>
          <w:szCs w:val="24"/>
        </w:rPr>
      </w:pPr>
      <w:r w:rsidRPr="00DE0DEA">
        <w:rPr>
          <w:sz w:val="24"/>
          <w:szCs w:val="24"/>
        </w:rPr>
        <w:t xml:space="preserve">                    </w:t>
      </w:r>
      <w:r w:rsidRPr="00DE0DEA">
        <w:rPr>
          <w:color w:val="0000FF"/>
          <w:sz w:val="24"/>
          <w:szCs w:val="24"/>
        </w:rPr>
        <w:t xml:space="preserve"> </w:t>
      </w:r>
      <w:r w:rsidR="00E76F51" w:rsidRPr="00DE0DEA">
        <w:rPr>
          <w:color w:val="0000FF"/>
          <w:sz w:val="24"/>
          <w:szCs w:val="24"/>
        </w:rPr>
        <w:t xml:space="preserve"> </w:t>
      </w:r>
      <w:r w:rsidRPr="00DE0DEA">
        <w:rPr>
          <w:color w:val="0000FF"/>
          <w:sz w:val="24"/>
          <w:szCs w:val="24"/>
        </w:rPr>
        <w:t xml:space="preserve"> </w:t>
      </w:r>
      <w:hyperlink r:id="rId11" w:history="1">
        <w:r w:rsidRPr="00DE0DEA">
          <w:rPr>
            <w:rStyle w:val="Hyperlink"/>
            <w:color w:val="0000FF"/>
            <w:sz w:val="24"/>
            <w:szCs w:val="24"/>
          </w:rPr>
          <w:t>https://nkfm.org/program-article/enhancefitness/</w:t>
        </w:r>
      </w:hyperlink>
    </w:p>
    <w:p w14:paraId="5A1D5BBF" w14:textId="24268368" w:rsidR="0059273B" w:rsidRPr="00DE0DEA" w:rsidRDefault="0059273B" w:rsidP="00696155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</w:t>
      </w:r>
    </w:p>
    <w:p w14:paraId="51F8C438" w14:textId="77777777" w:rsidR="00E76F51" w:rsidRPr="00DE0DEA" w:rsidRDefault="0059273B" w:rsidP="0059273B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      </w:t>
      </w:r>
      <w:r w:rsidR="00E76F51"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r w:rsidR="00E76F51"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</w:t>
      </w:r>
      <w:r w:rsidRPr="00DE0DEA">
        <w:rPr>
          <w:b/>
          <w:bCs/>
          <w:color w:val="003399"/>
          <w:sz w:val="24"/>
          <w:szCs w:val="24"/>
        </w:rPr>
        <w:t>University of Michigan Adaptive Sports &amp; Fitness</w:t>
      </w:r>
      <w:r w:rsidRPr="00DE0DEA">
        <w:rPr>
          <w:color w:val="00B0F0"/>
          <w:sz w:val="24"/>
          <w:szCs w:val="24"/>
        </w:rPr>
        <w:t xml:space="preserve"> </w:t>
      </w:r>
      <w:r w:rsidRPr="00DE0DEA">
        <w:rPr>
          <w:sz w:val="24"/>
          <w:szCs w:val="24"/>
        </w:rPr>
        <w:t xml:space="preserve">has put together 8 weeks of </w:t>
      </w:r>
    </w:p>
    <w:p w14:paraId="51BC0B5D" w14:textId="77777777" w:rsidR="00E76F51" w:rsidRPr="00DE0DEA" w:rsidRDefault="00E76F51" w:rsidP="0059273B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DE0DEA">
        <w:rPr>
          <w:b/>
          <w:bCs/>
          <w:color w:val="2F5496" w:themeColor="accent1" w:themeShade="BF"/>
          <w:sz w:val="24"/>
          <w:szCs w:val="24"/>
        </w:rPr>
        <w:t xml:space="preserve">                               </w:t>
      </w:r>
      <w:r w:rsidR="0059273B" w:rsidRPr="00DE0DEA">
        <w:rPr>
          <w:sz w:val="24"/>
          <w:szCs w:val="24"/>
        </w:rPr>
        <w:t>adaptive</w:t>
      </w:r>
      <w:r w:rsidR="0059273B" w:rsidRPr="00DE0DEA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59273B" w:rsidRPr="00DE0DEA">
        <w:rPr>
          <w:sz w:val="24"/>
          <w:szCs w:val="24"/>
        </w:rPr>
        <w:t xml:space="preserve">fitness videos that you can do at home.  Just click on the individual weeks </w:t>
      </w:r>
    </w:p>
    <w:p w14:paraId="3F6468D7" w14:textId="34FD928A" w:rsidR="0059273B" w:rsidRPr="00DE0DEA" w:rsidRDefault="00E76F51" w:rsidP="0059273B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DE0DEA">
        <w:rPr>
          <w:sz w:val="24"/>
          <w:szCs w:val="24"/>
        </w:rPr>
        <w:t xml:space="preserve">                               </w:t>
      </w:r>
      <w:r w:rsidR="0059273B" w:rsidRPr="00DE0DEA">
        <w:rPr>
          <w:sz w:val="24"/>
          <w:szCs w:val="24"/>
        </w:rPr>
        <w:t xml:space="preserve">to see the list of videos. Visit the website for more </w:t>
      </w:r>
      <w:proofErr w:type="gramStart"/>
      <w:r w:rsidR="0059273B" w:rsidRPr="00DE0DEA">
        <w:rPr>
          <w:sz w:val="24"/>
          <w:szCs w:val="24"/>
        </w:rPr>
        <w:t>information;</w:t>
      </w:r>
      <w:proofErr w:type="gramEnd"/>
    </w:p>
    <w:p w14:paraId="425E6EE5" w14:textId="574EB13F" w:rsidR="00925AAE" w:rsidRPr="002C7760" w:rsidRDefault="00385D13" w:rsidP="0059273B">
      <w:pPr>
        <w:widowControl w:val="0"/>
        <w:spacing w:after="0" w:line="240" w:lineRule="auto"/>
        <w:ind w:left="-432"/>
        <w:rPr>
          <w:rStyle w:val="Hyperlink"/>
          <w:color w:val="0000FF"/>
          <w:sz w:val="24"/>
          <w:szCs w:val="24"/>
          <w:u w:val="none"/>
        </w:rPr>
      </w:pPr>
      <w:r w:rsidRPr="002C7760">
        <w:rPr>
          <w:rStyle w:val="Hyperlink"/>
          <w:color w:val="0000FF"/>
          <w:sz w:val="24"/>
          <w:szCs w:val="24"/>
          <w:u w:val="none"/>
        </w:rPr>
        <w:t xml:space="preserve">                               </w:t>
      </w:r>
      <w:hyperlink r:id="rId12" w:history="1">
        <w:r w:rsidR="002C7760" w:rsidRPr="002C7760">
          <w:rPr>
            <w:rStyle w:val="Hyperlink"/>
            <w:color w:val="0000FF"/>
            <w:sz w:val="24"/>
            <w:szCs w:val="24"/>
          </w:rPr>
          <w:t>https://medicine.umich.edu/dept/family-medicine/programs/mdisability/community-building/adaptive-sports/staying-fit-while-staying-put</w:t>
        </w:r>
      </w:hyperlink>
    </w:p>
    <w:p w14:paraId="315FFAE8" w14:textId="77777777" w:rsidR="002C7760" w:rsidRPr="002C7760" w:rsidRDefault="002C7760" w:rsidP="0059273B">
      <w:pPr>
        <w:widowControl w:val="0"/>
        <w:spacing w:after="0" w:line="240" w:lineRule="auto"/>
        <w:ind w:left="-432"/>
        <w:rPr>
          <w:rStyle w:val="Hyperlink"/>
          <w:color w:val="0000FF"/>
          <w:sz w:val="24"/>
          <w:szCs w:val="24"/>
          <w:u w:val="none"/>
        </w:rPr>
      </w:pPr>
    </w:p>
    <w:p w14:paraId="40B32D82" w14:textId="2D82B17A" w:rsidR="00925AAE" w:rsidRDefault="00925AAE" w:rsidP="0059273B">
      <w:pPr>
        <w:widowControl w:val="0"/>
        <w:spacing w:after="0" w:line="240" w:lineRule="auto"/>
        <w:ind w:left="-432"/>
        <w:rPr>
          <w:rStyle w:val="Hyperlink"/>
          <w:b/>
          <w:bCs/>
          <w:i/>
          <w:iCs/>
          <w:color w:val="auto"/>
          <w:sz w:val="24"/>
          <w:szCs w:val="24"/>
          <w:u w:val="none"/>
        </w:rPr>
      </w:pPr>
      <w:r w:rsidRPr="00925AAE">
        <w:rPr>
          <w:rStyle w:val="Hyperlink"/>
          <w:color w:val="0000FF"/>
          <w:sz w:val="24"/>
          <w:szCs w:val="24"/>
          <w:u w:val="none"/>
        </w:rPr>
        <w:t xml:space="preserve">                            </w:t>
      </w:r>
      <w:r w:rsidR="001269DB">
        <w:rPr>
          <w:rStyle w:val="Hyperlink"/>
          <w:color w:val="0000FF"/>
          <w:sz w:val="24"/>
          <w:szCs w:val="24"/>
          <w:u w:val="none"/>
        </w:rPr>
        <w:t xml:space="preserve"> </w:t>
      </w:r>
      <w:r w:rsidR="00434BDD">
        <w:rPr>
          <w:rStyle w:val="Hyperlink"/>
          <w:color w:val="0000FF"/>
          <w:sz w:val="24"/>
          <w:szCs w:val="24"/>
          <w:u w:val="none"/>
        </w:rPr>
        <w:t xml:space="preserve">  </w:t>
      </w:r>
      <w:r w:rsidRPr="00434BDD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 xml:space="preserve">A </w:t>
      </w:r>
      <w:r w:rsidR="00434BDD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great heart</w:t>
      </w:r>
      <w:r w:rsidR="00434BDD" w:rsidRPr="00434BDD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 xml:space="preserve"> story….</w:t>
      </w:r>
    </w:p>
    <w:p w14:paraId="10F237FC" w14:textId="09DF67AC" w:rsidR="00434BDD" w:rsidRPr="00434BDD" w:rsidRDefault="00434BDD" w:rsidP="0059273B">
      <w:pPr>
        <w:widowControl w:val="0"/>
        <w:spacing w:after="0" w:line="240" w:lineRule="auto"/>
        <w:ind w:left="-432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 xml:space="preserve">                            </w:t>
      </w:r>
      <w:r w:rsidR="001269DB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 xml:space="preserve">  </w:t>
      </w:r>
      <w:r w:rsidRPr="00434BDD">
        <w:rPr>
          <w:rStyle w:val="Hyperlink"/>
          <w:color w:val="auto"/>
          <w:sz w:val="24"/>
          <w:szCs w:val="24"/>
          <w:u w:val="none"/>
        </w:rPr>
        <w:t>Can</w:t>
      </w:r>
      <w:r>
        <w:rPr>
          <w:rStyle w:val="Hyperlink"/>
          <w:color w:val="auto"/>
          <w:sz w:val="24"/>
          <w:szCs w:val="24"/>
          <w:u w:val="none"/>
        </w:rPr>
        <w:t xml:space="preserve"> recycled pacemakers from the U.S. saves lives overseas, January 11,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2024;</w:t>
      </w:r>
      <w:proofErr w:type="gramEnd"/>
    </w:p>
    <w:p w14:paraId="4B73EF4E" w14:textId="50CFB558" w:rsidR="00434BDD" w:rsidRPr="002C7760" w:rsidRDefault="002C7760" w:rsidP="0059273B">
      <w:pPr>
        <w:widowControl w:val="0"/>
        <w:spacing w:after="0" w:line="240" w:lineRule="auto"/>
        <w:ind w:left="-43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</w:t>
      </w:r>
      <w:hyperlink r:id="rId13" w:anchor="msdynttrid=voRBQ-LxEtwX6x9yDYeGtBwBAU5_Scgcp3noLcXaZUc" w:history="1">
        <w:r w:rsidRPr="002C7760">
          <w:rPr>
            <w:rStyle w:val="Hyperlink"/>
            <w:color w:val="0000FF"/>
            <w:sz w:val="24"/>
            <w:szCs w:val="24"/>
          </w:rPr>
          <w:t>https://www.michiganmedicine.org/health-lab/can-recycled-pacemakers-us-save-lives-overseas#msdynttrid=voRBQ-LxEtwX6x9yDYeGtBwBAU5_Scgcp3noLcXaZUc</w:t>
        </w:r>
      </w:hyperlink>
    </w:p>
    <w:p w14:paraId="2B7B4ECD" w14:textId="77777777" w:rsidR="002C7760" w:rsidRPr="00434BDD" w:rsidRDefault="002C7760" w:rsidP="0059273B">
      <w:pPr>
        <w:widowControl w:val="0"/>
        <w:spacing w:after="0" w:line="240" w:lineRule="auto"/>
        <w:ind w:left="-432"/>
        <w:rPr>
          <w:color w:val="0000FF"/>
          <w:sz w:val="24"/>
          <w:szCs w:val="24"/>
        </w:rPr>
      </w:pPr>
    </w:p>
    <w:p w14:paraId="46B06D2D" w14:textId="5BC6C593" w:rsidR="00D07BFF" w:rsidRPr="00DE0DEA" w:rsidRDefault="00E76F51" w:rsidP="00E76F51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434BDD">
        <w:rPr>
          <w:color w:val="0000FF"/>
        </w:rPr>
        <w:t xml:space="preserve"> </w:t>
      </w:r>
      <w:r w:rsidR="0059273B" w:rsidRPr="009A3731">
        <w:rPr>
          <w:color w:val="0000FF"/>
        </w:rPr>
        <w:t xml:space="preserve">                  </w:t>
      </w:r>
      <w:r w:rsidR="00D07BF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</w:t>
      </w:r>
      <w:r w:rsidR="00D621C9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D07BF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D621C9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935DC2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Happy Endings (animal </w:t>
      </w:r>
      <w:proofErr w:type="gramStart"/>
      <w:r w:rsidR="00935DC2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stories)…</w:t>
      </w:r>
      <w:proofErr w:type="gramEnd"/>
    </w:p>
    <w:p w14:paraId="443CFB84" w14:textId="1BC7F48F" w:rsidR="00D07BFF" w:rsidRPr="00DE0DEA" w:rsidRDefault="00726871" w:rsidP="00726871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</w:t>
      </w:r>
      <w:r w:rsidR="00D621C9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D07BFF" w:rsidRPr="00DE0DEA">
        <w:rPr>
          <w:rFonts w:cstheme="minorHAnsi"/>
          <w:kern w:val="0"/>
          <w:sz w:val="24"/>
          <w:szCs w:val="24"/>
          <w14:ligatures w14:val="none"/>
        </w:rPr>
        <w:t xml:space="preserve">Golden Retriever rescued from side of the cliff, ABC News, January 4, </w:t>
      </w:r>
      <w:proofErr w:type="gramStart"/>
      <w:r w:rsidR="00D07BFF" w:rsidRPr="00DE0DEA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</w:p>
    <w:p w14:paraId="7DE486AF" w14:textId="7CD03D26" w:rsidR="00D07BFF" w:rsidRPr="00DE0DEA" w:rsidRDefault="00D07BFF" w:rsidP="00726871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  <w:r w:rsidR="00D621C9">
        <w:rPr>
          <w:rFonts w:cstheme="minorHAnsi"/>
          <w:kern w:val="0"/>
          <w:sz w:val="24"/>
          <w:szCs w:val="24"/>
          <w14:ligatures w14:val="none"/>
        </w:rPr>
        <w:t xml:space="preserve"> </w:t>
      </w:r>
      <w:hyperlink r:id="rId14" w:history="1">
        <w:r w:rsidR="00D621C9" w:rsidRPr="00362AC1">
          <w:rPr>
            <w:rStyle w:val="Hyperlink"/>
            <w:rFonts w:cstheme="minorHAnsi"/>
            <w:kern w:val="0"/>
            <w:sz w:val="24"/>
            <w:szCs w:val="24"/>
            <w14:ligatures w14:val="none"/>
          </w:rPr>
          <w:t>https://abcnews.go.com/WNT/video/golden-retriever-rescued-side-cliff-106117602</w:t>
        </w:r>
      </w:hyperlink>
    </w:p>
    <w:p w14:paraId="57C749EA" w14:textId="51DF4846" w:rsidR="00726871" w:rsidRDefault="00726871" w:rsidP="00726871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CAAFC53" w14:textId="73969275" w:rsidR="001A35A0" w:rsidRDefault="001A35A0" w:rsidP="00726871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1269DB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D621C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935DC2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An update on a story </w:t>
      </w:r>
      <w:r w:rsidR="00935DC2" w:rsidRPr="00935DC2">
        <w:rPr>
          <w:rFonts w:cstheme="minorHAnsi"/>
          <w:i/>
          <w:iCs/>
          <w:kern w:val="0"/>
          <w:sz w:val="24"/>
          <w:szCs w:val="24"/>
          <w14:ligatures w14:val="none"/>
        </w:rPr>
        <w:t>from the April 2023 newsletter</w:t>
      </w:r>
      <w:r w:rsidR="00935DC2">
        <w:rPr>
          <w:rFonts w:cstheme="minorHAnsi"/>
          <w:kern w:val="0"/>
          <w:sz w:val="24"/>
          <w:szCs w:val="24"/>
          <w14:ligatures w14:val="none"/>
        </w:rPr>
        <w:t xml:space="preserve">- 2 geese who found </w:t>
      </w:r>
      <w:proofErr w:type="gramStart"/>
      <w:r w:rsidR="00935DC2">
        <w:rPr>
          <w:rFonts w:cstheme="minorHAnsi"/>
          <w:kern w:val="0"/>
          <w:sz w:val="24"/>
          <w:szCs w:val="24"/>
          <w14:ligatures w14:val="none"/>
        </w:rPr>
        <w:t>each other</w:t>
      </w:r>
      <w:proofErr w:type="gramEnd"/>
    </w:p>
    <w:p w14:paraId="0DB64928" w14:textId="727D8E95" w:rsidR="00935DC2" w:rsidRDefault="00935DC2" w:rsidP="00726871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  <w:r w:rsidR="00D621C9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After losing their mates are thriving. CBS Evening News, January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D477BE8" w14:textId="09583A3E" w:rsidR="00935DC2" w:rsidRPr="00935DC2" w:rsidRDefault="00935DC2" w:rsidP="00726871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  <w:r w:rsidR="00D621C9">
        <w:rPr>
          <w:rFonts w:cstheme="minorHAnsi"/>
          <w:kern w:val="0"/>
          <w:sz w:val="24"/>
          <w:szCs w:val="24"/>
          <w14:ligatures w14:val="none"/>
        </w:rPr>
        <w:t xml:space="preserve"> </w:t>
      </w:r>
      <w:hyperlink r:id="rId15" w:history="1">
        <w:r w:rsidR="00D621C9" w:rsidRPr="00362AC1">
          <w:rPr>
            <w:rStyle w:val="Hyperlink"/>
            <w:rFonts w:cstheme="minorHAnsi"/>
            <w:kern w:val="0"/>
            <w:sz w:val="24"/>
            <w:szCs w:val="24"/>
            <w14:ligatures w14:val="none"/>
          </w:rPr>
          <w:t>https://www.youtube.com/watch?v=ZIof05nPXs8</w:t>
        </w:r>
      </w:hyperlink>
    </w:p>
    <w:p w14:paraId="0F78A1DE" w14:textId="77777777" w:rsidR="00935DC2" w:rsidRPr="00DE0DEA" w:rsidRDefault="00935DC2" w:rsidP="00726871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</w:p>
    <w:p w14:paraId="25B595DB" w14:textId="499355A2" w:rsidR="00726871" w:rsidRPr="00DE0DEA" w:rsidRDefault="00726871" w:rsidP="00726871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</w:t>
      </w:r>
      <w:r w:rsidR="00D621C9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Act of Kindness story…</w:t>
      </w:r>
    </w:p>
    <w:p w14:paraId="3F1FCE90" w14:textId="18BF2116" w:rsidR="009D38EE" w:rsidRPr="00DE0DEA" w:rsidRDefault="009D38EE" w:rsidP="00726871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 </w:t>
      </w:r>
      <w:r w:rsidR="00D621C9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Woman driven off land 8 decades ago owns it again, CBS News, January 12, </w:t>
      </w:r>
      <w:proofErr w:type="gramStart"/>
      <w:r w:rsidRPr="00DE0DEA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</w:p>
    <w:p w14:paraId="776C6D4C" w14:textId="7DD26531" w:rsidR="009D38EE" w:rsidRPr="00DE0DEA" w:rsidRDefault="009D38EE" w:rsidP="00726871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r w:rsidR="00D621C9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hyperlink r:id="rId16" w:history="1">
        <w:r w:rsidR="00D621C9" w:rsidRPr="00362AC1">
          <w:rPr>
            <w:rStyle w:val="Hyperlink"/>
            <w:rFonts w:cstheme="minorHAnsi"/>
            <w:kern w:val="0"/>
            <w:sz w:val="24"/>
            <w:szCs w:val="24"/>
            <w14:ligatures w14:val="none"/>
          </w:rPr>
          <w:t>https://www.cbs.com/shows/video/rRC6E8G7LpnYEGQ0iiwoEFDNAhS3k_xJ/</w:t>
        </w:r>
      </w:hyperlink>
    </w:p>
    <w:p w14:paraId="7A742D44" w14:textId="77777777" w:rsidR="009D38EE" w:rsidRPr="00DE0DEA" w:rsidRDefault="009D38EE" w:rsidP="00726871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</w:p>
    <w:p w14:paraId="334A895A" w14:textId="66D5F7AB" w:rsidR="00D07BFF" w:rsidRPr="00DE0DEA" w:rsidRDefault="00726871" w:rsidP="00726871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</w:t>
      </w:r>
      <w:r w:rsidR="00D07BFF" w:rsidRPr="00DE0DEA">
        <w:rPr>
          <w:rFonts w:cstheme="minorHAnsi"/>
          <w:kern w:val="0"/>
          <w:sz w:val="24"/>
          <w:szCs w:val="24"/>
          <w14:ligatures w14:val="none"/>
        </w:rPr>
        <w:t xml:space="preserve">Restaurant runs on donations to feed those in need, </w:t>
      </w:r>
      <w:r w:rsidR="009E3935" w:rsidRPr="00DE0DEA">
        <w:rPr>
          <w:rFonts w:cstheme="minorHAnsi"/>
          <w:kern w:val="0"/>
          <w:sz w:val="24"/>
          <w:szCs w:val="24"/>
          <w14:ligatures w14:val="none"/>
        </w:rPr>
        <w:t xml:space="preserve">today.com, </w:t>
      </w:r>
      <w:r w:rsidR="00D07BFF" w:rsidRPr="00DE0DEA">
        <w:rPr>
          <w:rFonts w:cstheme="minorHAnsi"/>
          <w:kern w:val="0"/>
          <w:sz w:val="24"/>
          <w:szCs w:val="24"/>
          <w14:ligatures w14:val="none"/>
        </w:rPr>
        <w:t xml:space="preserve">January 15, </w:t>
      </w:r>
      <w:proofErr w:type="gramStart"/>
      <w:r w:rsidR="00D07BFF" w:rsidRPr="00DE0DEA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  <w:r w:rsidR="00D07BFF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58DCF4D" w14:textId="29559FFE" w:rsidR="00726871" w:rsidRPr="00DE0DEA" w:rsidRDefault="00D07BFF" w:rsidP="00726871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</w:t>
      </w:r>
      <w:r w:rsidR="00726871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hyperlink r:id="rId17" w:history="1">
        <w:r w:rsidR="009E3935" w:rsidRPr="00DE0D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https://www.today.com/video/alabama-restaurant-runs-on-donations-to-feed-those-in-need-201930821739</w:t>
        </w:r>
      </w:hyperlink>
    </w:p>
    <w:p w14:paraId="4183CEA1" w14:textId="77777777" w:rsidR="009E3935" w:rsidRDefault="009E3935" w:rsidP="00726871">
      <w:pPr>
        <w:widowControl w:val="0"/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</w:p>
    <w:p w14:paraId="7006DFE6" w14:textId="77777777" w:rsidR="00D621C9" w:rsidRPr="00DE0DEA" w:rsidRDefault="00D621C9" w:rsidP="00726871">
      <w:pPr>
        <w:widowControl w:val="0"/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</w:p>
    <w:p w14:paraId="0CD6C9ED" w14:textId="6F16EB41" w:rsidR="00726871" w:rsidRPr="00DE0DEA" w:rsidRDefault="00726871" w:rsidP="00726871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                            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And now for a few laughs….</w:t>
      </w:r>
    </w:p>
    <w:p w14:paraId="5F64C7DA" w14:textId="078ECDEB" w:rsidR="00696155" w:rsidRPr="00DE0DEA" w:rsidRDefault="00726871" w:rsidP="00696155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 </w:t>
      </w:r>
      <w:r w:rsidR="00696155" w:rsidRPr="00DE0DEA">
        <w:rPr>
          <w:rFonts w:cstheme="minorHAnsi"/>
          <w:kern w:val="0"/>
          <w:sz w:val="24"/>
          <w:szCs w:val="24"/>
          <w14:ligatures w14:val="none"/>
        </w:rPr>
        <w:t>Enjoy this SNL classic from February 1993 titled, “Red-Hooded Sweatshirt</w:t>
      </w:r>
      <w:proofErr w:type="gramStart"/>
      <w:r w:rsidR="00696155" w:rsidRPr="00DE0DEA">
        <w:rPr>
          <w:rFonts w:cstheme="minorHAnsi"/>
          <w:kern w:val="0"/>
          <w:sz w:val="24"/>
          <w:szCs w:val="24"/>
          <w14:ligatures w14:val="none"/>
        </w:rPr>
        <w:t>”;</w:t>
      </w:r>
      <w:proofErr w:type="gramEnd"/>
      <w:r w:rsidR="00696155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853E23E" w14:textId="77777777" w:rsidR="00696155" w:rsidRPr="00DE0DEA" w:rsidRDefault="00696155" w:rsidP="00696155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hyperlink r:id="rId18" w:history="1">
        <w:r w:rsidRPr="00DE0D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https://www.youtube.com/watch?v=81WwGlbVcBg</w:t>
        </w:r>
      </w:hyperlink>
    </w:p>
    <w:p w14:paraId="53EDA877" w14:textId="77777777" w:rsidR="00696155" w:rsidRPr="00DE0DEA" w:rsidRDefault="00696155" w:rsidP="00726871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</w:p>
    <w:p w14:paraId="3971FA58" w14:textId="770002D5" w:rsidR="00726871" w:rsidRPr="00DE0DEA" w:rsidRDefault="00726871" w:rsidP="00726871">
      <w:pPr>
        <w:widowControl w:val="0"/>
        <w:spacing w:after="0" w:line="240" w:lineRule="auto"/>
        <w:ind w:left="-432"/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Pr="00DE0DEA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               </w:t>
      </w:r>
      <w:r w:rsidR="00434BDD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 </w:t>
      </w:r>
      <w:r w:rsidRPr="00DE0DEA"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  <w:t>U-CAN Meeting</w:t>
      </w:r>
    </w:p>
    <w:p w14:paraId="1479E33B" w14:textId="3667700E" w:rsidR="00726871" w:rsidRPr="009158F0" w:rsidRDefault="00726871" w:rsidP="00726871">
      <w:pPr>
        <w:widowControl w:val="0"/>
        <w:spacing w:after="0" w:line="240" w:lineRule="auto"/>
        <w:ind w:left="144"/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</w:pPr>
      <w:r w:rsidRPr="00DE0DEA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                 </w:t>
      </w:r>
      <w:r w:rsidR="00C1090A" w:rsidRPr="00DE0DEA">
        <w:rPr>
          <w:rFonts w:cstheme="minorHAnsi"/>
          <w:kern w:val="0"/>
          <w:sz w:val="24"/>
          <w:szCs w:val="24"/>
          <w14:ligatures w14:val="none"/>
        </w:rPr>
        <w:t xml:space="preserve">The next meeting will be held on </w:t>
      </w:r>
      <w:r w:rsidR="00C1090A" w:rsidRPr="009158F0"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  <w:t xml:space="preserve">Tuesday, February 6, </w:t>
      </w:r>
      <w:proofErr w:type="gramStart"/>
      <w:r w:rsidR="00C1090A" w:rsidRPr="009158F0"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  <w:t>2024</w:t>
      </w:r>
      <w:proofErr w:type="gramEnd"/>
      <w:r w:rsidR="00C1090A" w:rsidRPr="009158F0"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  <w:t xml:space="preserve"> from 5:30-7:30 p.m.</w:t>
      </w:r>
    </w:p>
    <w:p w14:paraId="2A762F5F" w14:textId="77777777" w:rsidR="00C1090A" w:rsidRPr="009158F0" w:rsidRDefault="00C1090A" w:rsidP="00726871">
      <w:pPr>
        <w:widowControl w:val="0"/>
        <w:spacing w:after="0" w:line="240" w:lineRule="auto"/>
        <w:ind w:left="144"/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</w:pPr>
      <w:r w:rsidRPr="009158F0"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  <w:t xml:space="preserve">                  Meeting will be held in-person at the Orthotic &amp; Prosthetic Center, 2850 S. </w:t>
      </w:r>
    </w:p>
    <w:p w14:paraId="04FB2CBE" w14:textId="04F88AFD" w:rsidR="00C1090A" w:rsidRPr="009158F0" w:rsidRDefault="00C1090A" w:rsidP="00726871">
      <w:pPr>
        <w:widowControl w:val="0"/>
        <w:spacing w:after="0" w:line="240" w:lineRule="auto"/>
        <w:ind w:left="144"/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</w:pPr>
      <w:r w:rsidRPr="009158F0">
        <w:rPr>
          <w:rFonts w:cstheme="minorHAnsi"/>
          <w:b/>
          <w:bCs/>
          <w:color w:val="CC3399"/>
          <w:kern w:val="0"/>
          <w:sz w:val="24"/>
          <w:szCs w:val="24"/>
          <w14:ligatures w14:val="none"/>
        </w:rPr>
        <w:t xml:space="preserve">                  Industrial Hwy, Suite 400, Ann Arbor and virtually, using the zoom platform.  </w:t>
      </w:r>
    </w:p>
    <w:p w14:paraId="1F692007" w14:textId="77777777" w:rsidR="00C1090A" w:rsidRPr="009158F0" w:rsidRDefault="00726871" w:rsidP="00726871">
      <w:pPr>
        <w:widowControl w:val="0"/>
        <w:spacing w:after="0" w:line="240" w:lineRule="auto"/>
        <w:ind w:left="144"/>
        <w:rPr>
          <w:rFonts w:cstheme="minorHAnsi"/>
          <w:color w:val="CC3399"/>
          <w:kern w:val="0"/>
          <w:sz w:val="24"/>
          <w:szCs w:val="24"/>
          <w14:ligatures w14:val="none"/>
        </w:rPr>
      </w:pPr>
      <w:r w:rsidRPr="009158F0">
        <w:rPr>
          <w:rFonts w:cstheme="minorHAnsi"/>
          <w:color w:val="CC3399"/>
          <w:kern w:val="0"/>
          <w:sz w:val="24"/>
          <w:szCs w:val="24"/>
          <w14:ligatures w14:val="none"/>
        </w:rPr>
        <w:t xml:space="preserve">                  </w:t>
      </w:r>
    </w:p>
    <w:p w14:paraId="3DAF1743" w14:textId="03DD2044" w:rsidR="000221AA" w:rsidRPr="00DE0DEA" w:rsidRDefault="000221AA" w:rsidP="00726871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          </w:t>
      </w:r>
      <w:r w:rsidRPr="00DE0DEA">
        <w:rPr>
          <w:rFonts w:cstheme="minorHAnsi"/>
          <w:kern w:val="0"/>
          <w:sz w:val="24"/>
          <w:szCs w:val="24"/>
          <w14:ligatures w14:val="none"/>
        </w:rPr>
        <w:t>On the agenda is year in review- your input for group</w:t>
      </w:r>
      <w:r w:rsidR="00F93E16">
        <w:rPr>
          <w:rFonts w:cstheme="minorHAnsi"/>
          <w:kern w:val="0"/>
          <w:sz w:val="24"/>
          <w:szCs w:val="24"/>
          <w14:ligatures w14:val="none"/>
        </w:rPr>
        <w:t>,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presenters and </w:t>
      </w:r>
      <w:proofErr w:type="gramStart"/>
      <w:r w:rsidRPr="00DE0DEA">
        <w:rPr>
          <w:rFonts w:cstheme="minorHAnsi"/>
          <w:kern w:val="0"/>
          <w:sz w:val="24"/>
          <w:szCs w:val="24"/>
          <w14:ligatures w14:val="none"/>
        </w:rPr>
        <w:t>activit</w:t>
      </w:r>
      <w:r w:rsidR="00F93E16">
        <w:rPr>
          <w:rFonts w:cstheme="minorHAnsi"/>
          <w:kern w:val="0"/>
          <w:sz w:val="24"/>
          <w:szCs w:val="24"/>
          <w14:ligatures w14:val="none"/>
        </w:rPr>
        <w:t>ies</w:t>
      </w:r>
      <w:proofErr w:type="gramEnd"/>
    </w:p>
    <w:p w14:paraId="10336630" w14:textId="4B062205" w:rsidR="000221AA" w:rsidRPr="00DE0DEA" w:rsidRDefault="000221AA" w:rsidP="00726871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for the year</w:t>
      </w:r>
      <w:r w:rsidR="00F93E16">
        <w:rPr>
          <w:rFonts w:cstheme="minorHAnsi"/>
          <w:kern w:val="0"/>
          <w:sz w:val="24"/>
          <w:szCs w:val="24"/>
          <w14:ligatures w14:val="none"/>
        </w:rPr>
        <w:t xml:space="preserve"> and group discussion. </w:t>
      </w:r>
    </w:p>
    <w:p w14:paraId="6436176B" w14:textId="2B81D395" w:rsidR="005539E2" w:rsidRDefault="000221AA" w:rsidP="00726871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D0398A"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</w:t>
      </w:r>
      <w:r w:rsidR="001269DB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D0398A" w:rsidRPr="00DE0DEA">
        <w:rPr>
          <w:rFonts w:cstheme="minorHAnsi"/>
          <w:kern w:val="0"/>
          <w:sz w:val="24"/>
          <w:szCs w:val="24"/>
          <w14:ligatures w14:val="none"/>
        </w:rPr>
        <w:t xml:space="preserve"> We </w:t>
      </w:r>
      <w:r w:rsidR="00F93E16">
        <w:rPr>
          <w:rFonts w:cstheme="minorHAnsi"/>
          <w:kern w:val="0"/>
          <w:sz w:val="24"/>
          <w:szCs w:val="24"/>
          <w14:ligatures w14:val="none"/>
        </w:rPr>
        <w:t xml:space="preserve">are </w:t>
      </w:r>
      <w:r w:rsidR="00D0398A" w:rsidRPr="00DE0DEA">
        <w:rPr>
          <w:rFonts w:cstheme="minorHAnsi"/>
          <w:kern w:val="0"/>
          <w:sz w:val="24"/>
          <w:szCs w:val="24"/>
          <w14:ligatures w14:val="none"/>
        </w:rPr>
        <w:t>having a Superbowl theme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5539E2">
        <w:rPr>
          <w:rFonts w:cstheme="minorHAnsi"/>
          <w:kern w:val="0"/>
          <w:sz w:val="24"/>
          <w:szCs w:val="24"/>
          <w14:ligatures w14:val="none"/>
        </w:rPr>
        <w:t xml:space="preserve">and in support of the </w:t>
      </w:r>
      <w:r w:rsidR="005539E2" w:rsidRPr="00A558F6">
        <w:rPr>
          <w:rFonts w:cstheme="minorHAnsi"/>
          <w:color w:val="00B0F0"/>
          <w:kern w:val="0"/>
          <w:sz w:val="24"/>
          <w:szCs w:val="24"/>
          <w14:ligatures w14:val="none"/>
        </w:rPr>
        <w:t>Lions</w:t>
      </w:r>
      <w:r w:rsidR="00A558F6" w:rsidRPr="00A558F6">
        <w:rPr>
          <w:rFonts w:cstheme="minorHAnsi"/>
          <w:color w:val="00B0F0"/>
          <w:kern w:val="0"/>
          <w:sz w:val="24"/>
          <w:szCs w:val="24"/>
          <w14:ligatures w14:val="none"/>
        </w:rPr>
        <w:t>’</w:t>
      </w:r>
      <w:r w:rsidR="005539E2">
        <w:rPr>
          <w:rFonts w:cstheme="minorHAnsi"/>
          <w:kern w:val="0"/>
          <w:sz w:val="24"/>
          <w:szCs w:val="24"/>
          <w14:ligatures w14:val="none"/>
        </w:rPr>
        <w:t xml:space="preserve"> great year, </w:t>
      </w:r>
      <w:proofErr w:type="gramStart"/>
      <w:r w:rsidR="005539E2">
        <w:rPr>
          <w:rFonts w:cstheme="minorHAnsi"/>
          <w:kern w:val="0"/>
          <w:sz w:val="24"/>
          <w:szCs w:val="24"/>
          <w14:ligatures w14:val="none"/>
        </w:rPr>
        <w:t>wear</w:t>
      </w:r>
      <w:proofErr w:type="gramEnd"/>
      <w:r w:rsidR="005539E2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97328F4" w14:textId="2CD92DDA" w:rsidR="00A558F6" w:rsidRDefault="005539E2" w:rsidP="00726871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A558F6">
        <w:rPr>
          <w:rFonts w:cstheme="minorHAnsi"/>
          <w:kern w:val="0"/>
          <w:sz w:val="24"/>
          <w:szCs w:val="24"/>
          <w14:ligatures w14:val="none"/>
        </w:rPr>
        <w:t>y</w:t>
      </w:r>
      <w:r>
        <w:rPr>
          <w:rFonts w:cstheme="minorHAnsi"/>
          <w:kern w:val="0"/>
          <w:sz w:val="24"/>
          <w:szCs w:val="24"/>
          <w14:ligatures w14:val="none"/>
        </w:rPr>
        <w:t xml:space="preserve">our </w:t>
      </w:r>
      <w:r w:rsidR="00D0398A" w:rsidRPr="00F93E16">
        <w:rPr>
          <w:rFonts w:cstheme="minorHAnsi"/>
          <w:color w:val="00B0F0"/>
          <w:kern w:val="0"/>
          <w:sz w:val="24"/>
          <w:szCs w:val="24"/>
          <w14:ligatures w14:val="none"/>
        </w:rPr>
        <w:t>Lions gear</w:t>
      </w:r>
      <w:r w:rsidR="00F93E16">
        <w:rPr>
          <w:rFonts w:cstheme="minorHAnsi"/>
          <w:kern w:val="0"/>
          <w:sz w:val="24"/>
          <w:szCs w:val="24"/>
          <w14:ligatures w14:val="none"/>
        </w:rPr>
        <w:t xml:space="preserve"> or </w:t>
      </w:r>
      <w:proofErr w:type="gramStart"/>
      <w:r w:rsidR="00F93E16" w:rsidRPr="005539E2">
        <w:rPr>
          <w:rFonts w:cstheme="minorHAnsi"/>
          <w:color w:val="00B0F0"/>
          <w:kern w:val="0"/>
          <w:sz w:val="24"/>
          <w:szCs w:val="24"/>
          <w14:ligatures w14:val="none"/>
        </w:rPr>
        <w:t>lions</w:t>
      </w:r>
      <w:proofErr w:type="gramEnd"/>
      <w:r>
        <w:rPr>
          <w:rFonts w:cstheme="minorHAnsi"/>
          <w:color w:val="00B0F0"/>
          <w:kern w:val="0"/>
          <w:sz w:val="24"/>
          <w:szCs w:val="24"/>
          <w14:ligatures w14:val="none"/>
        </w:rPr>
        <w:t xml:space="preserve"> </w:t>
      </w:r>
      <w:r w:rsidRPr="005539E2">
        <w:rPr>
          <w:rFonts w:cstheme="minorHAnsi"/>
          <w:kern w:val="0"/>
          <w:sz w:val="24"/>
          <w:szCs w:val="24"/>
          <w14:ligatures w14:val="none"/>
        </w:rPr>
        <w:t xml:space="preserve">colors. I know they aren’t in the </w:t>
      </w:r>
      <w:proofErr w:type="gramStart"/>
      <w:r w:rsidRPr="005539E2">
        <w:rPr>
          <w:rFonts w:cstheme="minorHAnsi"/>
          <w:kern w:val="0"/>
          <w:sz w:val="24"/>
          <w:szCs w:val="24"/>
          <w14:ligatures w14:val="none"/>
        </w:rPr>
        <w:t>game</w:t>
      </w:r>
      <w:proofErr w:type="gramEnd"/>
      <w:r w:rsidRPr="005539E2">
        <w:rPr>
          <w:rFonts w:cstheme="minorHAnsi"/>
          <w:kern w:val="0"/>
          <w:sz w:val="24"/>
          <w:szCs w:val="24"/>
          <w14:ligatures w14:val="none"/>
        </w:rPr>
        <w:t xml:space="preserve"> but they had a </w:t>
      </w:r>
      <w:r w:rsidR="00A558F6">
        <w:rPr>
          <w:rFonts w:cstheme="minorHAnsi"/>
          <w:kern w:val="0"/>
          <w:sz w:val="24"/>
          <w:szCs w:val="24"/>
          <w14:ligatures w14:val="none"/>
        </w:rPr>
        <w:t>g</w:t>
      </w:r>
      <w:r w:rsidR="009158F0">
        <w:rPr>
          <w:rFonts w:cstheme="minorHAnsi"/>
          <w:kern w:val="0"/>
          <w:sz w:val="24"/>
          <w:szCs w:val="24"/>
          <w14:ligatures w14:val="none"/>
        </w:rPr>
        <w:t>ood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0A694D1" w14:textId="77777777" w:rsidR="00A558F6" w:rsidRDefault="00A558F6" w:rsidP="00726871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run and they gave us a lot to celebrate.</w:t>
      </w:r>
      <w:r w:rsidR="00D0398A" w:rsidRPr="00DE0DEA">
        <w:rPr>
          <w:rFonts w:cstheme="minorHAnsi"/>
          <w:kern w:val="0"/>
          <w:sz w:val="24"/>
          <w:szCs w:val="24"/>
          <w14:ligatures w14:val="none"/>
        </w:rPr>
        <w:t xml:space="preserve">  </w:t>
      </w:r>
      <w:r>
        <w:rPr>
          <w:rFonts w:cstheme="minorHAnsi"/>
          <w:kern w:val="0"/>
          <w:sz w:val="24"/>
          <w:szCs w:val="24"/>
          <w14:ligatures w14:val="none"/>
        </w:rPr>
        <w:t xml:space="preserve">We will also have a nacho bar with all the </w:t>
      </w:r>
    </w:p>
    <w:p w14:paraId="58EE00BB" w14:textId="58E9B60F" w:rsidR="00D0398A" w:rsidRPr="00DE0DEA" w:rsidRDefault="00A558F6" w:rsidP="00726871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85012C">
        <w:rPr>
          <w:rFonts w:cstheme="minorHAnsi"/>
          <w:kern w:val="0"/>
          <w:sz w:val="24"/>
          <w:szCs w:val="24"/>
          <w14:ligatures w14:val="none"/>
        </w:rPr>
        <w:t>fixings</w:t>
      </w:r>
      <w:r w:rsidR="0085012C" w:rsidRPr="00DE0DEA">
        <w:rPr>
          <w:rFonts w:cstheme="minorHAnsi"/>
          <w:kern w:val="0"/>
          <w:sz w:val="24"/>
          <w:szCs w:val="24"/>
          <w14:ligatures w14:val="none"/>
        </w:rPr>
        <w:t>!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570E88C1" w14:textId="77777777" w:rsidR="00D0398A" w:rsidRDefault="00D0398A" w:rsidP="00726871">
      <w:pPr>
        <w:widowControl w:val="0"/>
        <w:spacing w:after="0" w:line="240" w:lineRule="auto"/>
        <w:ind w:left="144"/>
        <w:rPr>
          <w:rFonts w:cstheme="minorHAnsi"/>
          <w:color w:val="990099"/>
          <w:kern w:val="0"/>
          <w:sz w:val="24"/>
          <w:szCs w:val="24"/>
          <w14:ligatures w14:val="none"/>
        </w:rPr>
      </w:pPr>
    </w:p>
    <w:p w14:paraId="7ED8724A" w14:textId="0CC0B8E9" w:rsidR="00A558F6" w:rsidRDefault="00A558F6" w:rsidP="00726871">
      <w:pPr>
        <w:widowControl w:val="0"/>
        <w:spacing w:after="0" w:line="240" w:lineRule="auto"/>
        <w:ind w:left="144"/>
        <w:rPr>
          <w:rFonts w:cstheme="minorHAnsi"/>
          <w:color w:val="990099"/>
          <w:kern w:val="0"/>
          <w:sz w:val="24"/>
          <w:szCs w:val="24"/>
          <w14:ligatures w14:val="none"/>
        </w:rPr>
      </w:pPr>
      <w:r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          We hope you can join us a fun evening. </w:t>
      </w:r>
    </w:p>
    <w:p w14:paraId="1E25CA04" w14:textId="77777777" w:rsidR="00A558F6" w:rsidRPr="00DE0DEA" w:rsidRDefault="00A558F6" w:rsidP="00726871">
      <w:pPr>
        <w:widowControl w:val="0"/>
        <w:spacing w:after="0" w:line="240" w:lineRule="auto"/>
        <w:ind w:left="144"/>
        <w:rPr>
          <w:rFonts w:cstheme="minorHAnsi"/>
          <w:color w:val="990099"/>
          <w:kern w:val="0"/>
          <w:sz w:val="24"/>
          <w:szCs w:val="24"/>
          <w14:ligatures w14:val="none"/>
        </w:rPr>
      </w:pPr>
    </w:p>
    <w:p w14:paraId="56694E64" w14:textId="7ABBE697" w:rsidR="00846818" w:rsidRPr="00426471" w:rsidRDefault="00846818" w:rsidP="00C92B5A">
      <w:pPr>
        <w:widowControl w:val="0"/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92B5A">
        <w:rPr>
          <w:rFonts w:cstheme="minorHAnsi"/>
          <w:sz w:val="24"/>
          <w:szCs w:val="24"/>
        </w:rPr>
        <w:t xml:space="preserve"> </w:t>
      </w:r>
      <w:r>
        <w:rPr>
          <w:color w:val="FF3399"/>
        </w:rPr>
        <w:t xml:space="preserve">  </w:t>
      </w:r>
      <w:r w:rsidRPr="00426471">
        <w:rPr>
          <w:sz w:val="24"/>
          <w:szCs w:val="24"/>
        </w:rPr>
        <w:t xml:space="preserve">If you are unable to join us in-person, </w:t>
      </w:r>
      <w:r w:rsidR="00C92B5A" w:rsidRPr="00426471">
        <w:rPr>
          <w:sz w:val="24"/>
          <w:szCs w:val="24"/>
        </w:rPr>
        <w:t>please</w:t>
      </w:r>
      <w:r w:rsidRPr="00426471">
        <w:rPr>
          <w:sz w:val="24"/>
          <w:szCs w:val="24"/>
        </w:rPr>
        <w:t xml:space="preserve"> join us virtually.  </w:t>
      </w:r>
    </w:p>
    <w:p w14:paraId="14C16F7A" w14:textId="2AC3C20A" w:rsidR="00426471" w:rsidRDefault="00846818" w:rsidP="00846818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426471">
        <w:rPr>
          <w:sz w:val="24"/>
          <w:szCs w:val="24"/>
        </w:rPr>
        <w:t xml:space="preserve">                          </w:t>
      </w:r>
      <w:r w:rsidR="00426471">
        <w:rPr>
          <w:sz w:val="24"/>
          <w:szCs w:val="24"/>
        </w:rPr>
        <w:t xml:space="preserve"> </w:t>
      </w:r>
      <w:r w:rsidR="00C92B5A" w:rsidRPr="00426471"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If you </w:t>
      </w:r>
      <w:r w:rsidR="00C92B5A" w:rsidRPr="00426471">
        <w:rPr>
          <w:sz w:val="24"/>
          <w:szCs w:val="24"/>
        </w:rPr>
        <w:t>already have</w:t>
      </w:r>
      <w:r w:rsidRPr="00426471">
        <w:rPr>
          <w:sz w:val="24"/>
          <w:szCs w:val="24"/>
        </w:rPr>
        <w:t xml:space="preserve"> a zoom account, just click on the link below for </w:t>
      </w:r>
      <w:proofErr w:type="gramStart"/>
      <w:r w:rsidRPr="00426471">
        <w:rPr>
          <w:sz w:val="24"/>
          <w:szCs w:val="24"/>
        </w:rPr>
        <w:t>easy</w:t>
      </w:r>
      <w:proofErr w:type="gramEnd"/>
      <w:r w:rsidRPr="00426471">
        <w:rPr>
          <w:sz w:val="24"/>
          <w:szCs w:val="24"/>
        </w:rPr>
        <w:t xml:space="preserve"> </w:t>
      </w:r>
    </w:p>
    <w:p w14:paraId="5E244BB5" w14:textId="26A595BF" w:rsidR="00846818" w:rsidRPr="00426471" w:rsidRDefault="00426471" w:rsidP="00846818">
      <w:pPr>
        <w:widowControl w:val="0"/>
        <w:spacing w:after="0" w:line="24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46818" w:rsidRPr="00426471">
        <w:rPr>
          <w:sz w:val="24"/>
          <w:szCs w:val="24"/>
        </w:rPr>
        <w:t xml:space="preserve">access to the </w:t>
      </w:r>
      <w:proofErr w:type="gramStart"/>
      <w:r w:rsidR="00846818" w:rsidRPr="00426471">
        <w:rPr>
          <w:sz w:val="24"/>
          <w:szCs w:val="24"/>
        </w:rPr>
        <w:t>meeting</w:t>
      </w:r>
      <w:r w:rsidR="00C92B5A" w:rsidRPr="00426471">
        <w:rPr>
          <w:sz w:val="24"/>
          <w:szCs w:val="24"/>
        </w:rPr>
        <w:t>;</w:t>
      </w:r>
      <w:proofErr w:type="gramEnd"/>
      <w:r w:rsidR="00846818" w:rsidRPr="00426471">
        <w:rPr>
          <w:sz w:val="24"/>
          <w:szCs w:val="24"/>
        </w:rPr>
        <w:t xml:space="preserve">  </w:t>
      </w:r>
    </w:p>
    <w:p w14:paraId="31794422" w14:textId="77777777" w:rsidR="00846818" w:rsidRPr="00426471" w:rsidRDefault="00846818" w:rsidP="00846818">
      <w:pPr>
        <w:widowControl w:val="0"/>
        <w:spacing w:after="0" w:line="240" w:lineRule="auto"/>
        <w:ind w:left="-432"/>
        <w:rPr>
          <w:sz w:val="24"/>
          <w:szCs w:val="24"/>
        </w:rPr>
      </w:pPr>
    </w:p>
    <w:p w14:paraId="14379CFA" w14:textId="379BC59B" w:rsidR="00846818" w:rsidRPr="00426471" w:rsidRDefault="00846818" w:rsidP="00846818">
      <w:pPr>
        <w:widowControl w:val="0"/>
        <w:spacing w:after="0" w:line="240" w:lineRule="auto"/>
        <w:ind w:left="-432"/>
        <w:rPr>
          <w:b/>
          <w:sz w:val="24"/>
          <w:szCs w:val="24"/>
        </w:rPr>
      </w:pPr>
      <w:r w:rsidRPr="00426471">
        <w:rPr>
          <w:sz w:val="24"/>
          <w:szCs w:val="24"/>
        </w:rPr>
        <w:t xml:space="preserve">                           </w:t>
      </w:r>
      <w:r w:rsidR="00426471"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 </w:t>
      </w:r>
      <w:r w:rsidRPr="00426471">
        <w:rPr>
          <w:b/>
          <w:sz w:val="24"/>
          <w:szCs w:val="24"/>
        </w:rPr>
        <w:t>Join Zoom Meeting</w:t>
      </w:r>
    </w:p>
    <w:p w14:paraId="348DE761" w14:textId="6DF891F7" w:rsidR="00846818" w:rsidRPr="00426471" w:rsidRDefault="00846818" w:rsidP="00846818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426471">
        <w:rPr>
          <w:b/>
          <w:color w:val="0000FF"/>
          <w:sz w:val="24"/>
          <w:szCs w:val="24"/>
        </w:rPr>
        <w:t xml:space="preserve">                              </w:t>
      </w:r>
      <w:hyperlink r:id="rId19" w:history="1">
        <w:r w:rsidRPr="00426471">
          <w:rPr>
            <w:color w:val="0000FF"/>
            <w:sz w:val="24"/>
            <w:szCs w:val="24"/>
            <w:u w:val="single"/>
          </w:rPr>
          <w:t>https://umich.zoom.us/j/97544788830</w:t>
        </w:r>
      </w:hyperlink>
    </w:p>
    <w:p w14:paraId="42F255CC" w14:textId="74049595" w:rsidR="00846818" w:rsidRPr="00426471" w:rsidRDefault="00846818" w:rsidP="00846818">
      <w:pPr>
        <w:spacing w:after="0" w:line="240" w:lineRule="auto"/>
        <w:ind w:left="-432"/>
        <w:rPr>
          <w:b/>
          <w:color w:val="9900FF"/>
          <w:sz w:val="24"/>
          <w:szCs w:val="24"/>
        </w:rPr>
      </w:pPr>
      <w:r w:rsidRPr="00426471">
        <w:rPr>
          <w:b/>
          <w:color w:val="C45911" w:themeColor="accent2" w:themeShade="BF"/>
          <w:sz w:val="24"/>
          <w:szCs w:val="24"/>
        </w:rPr>
        <w:t xml:space="preserve">                              </w:t>
      </w:r>
      <w:r w:rsidRPr="00426471">
        <w:rPr>
          <w:b/>
          <w:sz w:val="24"/>
          <w:szCs w:val="24"/>
        </w:rPr>
        <w:t>Meeting ID:</w:t>
      </w:r>
      <w:r w:rsidRPr="00426471">
        <w:rPr>
          <w:sz w:val="24"/>
          <w:szCs w:val="24"/>
        </w:rPr>
        <w:t xml:space="preserve"> </w:t>
      </w:r>
      <w:r w:rsidRPr="00426471">
        <w:rPr>
          <w:color w:val="9900FF"/>
          <w:sz w:val="24"/>
          <w:szCs w:val="24"/>
        </w:rPr>
        <w:t>975 4478 8830</w:t>
      </w:r>
    </w:p>
    <w:p w14:paraId="65D2399D" w14:textId="6EEB61D9" w:rsidR="00846818" w:rsidRDefault="00846818" w:rsidP="00846818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426471">
        <w:rPr>
          <w:b/>
          <w:bCs/>
          <w:sz w:val="24"/>
          <w:szCs w:val="24"/>
        </w:rPr>
        <w:t xml:space="preserve">                              Passcode</w:t>
      </w:r>
      <w:r w:rsidRPr="00426471">
        <w:rPr>
          <w:sz w:val="24"/>
          <w:szCs w:val="24"/>
        </w:rPr>
        <w:t xml:space="preserve">: </w:t>
      </w:r>
      <w:r w:rsidRPr="00426471">
        <w:rPr>
          <w:color w:val="9900FF"/>
          <w:sz w:val="24"/>
          <w:szCs w:val="24"/>
        </w:rPr>
        <w:t>890707</w:t>
      </w:r>
    </w:p>
    <w:p w14:paraId="635415DC" w14:textId="77777777" w:rsidR="00A558F6" w:rsidRPr="00426471" w:rsidRDefault="00A558F6" w:rsidP="00846818">
      <w:pPr>
        <w:spacing w:after="0" w:line="240" w:lineRule="auto"/>
        <w:ind w:left="-432"/>
        <w:rPr>
          <w:sz w:val="24"/>
          <w:szCs w:val="24"/>
        </w:rPr>
      </w:pPr>
    </w:p>
    <w:p w14:paraId="1018A6E1" w14:textId="67B45DD7" w:rsidR="00846818" w:rsidRPr="00426471" w:rsidRDefault="00846818" w:rsidP="00434BDD">
      <w:pPr>
        <w:spacing w:after="0" w:line="240" w:lineRule="auto"/>
        <w:ind w:left="-432"/>
        <w:rPr>
          <w:sz w:val="24"/>
          <w:szCs w:val="24"/>
        </w:rPr>
      </w:pPr>
      <w:r w:rsidRPr="00426471">
        <w:rPr>
          <w:b/>
          <w:color w:val="0000FF"/>
          <w:sz w:val="24"/>
          <w:szCs w:val="24"/>
        </w:rPr>
        <w:t xml:space="preserve">     </w:t>
      </w:r>
      <w:r w:rsidRPr="00426471">
        <w:rPr>
          <w:sz w:val="24"/>
          <w:szCs w:val="24"/>
        </w:rPr>
        <w:t xml:space="preserve">                         If this is your first-time using zoom and do not have an account, please</w:t>
      </w:r>
      <w:r w:rsidR="00426471">
        <w:rPr>
          <w:sz w:val="24"/>
          <w:szCs w:val="24"/>
        </w:rPr>
        <w:t xml:space="preserve"> read the</w:t>
      </w:r>
    </w:p>
    <w:p w14:paraId="1CC6C009" w14:textId="34A97B7C" w:rsidR="00846818" w:rsidRPr="00426471" w:rsidRDefault="00846818" w:rsidP="00846818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426471">
        <w:rPr>
          <w:sz w:val="24"/>
          <w:szCs w:val="24"/>
        </w:rPr>
        <w:t xml:space="preserve">                              information below and follow the steps</w:t>
      </w:r>
      <w:r w:rsidR="00C92B5A" w:rsidRPr="00426471">
        <w:rPr>
          <w:sz w:val="24"/>
          <w:szCs w:val="24"/>
        </w:rPr>
        <w:t>.</w:t>
      </w:r>
      <w:r w:rsidRPr="00426471">
        <w:rPr>
          <w:sz w:val="24"/>
          <w:szCs w:val="24"/>
        </w:rPr>
        <w:t xml:space="preserve"> </w:t>
      </w:r>
    </w:p>
    <w:p w14:paraId="0FC1D8E3" w14:textId="0D80F519" w:rsidR="00846818" w:rsidRPr="00DF602A" w:rsidRDefault="00846818" w:rsidP="00846818">
      <w:pPr>
        <w:widowControl w:val="0"/>
        <w:spacing w:after="0" w:line="240" w:lineRule="auto"/>
        <w:ind w:left="-432"/>
        <w:rPr>
          <w:bCs/>
        </w:rPr>
      </w:pPr>
      <w:r>
        <w:t xml:space="preserve">                 </w:t>
      </w:r>
      <w:r w:rsidRPr="00DF602A">
        <w:t xml:space="preserve">       </w:t>
      </w:r>
      <w:r w:rsidRPr="00DF602A">
        <w:rPr>
          <w:b/>
          <w:color w:val="9C549C"/>
        </w:rPr>
        <w:t xml:space="preserve">  </w:t>
      </w:r>
      <w:r w:rsidRPr="00DF602A">
        <w:rPr>
          <w:bCs/>
        </w:rPr>
        <w:t xml:space="preserve">   </w:t>
      </w:r>
      <w:r>
        <w:rPr>
          <w:bCs/>
        </w:rPr>
        <w:t xml:space="preserve">      </w:t>
      </w:r>
    </w:p>
    <w:p w14:paraId="1AAA381C" w14:textId="1A9B76FC" w:rsidR="00846818" w:rsidRPr="00426471" w:rsidRDefault="00846818" w:rsidP="00846818">
      <w:pPr>
        <w:spacing w:after="0" w:line="240" w:lineRule="auto"/>
        <w:ind w:left="-432"/>
        <w:rPr>
          <w:sz w:val="24"/>
          <w:szCs w:val="24"/>
        </w:rPr>
      </w:pPr>
      <w:r w:rsidRPr="00426471">
        <w:rPr>
          <w:sz w:val="24"/>
          <w:szCs w:val="24"/>
        </w:rPr>
        <w:t xml:space="preserve">       </w:t>
      </w:r>
      <w:r w:rsidRPr="00426471">
        <w:rPr>
          <w:color w:val="D60093"/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                 </w:t>
      </w:r>
      <w:r w:rsidR="00C92B5A" w:rsidRPr="00426471">
        <w:rPr>
          <w:sz w:val="24"/>
          <w:szCs w:val="24"/>
        </w:rPr>
        <w:t xml:space="preserve"> </w:t>
      </w:r>
      <w:r w:rsidR="00925AAE">
        <w:rPr>
          <w:sz w:val="24"/>
          <w:szCs w:val="24"/>
        </w:rPr>
        <w:t xml:space="preserve"> </w:t>
      </w:r>
      <w:r w:rsidR="00C92B5A" w:rsidRPr="00426471"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</w:t>
      </w:r>
      <w:r w:rsidRPr="00426471">
        <w:rPr>
          <w:b/>
          <w:bCs/>
          <w:color w:val="000099"/>
          <w:sz w:val="24"/>
          <w:szCs w:val="24"/>
        </w:rPr>
        <w:t>Creating your account</w:t>
      </w:r>
      <w:r w:rsidR="00C92B5A" w:rsidRPr="00426471">
        <w:rPr>
          <w:b/>
          <w:bCs/>
          <w:color w:val="000099"/>
          <w:sz w:val="24"/>
          <w:szCs w:val="24"/>
        </w:rPr>
        <w:t>:</w:t>
      </w:r>
    </w:p>
    <w:p w14:paraId="621070C7" w14:textId="59306F3F" w:rsidR="00426471" w:rsidRDefault="00846818" w:rsidP="00846818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sz w:val="24"/>
          <w:szCs w:val="24"/>
        </w:rPr>
        <w:t xml:space="preserve">       </w:t>
      </w:r>
      <w:r w:rsidR="00C92B5A" w:rsidRPr="00426471">
        <w:rPr>
          <w:sz w:val="24"/>
          <w:szCs w:val="24"/>
        </w:rPr>
        <w:t xml:space="preserve">            </w:t>
      </w:r>
      <w:r w:rsidRPr="00426471">
        <w:rPr>
          <w:sz w:val="24"/>
          <w:szCs w:val="24"/>
        </w:rPr>
        <w:t xml:space="preserve">  </w:t>
      </w:r>
      <w:r w:rsidR="00925AAE"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To sign up for your own free account, visit </w:t>
      </w:r>
      <w:hyperlink r:id="rId20" w:tgtFrame="_blank" w:history="1">
        <w:r w:rsidRPr="00426471">
          <w:rPr>
            <w:rFonts w:eastAsia="Times New Roman"/>
            <w:color w:val="0000FF"/>
            <w:sz w:val="24"/>
            <w:szCs w:val="24"/>
            <w:u w:val="single"/>
          </w:rPr>
          <w:t>zoom.us/signup</w:t>
        </w:r>
      </w:hyperlink>
      <w:r w:rsidRPr="00426471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Pr="00426471">
        <w:rPr>
          <w:rFonts w:eastAsia="Times New Roman"/>
          <w:sz w:val="24"/>
          <w:szCs w:val="24"/>
        </w:rPr>
        <w:t>and enter your email</w:t>
      </w:r>
      <w:r w:rsidR="00426471">
        <w:rPr>
          <w:rFonts w:eastAsia="Times New Roman"/>
          <w:sz w:val="24"/>
          <w:szCs w:val="24"/>
        </w:rPr>
        <w:t>.</w:t>
      </w:r>
    </w:p>
    <w:p w14:paraId="36440CEE" w14:textId="3228AB97" w:rsidR="00426471" w:rsidRDefault="00426471" w:rsidP="0084681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="00925A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 xml:space="preserve">You will receive an email from Zoom </w:t>
      </w:r>
      <w:r w:rsidR="00846818" w:rsidRPr="00426471">
        <w:rPr>
          <w:rFonts w:eastAsia="Times New Roman"/>
          <w:color w:val="0000FF"/>
          <w:sz w:val="24"/>
          <w:szCs w:val="24"/>
        </w:rPr>
        <w:t>(</w:t>
      </w:r>
      <w:hyperlink r:id="rId21" w:history="1">
        <w:r w:rsidR="00846818" w:rsidRPr="00426471">
          <w:rPr>
            <w:rFonts w:eastAsia="Times New Roman"/>
            <w:color w:val="0000FF"/>
            <w:sz w:val="24"/>
            <w:szCs w:val="24"/>
            <w:u w:val="single"/>
          </w:rPr>
          <w:t>no-reply@zoom.us</w:t>
        </w:r>
      </w:hyperlink>
      <w:r w:rsidR="00846818" w:rsidRPr="00426471">
        <w:rPr>
          <w:rFonts w:eastAsia="Times New Roman"/>
          <w:color w:val="074D70"/>
          <w:sz w:val="24"/>
          <w:szCs w:val="24"/>
        </w:rPr>
        <w:t xml:space="preserve">). </w:t>
      </w:r>
      <w:r>
        <w:rPr>
          <w:rFonts w:eastAsia="Times New Roman"/>
          <w:color w:val="074D70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 xml:space="preserve">In this email, </w:t>
      </w:r>
      <w:proofErr w:type="gramStart"/>
      <w:r>
        <w:rPr>
          <w:rFonts w:eastAsia="Times New Roman"/>
          <w:sz w:val="24"/>
          <w:szCs w:val="24"/>
        </w:rPr>
        <w:t>click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0815996A" w14:textId="5D4B8251" w:rsidR="00846818" w:rsidRPr="00426471" w:rsidRDefault="00426471" w:rsidP="00846818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="00925A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b/>
          <w:bCs/>
          <w:sz w:val="24"/>
          <w:szCs w:val="24"/>
        </w:rPr>
        <w:t xml:space="preserve">Activate Account. </w:t>
      </w:r>
    </w:p>
    <w:p w14:paraId="3FAB1CAC" w14:textId="77777777" w:rsidR="00846818" w:rsidRPr="009E1CE5" w:rsidRDefault="00846818" w:rsidP="00846818">
      <w:pPr>
        <w:spacing w:after="0" w:line="240" w:lineRule="auto"/>
        <w:rPr>
          <w:rFonts w:eastAsia="Times New Roman"/>
          <w:b/>
          <w:bCs/>
        </w:rPr>
      </w:pPr>
    </w:p>
    <w:p w14:paraId="2277CFEC" w14:textId="740E0504" w:rsidR="00846818" w:rsidRPr="00426471" w:rsidRDefault="00846818" w:rsidP="00846818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426471">
        <w:rPr>
          <w:rFonts w:eastAsia="Times New Roman"/>
          <w:sz w:val="24"/>
          <w:szCs w:val="24"/>
        </w:rPr>
        <w:t xml:space="preserve">         </w:t>
      </w:r>
      <w:r w:rsidR="00C92B5A" w:rsidRPr="00426471">
        <w:rPr>
          <w:rFonts w:eastAsia="Times New Roman"/>
          <w:sz w:val="24"/>
          <w:szCs w:val="24"/>
        </w:rPr>
        <w:t xml:space="preserve">         </w:t>
      </w:r>
      <w:r w:rsidR="00426471" w:rsidRPr="00426471">
        <w:rPr>
          <w:rFonts w:eastAsia="Times New Roman"/>
          <w:sz w:val="24"/>
          <w:szCs w:val="24"/>
        </w:rPr>
        <w:t xml:space="preserve">  </w:t>
      </w:r>
      <w:r w:rsidRPr="00426471">
        <w:rPr>
          <w:rFonts w:eastAsia="Times New Roman"/>
          <w:sz w:val="24"/>
          <w:szCs w:val="24"/>
        </w:rPr>
        <w:t xml:space="preserve">  </w:t>
      </w:r>
      <w:r w:rsidRPr="00426471">
        <w:rPr>
          <w:rFonts w:eastAsia="Times New Roman"/>
          <w:b/>
          <w:bCs/>
          <w:sz w:val="24"/>
          <w:szCs w:val="24"/>
          <w:u w:val="single"/>
        </w:rPr>
        <w:t>If Joining from a Mobile Device</w:t>
      </w:r>
    </w:p>
    <w:p w14:paraId="6F8C14CE" w14:textId="77777777" w:rsidR="00426471" w:rsidRDefault="00846818" w:rsidP="00846818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</w:t>
      </w:r>
      <w:r w:rsidR="00C92B5A" w:rsidRPr="00426471">
        <w:rPr>
          <w:rFonts w:eastAsia="Times New Roman"/>
          <w:sz w:val="24"/>
          <w:szCs w:val="24"/>
        </w:rPr>
        <w:t xml:space="preserve">         </w:t>
      </w:r>
      <w:r w:rsidRPr="00426471">
        <w:rPr>
          <w:rFonts w:eastAsia="Times New Roman"/>
          <w:sz w:val="24"/>
          <w:szCs w:val="24"/>
        </w:rPr>
        <w:t xml:space="preserve"> </w:t>
      </w:r>
      <w:r w:rsidR="00426471" w:rsidRPr="00426471">
        <w:rPr>
          <w:rFonts w:eastAsia="Times New Roman"/>
          <w:sz w:val="24"/>
          <w:szCs w:val="24"/>
        </w:rPr>
        <w:t xml:space="preserve">  </w:t>
      </w:r>
      <w:r w:rsidRPr="00426471">
        <w:rPr>
          <w:rFonts w:eastAsia="Times New Roman"/>
          <w:sz w:val="24"/>
          <w:szCs w:val="24"/>
        </w:rPr>
        <w:t xml:space="preserve">  If you are joining from a mobile device (Android, Smartphone, tablet, Apple </w:t>
      </w:r>
    </w:p>
    <w:p w14:paraId="2B4ED94F" w14:textId="77777777" w:rsidR="00426471" w:rsidRDefault="00426471" w:rsidP="0084681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426471">
        <w:rPr>
          <w:rFonts w:eastAsia="Times New Roman"/>
          <w:sz w:val="24"/>
          <w:szCs w:val="24"/>
        </w:rPr>
        <w:t>iPhone</w:t>
      </w:r>
      <w:r w:rsidR="00846818" w:rsidRPr="00426471">
        <w:rPr>
          <w:rFonts w:eastAsia="Times New Roman"/>
          <w:sz w:val="24"/>
          <w:szCs w:val="24"/>
        </w:rPr>
        <w:t xml:space="preserve">/iPad) then it will simply prompt you to download the Zoom Cloud Meetings </w:t>
      </w:r>
    </w:p>
    <w:p w14:paraId="04DD1AF5" w14:textId="566F48E7" w:rsidR="00846818" w:rsidRPr="00426471" w:rsidRDefault="00426471" w:rsidP="0084681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846818" w:rsidRPr="00426471">
        <w:rPr>
          <w:rFonts w:eastAsia="Times New Roman"/>
          <w:sz w:val="24"/>
          <w:szCs w:val="24"/>
        </w:rPr>
        <w:t>app from the</w:t>
      </w:r>
      <w:r w:rsidRPr="00426471"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>App/Play store.</w:t>
      </w:r>
    </w:p>
    <w:p w14:paraId="315FE52C" w14:textId="77777777" w:rsidR="00846818" w:rsidRPr="00DF602A" w:rsidRDefault="00846818" w:rsidP="00846818">
      <w:pPr>
        <w:spacing w:after="0" w:line="240" w:lineRule="auto"/>
        <w:rPr>
          <w:rFonts w:eastAsia="Times New Roman"/>
        </w:rPr>
      </w:pPr>
    </w:p>
    <w:p w14:paraId="46E79D5B" w14:textId="7182E470" w:rsidR="00846818" w:rsidRPr="00426471" w:rsidRDefault="00846818" w:rsidP="00846818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426471">
        <w:rPr>
          <w:rFonts w:eastAsia="Times New Roman"/>
          <w:b/>
          <w:bCs/>
          <w:sz w:val="24"/>
          <w:szCs w:val="24"/>
        </w:rPr>
        <w:t xml:space="preserve">       </w:t>
      </w:r>
      <w:r w:rsidR="00C92B5A" w:rsidRPr="00426471">
        <w:rPr>
          <w:rFonts w:eastAsia="Times New Roman"/>
          <w:b/>
          <w:bCs/>
          <w:sz w:val="24"/>
          <w:szCs w:val="24"/>
        </w:rPr>
        <w:t xml:space="preserve">         </w:t>
      </w:r>
      <w:r w:rsidRPr="00426471">
        <w:rPr>
          <w:rFonts w:eastAsia="Times New Roman"/>
          <w:b/>
          <w:bCs/>
          <w:sz w:val="24"/>
          <w:szCs w:val="24"/>
        </w:rPr>
        <w:t xml:space="preserve"> </w:t>
      </w:r>
      <w:r w:rsidR="00426471" w:rsidRPr="00426471">
        <w:rPr>
          <w:rFonts w:eastAsia="Times New Roman"/>
          <w:b/>
          <w:bCs/>
          <w:sz w:val="24"/>
          <w:szCs w:val="24"/>
        </w:rPr>
        <w:t xml:space="preserve">  </w:t>
      </w:r>
      <w:r w:rsidRPr="00426471">
        <w:rPr>
          <w:rFonts w:eastAsia="Times New Roman"/>
          <w:b/>
          <w:bCs/>
          <w:sz w:val="24"/>
          <w:szCs w:val="24"/>
        </w:rPr>
        <w:t xml:space="preserve">   </w:t>
      </w:r>
      <w:r w:rsidRPr="00426471">
        <w:rPr>
          <w:rFonts w:eastAsia="Times New Roman"/>
          <w:b/>
          <w:bCs/>
          <w:sz w:val="24"/>
          <w:szCs w:val="24"/>
          <w:u w:val="single"/>
        </w:rPr>
        <w:t>If Joining from a Computer</w:t>
      </w:r>
    </w:p>
    <w:p w14:paraId="3E8C73C4" w14:textId="3F6201A5" w:rsidR="00846818" w:rsidRPr="00426471" w:rsidRDefault="00846818" w:rsidP="00846818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</w:t>
      </w:r>
      <w:r w:rsidR="00C92B5A" w:rsidRPr="00426471">
        <w:rPr>
          <w:rFonts w:eastAsia="Times New Roman"/>
          <w:sz w:val="24"/>
          <w:szCs w:val="24"/>
        </w:rPr>
        <w:t xml:space="preserve">         </w:t>
      </w:r>
      <w:r w:rsidRPr="00426471">
        <w:rPr>
          <w:rFonts w:eastAsia="Times New Roman"/>
          <w:sz w:val="24"/>
          <w:szCs w:val="24"/>
        </w:rPr>
        <w:t xml:space="preserve"> </w:t>
      </w:r>
      <w:r w:rsidR="00426471" w:rsidRPr="00426471">
        <w:rPr>
          <w:rFonts w:eastAsia="Times New Roman"/>
          <w:sz w:val="24"/>
          <w:szCs w:val="24"/>
        </w:rPr>
        <w:t xml:space="preserve">  </w:t>
      </w:r>
      <w:r w:rsidRPr="00426471">
        <w:rPr>
          <w:rFonts w:eastAsia="Times New Roman"/>
          <w:sz w:val="24"/>
          <w:szCs w:val="24"/>
        </w:rPr>
        <w:t xml:space="preserve">  When entering a Zoom meeting for the first time from a computer, you will need to </w:t>
      </w:r>
    </w:p>
    <w:p w14:paraId="2D41F986" w14:textId="6B0506CC" w:rsidR="00846818" w:rsidRPr="00426471" w:rsidRDefault="00846818" w:rsidP="00846818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</w:t>
      </w:r>
      <w:r w:rsidR="00C92B5A" w:rsidRPr="00426471">
        <w:rPr>
          <w:rFonts w:eastAsia="Times New Roman"/>
          <w:sz w:val="24"/>
          <w:szCs w:val="24"/>
        </w:rPr>
        <w:t xml:space="preserve">         </w:t>
      </w:r>
      <w:r w:rsidRPr="00426471">
        <w:rPr>
          <w:rFonts w:eastAsia="Times New Roman"/>
          <w:sz w:val="24"/>
          <w:szCs w:val="24"/>
        </w:rPr>
        <w:t xml:space="preserve"> </w:t>
      </w:r>
      <w:r w:rsidR="00426471" w:rsidRPr="00426471">
        <w:rPr>
          <w:rFonts w:eastAsia="Times New Roman"/>
          <w:sz w:val="24"/>
          <w:szCs w:val="24"/>
        </w:rPr>
        <w:t xml:space="preserve">  </w:t>
      </w:r>
      <w:r w:rsidRPr="00426471">
        <w:rPr>
          <w:rFonts w:eastAsia="Times New Roman"/>
          <w:sz w:val="24"/>
          <w:szCs w:val="24"/>
        </w:rPr>
        <w:t xml:space="preserve">  </w:t>
      </w:r>
      <w:r w:rsidR="00C92B5A" w:rsidRPr="00426471">
        <w:rPr>
          <w:rFonts w:eastAsia="Times New Roman"/>
          <w:sz w:val="24"/>
          <w:szCs w:val="24"/>
        </w:rPr>
        <w:t>d</w:t>
      </w:r>
      <w:r w:rsidRPr="00426471">
        <w:rPr>
          <w:rFonts w:eastAsia="Times New Roman"/>
          <w:sz w:val="24"/>
          <w:szCs w:val="24"/>
        </w:rPr>
        <w:t>ownload a small application file:</w:t>
      </w:r>
    </w:p>
    <w:p w14:paraId="570E62EB" w14:textId="77777777" w:rsidR="00846818" w:rsidRPr="00426471" w:rsidRDefault="00846818" w:rsidP="00846818">
      <w:pPr>
        <w:spacing w:after="0" w:line="240" w:lineRule="auto"/>
        <w:rPr>
          <w:rFonts w:eastAsia="Times New Roman"/>
          <w:sz w:val="24"/>
          <w:szCs w:val="24"/>
        </w:rPr>
      </w:pPr>
    </w:p>
    <w:p w14:paraId="5DF5B805" w14:textId="26910693" w:rsidR="00846818" w:rsidRPr="00426471" w:rsidRDefault="00C92B5A" w:rsidP="00C92B5A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lastRenderedPageBreak/>
        <w:t xml:space="preserve">                   </w:t>
      </w:r>
      <w:r w:rsidR="00426471">
        <w:rPr>
          <w:rFonts w:eastAsia="Times New Roman"/>
          <w:sz w:val="24"/>
          <w:szCs w:val="24"/>
        </w:rPr>
        <w:t>1.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Pr="00426471"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>Open web browser to Chrome</w:t>
      </w:r>
    </w:p>
    <w:p w14:paraId="36A1922D" w14:textId="7600BFE0" w:rsidR="00846818" w:rsidRPr="00426471" w:rsidRDefault="00C92B5A" w:rsidP="00C92B5A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Pr="00426471">
        <w:rPr>
          <w:rFonts w:eastAsia="Times New Roman"/>
          <w:sz w:val="24"/>
          <w:szCs w:val="24"/>
        </w:rPr>
        <w:t xml:space="preserve"> </w:t>
      </w:r>
      <w:r w:rsidR="00426471">
        <w:rPr>
          <w:rFonts w:eastAsia="Times New Roman"/>
          <w:sz w:val="24"/>
          <w:szCs w:val="24"/>
        </w:rPr>
        <w:t>2.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Pr="00426471"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>Enter ‘</w:t>
      </w:r>
      <w:r w:rsidR="00846818" w:rsidRPr="00426471">
        <w:rPr>
          <w:rFonts w:eastAsia="Times New Roman"/>
          <w:b/>
          <w:bCs/>
          <w:sz w:val="24"/>
          <w:szCs w:val="24"/>
        </w:rPr>
        <w:t>join.zoom.us’</w:t>
      </w:r>
      <w:r w:rsidR="00846818" w:rsidRPr="00426471">
        <w:rPr>
          <w:rFonts w:eastAsia="Times New Roman"/>
          <w:sz w:val="24"/>
          <w:szCs w:val="24"/>
        </w:rPr>
        <w:t xml:space="preserve"> in the address field which brings up </w:t>
      </w:r>
      <w:r w:rsidR="00846818" w:rsidRPr="00426471">
        <w:rPr>
          <w:rFonts w:eastAsia="Times New Roman"/>
          <w:b/>
          <w:bCs/>
          <w:sz w:val="24"/>
          <w:szCs w:val="24"/>
        </w:rPr>
        <w:t xml:space="preserve">“Join a </w:t>
      </w:r>
      <w:proofErr w:type="gramStart"/>
      <w:r w:rsidR="00846818" w:rsidRPr="00426471">
        <w:rPr>
          <w:rFonts w:eastAsia="Times New Roman"/>
          <w:b/>
          <w:bCs/>
          <w:sz w:val="24"/>
          <w:szCs w:val="24"/>
        </w:rPr>
        <w:t>Meeting</w:t>
      </w:r>
      <w:proofErr w:type="gramEnd"/>
      <w:r w:rsidR="00846818" w:rsidRPr="00426471">
        <w:rPr>
          <w:rFonts w:eastAsia="Times New Roman"/>
          <w:b/>
          <w:bCs/>
          <w:sz w:val="24"/>
          <w:szCs w:val="24"/>
        </w:rPr>
        <w:t>”</w:t>
      </w:r>
    </w:p>
    <w:p w14:paraId="6F719393" w14:textId="18498DA8" w:rsidR="00846818" w:rsidRPr="00426471" w:rsidRDefault="00C92B5A" w:rsidP="00C92B5A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="00426471">
        <w:rPr>
          <w:rFonts w:eastAsia="Times New Roman"/>
          <w:sz w:val="24"/>
          <w:szCs w:val="24"/>
        </w:rPr>
        <w:t>3.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Pr="00426471"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 xml:space="preserve">Enter the </w:t>
      </w:r>
      <w:r w:rsidR="00846818" w:rsidRPr="00426471">
        <w:rPr>
          <w:rFonts w:eastAsia="Times New Roman"/>
          <w:b/>
          <w:bCs/>
          <w:sz w:val="24"/>
          <w:szCs w:val="24"/>
        </w:rPr>
        <w:t>meeting ID</w:t>
      </w:r>
      <w:r w:rsidR="00846818" w:rsidRPr="00426471">
        <w:rPr>
          <w:rFonts w:eastAsia="Times New Roman"/>
          <w:sz w:val="24"/>
          <w:szCs w:val="24"/>
        </w:rPr>
        <w:t xml:space="preserve"> (</w:t>
      </w:r>
      <w:r w:rsidR="00846818" w:rsidRPr="00426471">
        <w:rPr>
          <w:rFonts w:eastAsia="Times New Roman"/>
          <w:i/>
          <w:iCs/>
          <w:color w:val="C00000"/>
          <w:sz w:val="24"/>
          <w:szCs w:val="24"/>
        </w:rPr>
        <w:t>listed above</w:t>
      </w:r>
      <w:r w:rsidR="00846818" w:rsidRPr="00426471">
        <w:rPr>
          <w:rFonts w:eastAsia="Times New Roman"/>
          <w:sz w:val="24"/>
          <w:szCs w:val="24"/>
        </w:rPr>
        <w:t>)</w:t>
      </w:r>
    </w:p>
    <w:p w14:paraId="45AD6C69" w14:textId="77777777" w:rsidR="00426471" w:rsidRDefault="00C92B5A" w:rsidP="00C92B5A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="00426471">
        <w:rPr>
          <w:rFonts w:eastAsia="Times New Roman"/>
          <w:sz w:val="24"/>
          <w:szCs w:val="24"/>
        </w:rPr>
        <w:t>4.</w:t>
      </w:r>
      <w:r w:rsidR="00426471" w:rsidRPr="00426471">
        <w:rPr>
          <w:rFonts w:eastAsia="Times New Roman"/>
          <w:sz w:val="24"/>
          <w:szCs w:val="24"/>
        </w:rPr>
        <w:t xml:space="preserve"> </w:t>
      </w:r>
      <w:r w:rsidRPr="00426471">
        <w:rPr>
          <w:rFonts w:eastAsia="Times New Roman"/>
          <w:sz w:val="24"/>
          <w:szCs w:val="24"/>
        </w:rPr>
        <w:t xml:space="preserve"> </w:t>
      </w:r>
      <w:r w:rsidR="00846818" w:rsidRPr="00426471">
        <w:rPr>
          <w:rFonts w:eastAsia="Times New Roman"/>
          <w:sz w:val="24"/>
          <w:szCs w:val="24"/>
        </w:rPr>
        <w:t xml:space="preserve">Click </w:t>
      </w:r>
      <w:r w:rsidR="00846818" w:rsidRPr="00426471">
        <w:rPr>
          <w:rFonts w:eastAsia="Times New Roman"/>
          <w:b/>
          <w:bCs/>
          <w:sz w:val="24"/>
          <w:szCs w:val="24"/>
        </w:rPr>
        <w:t>Join.</w:t>
      </w:r>
      <w:r w:rsidR="00846818" w:rsidRPr="00426471">
        <w:rPr>
          <w:rFonts w:eastAsia="Times New Roman"/>
          <w:sz w:val="24"/>
          <w:szCs w:val="24"/>
        </w:rPr>
        <w:t xml:space="preserve"> If this is your first time joining from Google Chrome, you will be asked to </w:t>
      </w:r>
    </w:p>
    <w:p w14:paraId="2CF7ABF5" w14:textId="27477A74" w:rsidR="00846818" w:rsidRDefault="00426471" w:rsidP="00426471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r w:rsidRPr="00426471">
        <w:rPr>
          <w:rFonts w:eastAsia="Times New Roman"/>
          <w:sz w:val="24"/>
          <w:szCs w:val="24"/>
        </w:rPr>
        <w:t>O</w:t>
      </w:r>
      <w:r w:rsidR="00846818" w:rsidRPr="00426471">
        <w:rPr>
          <w:rFonts w:eastAsia="Times New Roman"/>
          <w:sz w:val="24"/>
          <w:szCs w:val="24"/>
        </w:rPr>
        <w:t>pen</w:t>
      </w:r>
      <w:r w:rsidRPr="00426471">
        <w:rPr>
          <w:rFonts w:eastAsia="Times New Roman"/>
          <w:sz w:val="24"/>
          <w:szCs w:val="24"/>
        </w:rPr>
        <w:t xml:space="preserve"> </w:t>
      </w:r>
      <w:r w:rsidR="00C92B5A" w:rsidRPr="00426471">
        <w:rPr>
          <w:rFonts w:eastAsia="Times New Roman"/>
          <w:sz w:val="24"/>
          <w:szCs w:val="24"/>
        </w:rPr>
        <w:t>t</w:t>
      </w:r>
      <w:r w:rsidR="00846818" w:rsidRPr="00426471">
        <w:rPr>
          <w:rFonts w:eastAsia="Times New Roman"/>
          <w:sz w:val="24"/>
          <w:szCs w:val="24"/>
        </w:rPr>
        <w:t>he Zoom client to join the meeting.</w:t>
      </w:r>
    </w:p>
    <w:p w14:paraId="10E86120" w14:textId="77777777" w:rsidR="00C92B5A" w:rsidRPr="00426471" w:rsidRDefault="00C92B5A" w:rsidP="0084681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B722F68" w14:textId="07F41552" w:rsidR="009158F0" w:rsidRPr="009158F0" w:rsidRDefault="00C92B5A" w:rsidP="00846818">
      <w:pPr>
        <w:spacing w:after="0" w:line="240" w:lineRule="auto"/>
        <w:contextualSpacing/>
        <w:rPr>
          <w:rFonts w:cstheme="minorHAnsi"/>
          <w:color w:val="9900FF"/>
          <w:sz w:val="24"/>
          <w:szCs w:val="24"/>
        </w:rPr>
      </w:pPr>
      <w:r w:rsidRPr="00426471">
        <w:rPr>
          <w:rFonts w:cstheme="minorHAnsi"/>
          <w:sz w:val="24"/>
          <w:szCs w:val="24"/>
        </w:rPr>
        <w:t xml:space="preserve">                  </w:t>
      </w:r>
      <w:r w:rsidR="00426471">
        <w:rPr>
          <w:rFonts w:cstheme="minorHAnsi"/>
          <w:sz w:val="24"/>
          <w:szCs w:val="24"/>
        </w:rPr>
        <w:t xml:space="preserve">   </w:t>
      </w:r>
      <w:r w:rsidRPr="00426471">
        <w:rPr>
          <w:rFonts w:cstheme="minorHAnsi"/>
          <w:sz w:val="24"/>
          <w:szCs w:val="24"/>
        </w:rPr>
        <w:t xml:space="preserve"> </w:t>
      </w:r>
      <w:r w:rsidR="00A558F6">
        <w:rPr>
          <w:rFonts w:cstheme="minorHAnsi"/>
          <w:sz w:val="24"/>
          <w:szCs w:val="24"/>
        </w:rPr>
        <w:t xml:space="preserve"> </w:t>
      </w:r>
      <w:r w:rsidR="00426471" w:rsidRPr="00426471">
        <w:rPr>
          <w:rFonts w:cstheme="minorHAnsi"/>
          <w:sz w:val="24"/>
          <w:szCs w:val="24"/>
        </w:rPr>
        <w:t xml:space="preserve"> </w:t>
      </w:r>
      <w:r w:rsidRPr="00426471">
        <w:rPr>
          <w:rFonts w:cstheme="minorHAnsi"/>
          <w:b/>
          <w:bCs/>
          <w:sz w:val="24"/>
          <w:szCs w:val="24"/>
        </w:rPr>
        <w:t>Quote for the month:</w:t>
      </w:r>
      <w:r w:rsidR="009158F0">
        <w:rPr>
          <w:rFonts w:cstheme="minorHAnsi"/>
          <w:b/>
          <w:bCs/>
          <w:sz w:val="24"/>
          <w:szCs w:val="24"/>
        </w:rPr>
        <w:t xml:space="preserve"> </w:t>
      </w:r>
      <w:r w:rsidR="009158F0" w:rsidRPr="009158F0">
        <w:rPr>
          <w:rFonts w:cstheme="minorHAnsi"/>
          <w:b/>
          <w:bCs/>
          <w:color w:val="9900FF"/>
          <w:sz w:val="24"/>
          <w:szCs w:val="24"/>
        </w:rPr>
        <w:t>“</w:t>
      </w:r>
      <w:r w:rsidR="009158F0" w:rsidRPr="009158F0">
        <w:rPr>
          <w:rFonts w:cstheme="minorHAnsi"/>
          <w:color w:val="9900FF"/>
          <w:sz w:val="24"/>
          <w:szCs w:val="24"/>
        </w:rPr>
        <w:t xml:space="preserve">Life is like riding a bicycle, to keep your balance you </w:t>
      </w:r>
      <w:proofErr w:type="gramStart"/>
      <w:r w:rsidR="009158F0" w:rsidRPr="009158F0">
        <w:rPr>
          <w:rFonts w:cstheme="minorHAnsi"/>
          <w:color w:val="9900FF"/>
          <w:sz w:val="24"/>
          <w:szCs w:val="24"/>
        </w:rPr>
        <w:t>must</w:t>
      </w:r>
      <w:proofErr w:type="gramEnd"/>
    </w:p>
    <w:p w14:paraId="422E248B" w14:textId="54D2B859" w:rsidR="00C92B5A" w:rsidRPr="009158F0" w:rsidRDefault="009158F0" w:rsidP="00846818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9158F0">
        <w:rPr>
          <w:rFonts w:cstheme="minorHAnsi"/>
          <w:color w:val="9900FF"/>
          <w:sz w:val="24"/>
          <w:szCs w:val="24"/>
        </w:rPr>
        <w:t xml:space="preserve">                        keep moving” </w:t>
      </w:r>
      <w:r>
        <w:rPr>
          <w:rFonts w:cstheme="minorHAnsi"/>
          <w:sz w:val="24"/>
          <w:szCs w:val="24"/>
        </w:rPr>
        <w:t>– Albert Einstein</w:t>
      </w:r>
    </w:p>
    <w:p w14:paraId="230F1039" w14:textId="39D53900" w:rsidR="00726871" w:rsidRPr="0022430F" w:rsidRDefault="00846818" w:rsidP="00C92B5A">
      <w:pPr>
        <w:widowControl w:val="0"/>
        <w:spacing w:after="0" w:line="240" w:lineRule="auto"/>
        <w:rPr>
          <w:rFonts w:cstheme="minorHAnsi"/>
          <w:color w:val="990099"/>
          <w:kern w:val="0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 xml:space="preserve"> </w:t>
      </w:r>
      <w:r w:rsidR="00C92B5A">
        <w:rPr>
          <w:rFonts w:cstheme="minorHAnsi"/>
          <w:sz w:val="24"/>
          <w:szCs w:val="24"/>
        </w:rPr>
        <w:t xml:space="preserve">                  </w:t>
      </w:r>
      <w:r w:rsidR="00726871" w:rsidRPr="0022430F"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  </w:t>
      </w:r>
      <w:r w:rsidR="00726871" w:rsidRPr="0022430F">
        <w:rPr>
          <w:noProof/>
          <w:color w:val="990099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25FA4" wp14:editId="31FBECD2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5E7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="00726871" w:rsidRPr="0022430F"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</w:t>
      </w:r>
    </w:p>
    <w:p w14:paraId="13EE209E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316612EF" w14:textId="18FA3036" w:rsidR="00726871" w:rsidRPr="0022430F" w:rsidRDefault="00726871" w:rsidP="00726871">
      <w:pPr>
        <w:spacing w:after="0" w:line="240" w:lineRule="auto"/>
        <w:rPr>
          <w:rFonts w:ascii="Arial Black" w:hAnsi="Arial Black" w:cstheme="minorHAnsi"/>
          <w:noProof/>
          <w:color w:val="FFC000"/>
          <w:kern w:val="0"/>
          <w:sz w:val="26"/>
          <w:szCs w:val="26"/>
          <w:u w:val="single"/>
          <w14:ligatures w14:val="none"/>
        </w:rPr>
      </w:pPr>
      <w:r w:rsidRPr="0022430F"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  </w:t>
      </w:r>
      <w:r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="0085012C"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22430F"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:u w:val="single"/>
          <w14:ligatures w14:val="none"/>
        </w:rPr>
        <w:t>Articles</w:t>
      </w:r>
      <w:r w:rsidRPr="0022430F">
        <w:rPr>
          <w:rFonts w:ascii="Arial Black" w:hAnsi="Arial Black" w:cstheme="minorHAnsi"/>
          <w:noProof/>
          <w:color w:val="FFC000"/>
          <w:kern w:val="0"/>
          <w:sz w:val="26"/>
          <w:szCs w:val="26"/>
          <w:u w:val="single"/>
          <w14:ligatures w14:val="none"/>
        </w:rPr>
        <w:t xml:space="preserve"> </w:t>
      </w:r>
    </w:p>
    <w:p w14:paraId="33F123E1" w14:textId="77777777" w:rsidR="00726871" w:rsidRPr="0022430F" w:rsidRDefault="00726871" w:rsidP="00726871">
      <w:pPr>
        <w:spacing w:after="0" w:line="240" w:lineRule="auto"/>
        <w:rPr>
          <w:kern w:val="0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6834CDBD" w14:textId="43F2F3F2" w:rsidR="00474F90" w:rsidRPr="00426471" w:rsidRDefault="00474F90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>Expanding O &amp; P care for animals, opedge.com,</w:t>
      </w:r>
      <w:r w:rsidR="00DE0DEA" w:rsidRPr="00426471">
        <w:rPr>
          <w:rFonts w:cstheme="minorHAnsi"/>
          <w:kern w:val="0"/>
          <w:sz w:val="24"/>
          <w:szCs w:val="24"/>
          <w14:ligatures w14:val="none"/>
        </w:rPr>
        <w:t xml:space="preserve"> opedge.com,</w:t>
      </w: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 January 1, 2024; </w:t>
      </w:r>
      <w:hyperlink r:id="rId22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https://opedge.com/serving-the-voiceless-expanding-op-care-for-animals/</w:t>
        </w:r>
      </w:hyperlink>
    </w:p>
    <w:p w14:paraId="4CC82DB3" w14:textId="0F5A4D3C" w:rsidR="00474F90" w:rsidRPr="00426471" w:rsidRDefault="00474F90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>Addressing the unique needs of women who wear prostheses, opedge.com,</w:t>
      </w:r>
      <w:r w:rsidR="00DE0DEA" w:rsidRPr="00426471">
        <w:rPr>
          <w:rFonts w:cstheme="minorHAnsi"/>
          <w:kern w:val="0"/>
          <w:sz w:val="24"/>
          <w:szCs w:val="24"/>
          <w14:ligatures w14:val="none"/>
        </w:rPr>
        <w:t xml:space="preserve"> J</w:t>
      </w: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anuary 1, </w:t>
      </w:r>
      <w:proofErr w:type="gramStart"/>
      <w:r w:rsidRPr="00426471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</w:p>
    <w:p w14:paraId="289B73C4" w14:textId="33627237" w:rsidR="00474F90" w:rsidRPr="00426471" w:rsidRDefault="00890979" w:rsidP="00D621C9">
      <w:pPr>
        <w:widowControl w:val="0"/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hyperlink r:id="rId23" w:history="1">
        <w:r w:rsidR="00474F90"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https://opedge.com/addressing-the-unique-needs-of-women-who-wear-prostheses/</w:t>
        </w:r>
      </w:hyperlink>
    </w:p>
    <w:p w14:paraId="22A63921" w14:textId="268D628F" w:rsidR="00DE78FD" w:rsidRDefault="00DE78FD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DE78FD">
        <w:rPr>
          <w:rFonts w:cstheme="minorHAnsi"/>
          <w:kern w:val="0"/>
          <w:sz w:val="24"/>
          <w:szCs w:val="24"/>
          <w14:ligatures w14:val="none"/>
        </w:rPr>
        <w:t xml:space="preserve">Is your state on the affordability bandwagon, livingwithamplitude.com, January 3, </w:t>
      </w:r>
      <w:proofErr w:type="gramStart"/>
      <w:r w:rsidRPr="00DE78FD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  <w:r w:rsidRPr="00DE78FD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D0CC787" w14:textId="20775F62" w:rsidR="00DE78FD" w:rsidRPr="00DE78FD" w:rsidRDefault="00890979" w:rsidP="00D621C9">
      <w:pPr>
        <w:widowControl w:val="0"/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hyperlink r:id="rId24" w:history="1">
        <w:r w:rsidR="00DE78FD" w:rsidRPr="00DE78FD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https://livingwithamplitude.com/amputee-prosthetic-insurance-so-everybody-can-move-2024/</w:t>
        </w:r>
      </w:hyperlink>
    </w:p>
    <w:p w14:paraId="6F283A9B" w14:textId="5A5C5142" w:rsidR="00DC368B" w:rsidRPr="00426471" w:rsidRDefault="00DC368B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Prioritizing public policy issues for the Amputee Coalition in 2024, amputee-coalition.org, January 4, 2024; </w:t>
      </w:r>
      <w:hyperlink r:id="rId25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https://blog.amputee-coalition.org/advocacy/prioritizing-public-policy-issues-for-the-amputee-coalition-in-2024/</w:t>
        </w:r>
      </w:hyperlink>
    </w:p>
    <w:p w14:paraId="44AA3D9C" w14:textId="76A6917C" w:rsidR="002934AE" w:rsidRPr="004E75A4" w:rsidRDefault="002934AE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Marvel’s ‘Echo’ series actress Alaqua Cox shares her incredible life story- deaf and wears a prosthetic, fandomwire.com, January 7, 2024; </w:t>
      </w:r>
      <w:hyperlink r:id="rId26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https://fandomwire.com/alaqua-coxs-incredible-life-story-is-the-echo-star-completely-deaf-and-has-a-prosthetic-leg/</w:t>
        </w:r>
      </w:hyperlink>
    </w:p>
    <w:p w14:paraId="15F64E3F" w14:textId="168C912E" w:rsidR="004E75A4" w:rsidRDefault="004E75A4" w:rsidP="00D621C9">
      <w:pPr>
        <w:widowControl w:val="0"/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Watch her recent appearance on the Tonight Show with Jimmy Fallon;</w:t>
      </w:r>
      <w:r w:rsidRPr="004E75A4">
        <w:t xml:space="preserve"> </w:t>
      </w:r>
      <w:hyperlink r:id="rId27" w:history="1">
        <w:r w:rsidRPr="004E75A4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https://www.youtube.com/watch?v=qOL9y_Q0z9Q</w:t>
        </w:r>
      </w:hyperlink>
    </w:p>
    <w:p w14:paraId="3687DE75" w14:textId="463D9C84" w:rsidR="00831769" w:rsidRPr="00426471" w:rsidRDefault="00831769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US Researchers develop </w:t>
      </w:r>
      <w:r w:rsidR="005A43EF" w:rsidRPr="00426471">
        <w:rPr>
          <w:rFonts w:cstheme="minorHAnsi"/>
          <w:kern w:val="0"/>
          <w:sz w:val="24"/>
          <w:szCs w:val="24"/>
          <w14:ligatures w14:val="none"/>
        </w:rPr>
        <w:t xml:space="preserve">robotic </w:t>
      </w: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wearable garment for Parkinson’s patients, medicaldevice-network.com, January 8, 2024; </w:t>
      </w:r>
      <w:hyperlink r:id="rId28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https://www.medicaldevice-network.com/news/us-wearable-parkinsons/</w:t>
        </w:r>
      </w:hyperlink>
    </w:p>
    <w:p w14:paraId="6D0366B3" w14:textId="408EEBA7" w:rsidR="00831769" w:rsidRPr="00426471" w:rsidRDefault="008F41C0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Hospital- at- home program study shows promising results, healthday.com, January 8, 2024; </w:t>
      </w:r>
      <w:hyperlink r:id="rId29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https://www.healthday.com/health-news/general-health/getting-hospital-level-care-at-home-is-safe-effective-study</w:t>
        </w:r>
      </w:hyperlink>
    </w:p>
    <w:p w14:paraId="061F0923" w14:textId="38000C7B" w:rsidR="00F76E75" w:rsidRPr="00426471" w:rsidRDefault="00F76E75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A beating </w:t>
      </w:r>
      <w:proofErr w:type="spellStart"/>
      <w:r w:rsidRPr="00426471">
        <w:rPr>
          <w:rFonts w:cstheme="minorHAnsi"/>
          <w:kern w:val="0"/>
          <w:sz w:val="24"/>
          <w:szCs w:val="24"/>
          <w14:ligatures w14:val="none"/>
        </w:rPr>
        <w:t>biorobotic</w:t>
      </w:r>
      <w:proofErr w:type="spellEnd"/>
      <w:r w:rsidRPr="00426471">
        <w:rPr>
          <w:rFonts w:cstheme="minorHAnsi"/>
          <w:kern w:val="0"/>
          <w:sz w:val="24"/>
          <w:szCs w:val="24"/>
          <w14:ligatures w14:val="none"/>
        </w:rPr>
        <w:t xml:space="preserve"> heart aims to better simulate valves, </w:t>
      </w:r>
      <w:r w:rsidR="00DE0DEA" w:rsidRPr="00426471">
        <w:rPr>
          <w:rFonts w:cstheme="minorHAnsi"/>
          <w:kern w:val="0"/>
          <w:sz w:val="24"/>
          <w:szCs w:val="24"/>
          <w14:ligatures w14:val="none"/>
        </w:rPr>
        <w:t xml:space="preserve">sciencedaily.com, </w:t>
      </w:r>
      <w:r w:rsidRPr="00426471">
        <w:rPr>
          <w:rFonts w:cstheme="minorHAnsi"/>
          <w:kern w:val="0"/>
          <w:sz w:val="24"/>
          <w:szCs w:val="24"/>
          <w14:ligatures w14:val="none"/>
        </w:rPr>
        <w:t>January 10, 2024;</w:t>
      </w:r>
      <w:r w:rsidRPr="00426471">
        <w:rPr>
          <w:sz w:val="24"/>
          <w:szCs w:val="24"/>
        </w:rPr>
        <w:t xml:space="preserve"> </w:t>
      </w:r>
      <w:hyperlink r:id="rId30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https://www.sciencedaily.com/releases/2024/01/240110120213.htm</w:t>
        </w:r>
      </w:hyperlink>
    </w:p>
    <w:p w14:paraId="0A2F8F66" w14:textId="10AE9756" w:rsidR="008A7AF6" w:rsidRPr="00426471" w:rsidRDefault="008A7AF6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Kurt Yaegar shows he’s more than just an amputee actor, </w:t>
      </w:r>
      <w:r w:rsidR="00480DFB" w:rsidRPr="00426471">
        <w:rPr>
          <w:rFonts w:cstheme="minorHAnsi"/>
          <w:kern w:val="0"/>
          <w:sz w:val="24"/>
          <w:szCs w:val="24"/>
          <w14:ligatures w14:val="none"/>
        </w:rPr>
        <w:t xml:space="preserve">forbes.com, </w:t>
      </w: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January 16, 2024; </w:t>
      </w:r>
      <w:hyperlink r:id="rId31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https://www.forbes.com/sites/gusalexiou/2024/01/16/sunrise-star-kurt-yaeger-shows-hes-about-more-than-just-being-an-amputee-actor/?sh=3ce7d5f018f0</w:t>
        </w:r>
      </w:hyperlink>
    </w:p>
    <w:p w14:paraId="05981E66" w14:textId="13082B71" w:rsidR="00480DFB" w:rsidRPr="00426471" w:rsidRDefault="00480DFB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>Double amputee racing champ gives back at Urban Youth Racing School, 6abc.com, January 16, 2024;</w:t>
      </w:r>
      <w:r w:rsidRPr="00426471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hyperlink r:id="rId32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https://6abc.com/urban-youth-racing-school-philadelphia-racecar-education/14312451/</w:t>
        </w:r>
      </w:hyperlink>
    </w:p>
    <w:p w14:paraId="132DA445" w14:textId="0E9F438D" w:rsidR="00DC368B" w:rsidRPr="00426471" w:rsidRDefault="008A7AF6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26471">
        <w:rPr>
          <w:rFonts w:cstheme="minorHAnsi"/>
          <w:kern w:val="0"/>
          <w:sz w:val="24"/>
          <w:szCs w:val="24"/>
          <w14:ligatures w14:val="none"/>
        </w:rPr>
        <w:t xml:space="preserve">Feds move to enforce Accessibility standards for medical equipment, disabilityscoop.com, January 17, 2024; </w:t>
      </w:r>
      <w:hyperlink r:id="rId33" w:history="1"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https://www.disabilityscoop.com/2024/01/17/feds-move-to-enforce-</w:t>
        </w:r>
        <w:r w:rsidRPr="0042647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lastRenderedPageBreak/>
          <w:t>accessibility-standards-for-medical-equipment/30697/</w:t>
        </w:r>
      </w:hyperlink>
    </w:p>
    <w:p w14:paraId="4F459483" w14:textId="31B6E1E9" w:rsidR="008A7AF6" w:rsidRPr="00947D01" w:rsidRDefault="00947D01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The best new amputee tech at CES (Consumers Electronic Show) 2024, livingwithamplitude.com, January 17, 2024; </w:t>
      </w:r>
      <w:hyperlink r:id="rId34" w:history="1">
        <w:r w:rsidRPr="00947D0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https://livingwithamplitude.com/best-amputee-products-ces-2024/</w:t>
        </w:r>
      </w:hyperlink>
    </w:p>
    <w:p w14:paraId="07030FB5" w14:textId="1E8830A2" w:rsidR="00947D01" w:rsidRPr="00C11B52" w:rsidRDefault="00947D01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Anatomy of an amputee’s viral TikTok, livingwithamplitude.com, January 24, 2024; </w:t>
      </w:r>
      <w:hyperlink r:id="rId35" w:history="1">
        <w:r w:rsidRPr="00947D01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https://livingwithamplitude.com/sierra-diller-amputee-viral-video-tiktok/</w:t>
        </w:r>
      </w:hyperlink>
    </w:p>
    <w:p w14:paraId="5743A97A" w14:textId="70A2D671" w:rsidR="00C11B52" w:rsidRPr="003049CD" w:rsidRDefault="00C11B52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Proposed LCD</w:t>
      </w:r>
      <w:r w:rsidR="003049CD">
        <w:rPr>
          <w:rFonts w:cstheme="minorHAnsi"/>
          <w:kern w:val="0"/>
          <w:sz w:val="24"/>
          <w:szCs w:val="24"/>
          <w14:ligatures w14:val="none"/>
        </w:rPr>
        <w:t xml:space="preserve"> (local coverage determination) expands access to microprocessor technology, amputeecoalition.org, January 23, 2024; </w:t>
      </w:r>
      <w:hyperlink r:id="rId36" w:history="1">
        <w:r w:rsidR="003049CD" w:rsidRPr="003049CD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blog.amputee-coalition.org/advocacy/proposed-lcd-expands-access-to-microprocessor-technology-and-what-this-means-for-you/?utm_source=Amputee+Coalition+Master_Created+2019&amp;utm_campaign=f0bd8f8005-EMAIL_CAMPAIGN_2024_01_25_08_03&amp;utm_medium=email&amp;utm_term=0_-f0bd8f8005-%5BLIST_EMAIL_ID%5D</w:t>
        </w:r>
      </w:hyperlink>
    </w:p>
    <w:p w14:paraId="2B2DAEF3" w14:textId="2FD9CAEA" w:rsidR="00947D01" w:rsidRPr="00525E42" w:rsidRDefault="0006299D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Amputee in Wuhan discovers purpose, chinadaily.com, January 24, 2024; </w:t>
      </w:r>
      <w:hyperlink r:id="rId37" w:history="1">
        <w:r w:rsidRPr="0006299D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https://www.chinadaily.com.cn/a/202401/24/WS65b06d33a3105f21a507e040.html</w:t>
        </w:r>
      </w:hyperlink>
    </w:p>
    <w:p w14:paraId="33909BF9" w14:textId="6C8F102E" w:rsidR="00525E42" w:rsidRDefault="00525E42" w:rsidP="00D621C9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Amputee 2024 summer camps for kids, livingwithamplitude.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com, January 31, 2024; </w:t>
      </w:r>
      <w:hyperlink r:id="rId38" w:history="1">
        <w:r w:rsidRPr="00525E42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https://livingwithamplitude.com/article/amputee-summer-camps-kids-2024/</w:t>
        </w:r>
      </w:hyperlink>
    </w:p>
    <w:p w14:paraId="18234CCA" w14:textId="77777777" w:rsidR="0006299D" w:rsidRDefault="0006299D" w:rsidP="00D621C9">
      <w:pPr>
        <w:widowControl w:val="0"/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2CFA5E75" w14:textId="77777777" w:rsidR="009A3964" w:rsidRPr="00DC368B" w:rsidRDefault="009A3964" w:rsidP="00D621C9">
      <w:pPr>
        <w:widowControl w:val="0"/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007086DA" w14:textId="40FDF992" w:rsidR="00726871" w:rsidRPr="00634B30" w:rsidRDefault="00726871" w:rsidP="00726871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339966"/>
          <w:kern w:val="0"/>
          <w:sz w:val="26"/>
          <w:szCs w:val="26"/>
          <w:u w:val="single"/>
          <w14:ligatures w14:val="none"/>
        </w:rPr>
      </w:pP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="009A3964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634B30">
        <w:rPr>
          <w:rFonts w:ascii="Arial Black" w:hAnsi="Arial Black" w:cstheme="minorHAnsi"/>
          <w:b/>
          <w:bCs/>
          <w:color w:val="339966"/>
          <w:kern w:val="0"/>
          <w:sz w:val="26"/>
          <w:szCs w:val="26"/>
          <w:u w:val="single"/>
          <w14:ligatures w14:val="none"/>
        </w:rPr>
        <w:t>Research Corner`</w:t>
      </w:r>
    </w:p>
    <w:p w14:paraId="77F20C71" w14:textId="77777777" w:rsidR="00726871" w:rsidRPr="0022430F" w:rsidRDefault="00726871" w:rsidP="00726871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kern w:val="0"/>
          <w:sz w:val="24"/>
          <w:szCs w:val="24"/>
          <w:u w:val="single"/>
          <w14:ligatures w14:val="none"/>
        </w:rPr>
      </w:pPr>
    </w:p>
    <w:p w14:paraId="35985AAB" w14:textId="77777777" w:rsidR="00A558F6" w:rsidRPr="00A558F6" w:rsidRDefault="00426471" w:rsidP="00D621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  <w:r>
        <w:rPr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A558F6">
        <w:rPr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726871" w:rsidRPr="00426471">
        <w:rPr>
          <w:b/>
          <w:bCs/>
          <w:i/>
          <w:iCs/>
          <w:kern w:val="0"/>
          <w:sz w:val="24"/>
          <w:szCs w:val="24"/>
          <w14:ligatures w14:val="none"/>
        </w:rPr>
        <w:t>An Eastern Michigan University Orthotics and Prosthetics Master's student</w:t>
      </w:r>
      <w:r w:rsidR="00726871" w:rsidRPr="00426471">
        <w:rPr>
          <w:kern w:val="0"/>
          <w:sz w:val="24"/>
          <w:szCs w:val="24"/>
          <w14:ligatures w14:val="none"/>
        </w:rPr>
        <w:t xml:space="preserve"> is </w:t>
      </w:r>
      <w:proofErr w:type="gramStart"/>
      <w:r w:rsidR="00726871" w:rsidRPr="00426471">
        <w:rPr>
          <w:kern w:val="0"/>
          <w:sz w:val="24"/>
          <w:szCs w:val="24"/>
          <w14:ligatures w14:val="none"/>
        </w:rPr>
        <w:t>examining</w:t>
      </w:r>
      <w:proofErr w:type="gramEnd"/>
      <w:r w:rsidR="00726871" w:rsidRPr="00426471">
        <w:rPr>
          <w:kern w:val="0"/>
          <w:sz w:val="24"/>
          <w:szCs w:val="24"/>
          <w14:ligatures w14:val="none"/>
        </w:rPr>
        <w:t xml:space="preserve"> </w:t>
      </w:r>
    </w:p>
    <w:p w14:paraId="63AAC222" w14:textId="04DED0BD" w:rsidR="00A558F6" w:rsidRDefault="00A558F6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b/>
          <w:bCs/>
          <w:i/>
          <w:iCs/>
          <w:kern w:val="0"/>
          <w:sz w:val="24"/>
          <w:szCs w:val="24"/>
          <w14:ligatures w14:val="none"/>
        </w:rPr>
        <w:t xml:space="preserve">  </w:t>
      </w:r>
      <w:r w:rsidR="00726871" w:rsidRPr="00426471">
        <w:rPr>
          <w:kern w:val="0"/>
          <w:sz w:val="24"/>
          <w:szCs w:val="24"/>
          <w14:ligatures w14:val="none"/>
        </w:rPr>
        <w:t xml:space="preserve">the </w:t>
      </w:r>
      <w:r>
        <w:rPr>
          <w:kern w:val="0"/>
          <w:sz w:val="24"/>
          <w:szCs w:val="24"/>
          <w14:ligatures w14:val="none"/>
        </w:rPr>
        <w:t>e</w:t>
      </w:r>
      <w:r w:rsidR="00726871" w:rsidRPr="00426471">
        <w:rPr>
          <w:kern w:val="0"/>
          <w:sz w:val="24"/>
          <w:szCs w:val="24"/>
          <w14:ligatures w14:val="none"/>
        </w:rPr>
        <w:t xml:space="preserve">ffects of physical activity habits among those with limb loss / limb difference have on </w:t>
      </w:r>
    </w:p>
    <w:p w14:paraId="1BD4548C" w14:textId="72FA923D" w:rsidR="00726871" w:rsidRPr="00426471" w:rsidRDefault="00A558F6" w:rsidP="00D621C9">
      <w:p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</w:t>
      </w:r>
      <w:r w:rsidR="00726871" w:rsidRPr="00426471">
        <w:rPr>
          <w:kern w:val="0"/>
          <w:sz w:val="24"/>
          <w:szCs w:val="24"/>
          <w14:ligatures w14:val="none"/>
        </w:rPr>
        <w:t xml:space="preserve">their ability to perform different activities. </w:t>
      </w:r>
    </w:p>
    <w:p w14:paraId="3BBC49DD" w14:textId="77777777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</w:p>
    <w:p w14:paraId="416A764E" w14:textId="2327E16D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 w:rsidR="00A558F6"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Some of these activities will be standard tasks such as walking on a level ground &amp; </w:t>
      </w:r>
      <w:proofErr w:type="gramStart"/>
      <w:r w:rsidRPr="00426471">
        <w:rPr>
          <w:kern w:val="0"/>
          <w:sz w:val="24"/>
          <w:szCs w:val="24"/>
          <w14:ligatures w14:val="none"/>
        </w:rPr>
        <w:t>cleaning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2C497211" w14:textId="3E48DC2F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</w:t>
      </w:r>
      <w:r w:rsidR="00A558F6"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 house. Other questions will be more specific such as the ability to run or do yard work. </w:t>
      </w:r>
    </w:p>
    <w:p w14:paraId="18A9C6F4" w14:textId="77777777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</w:p>
    <w:p w14:paraId="1EC68B69" w14:textId="6580EA6C" w:rsidR="00A558F6" w:rsidRDefault="00A558F6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</w:t>
      </w:r>
      <w:r w:rsidR="00726871" w:rsidRPr="00426471">
        <w:rPr>
          <w:kern w:val="0"/>
          <w:sz w:val="24"/>
          <w:szCs w:val="24"/>
          <w14:ligatures w14:val="none"/>
        </w:rPr>
        <w:t xml:space="preserve"> The study will be completed in survey format.  The survey will be completed in </w:t>
      </w:r>
      <w:proofErr w:type="gramStart"/>
      <w:r w:rsidR="00726871" w:rsidRPr="00426471">
        <w:rPr>
          <w:kern w:val="0"/>
          <w:sz w:val="24"/>
          <w:szCs w:val="24"/>
          <w14:ligatures w14:val="none"/>
        </w:rPr>
        <w:t>Google</w:t>
      </w:r>
      <w:proofErr w:type="gramEnd"/>
      <w:r w:rsidR="00726871" w:rsidRPr="00426471">
        <w:rPr>
          <w:kern w:val="0"/>
          <w:sz w:val="24"/>
          <w:szCs w:val="24"/>
          <w14:ligatures w14:val="none"/>
        </w:rPr>
        <w:t xml:space="preserve"> </w:t>
      </w:r>
    </w:p>
    <w:p w14:paraId="641313F0" w14:textId="0000FB09" w:rsidR="00A558F6" w:rsidRDefault="00A558F6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F</w:t>
      </w:r>
      <w:r w:rsidR="00726871" w:rsidRPr="00426471">
        <w:rPr>
          <w:kern w:val="0"/>
          <w:sz w:val="24"/>
          <w:szCs w:val="24"/>
          <w14:ligatures w14:val="none"/>
        </w:rPr>
        <w:t xml:space="preserve">orms and is completely anonymous. The information you provide will be compared to </w:t>
      </w:r>
    </w:p>
    <w:p w14:paraId="103B8326" w14:textId="40AB47F5" w:rsidR="00726871" w:rsidRPr="00426471" w:rsidRDefault="00A558F6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</w:t>
      </w:r>
      <w:r w:rsidR="00726871" w:rsidRPr="00426471">
        <w:rPr>
          <w:kern w:val="0"/>
          <w:sz w:val="24"/>
          <w:szCs w:val="24"/>
          <w14:ligatures w14:val="none"/>
        </w:rPr>
        <w:t xml:space="preserve">other anonymous responses to identify correlations and trends. </w:t>
      </w:r>
    </w:p>
    <w:p w14:paraId="5622F250" w14:textId="77777777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</w:p>
    <w:p w14:paraId="15B6D908" w14:textId="05F46AFC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color w:val="0000FF"/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 w:rsidR="00A558F6"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Participation is completely voluntary and can be terminated at any point in the survey;     </w:t>
      </w:r>
      <w:hyperlink r:id="rId39" w:history="1">
        <w:r w:rsidRPr="00426471">
          <w:rPr>
            <w:color w:val="0000FF"/>
            <w:kern w:val="0"/>
            <w:sz w:val="24"/>
            <w:szCs w:val="24"/>
            <w:u w:val="single"/>
            <w14:ligatures w14:val="none"/>
          </w:rPr>
          <w:t>https://docs.google.com/forms/d/1X7JZqpv45b219yOCs1j8xnVWLsxoFUWZ4_Na1SNBAgo/viewform?edit_requested=true</w:t>
        </w:r>
      </w:hyperlink>
    </w:p>
    <w:p w14:paraId="22B0C5F3" w14:textId="46ED6113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color w:val="0000FF"/>
          <w:kern w:val="0"/>
          <w:sz w:val="24"/>
          <w:szCs w:val="24"/>
          <w14:ligatures w14:val="none"/>
        </w:rPr>
      </w:pPr>
    </w:p>
    <w:p w14:paraId="72A6BE09" w14:textId="2E4A7775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 w:rsidR="00C76C2E"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01D55968" w14:textId="11D71818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 Noah Krichau</w:t>
      </w:r>
    </w:p>
    <w:p w14:paraId="70D3A140" w14:textId="12D338FA" w:rsidR="00726871" w:rsidRPr="00426471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 w:rsidR="00C76C2E"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Email: </w:t>
      </w:r>
      <w:hyperlink r:id="rId40" w:history="1">
        <w:r w:rsidRPr="00426471">
          <w:rPr>
            <w:color w:val="0000FF"/>
            <w:kern w:val="0"/>
            <w:sz w:val="24"/>
            <w:szCs w:val="24"/>
            <w:u w:val="single"/>
            <w14:ligatures w14:val="none"/>
          </w:rPr>
          <w:t>nkrichau@emich.edu</w:t>
        </w:r>
      </w:hyperlink>
    </w:p>
    <w:p w14:paraId="01DE167B" w14:textId="77777777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kern w:val="0"/>
          <w14:ligatures w14:val="none"/>
        </w:rPr>
      </w:pPr>
      <w:r w:rsidRPr="0022430F">
        <w:rPr>
          <w:kern w:val="0"/>
          <w14:ligatures w14:val="none"/>
        </w:rPr>
        <w:t xml:space="preserve">     </w:t>
      </w:r>
    </w:p>
    <w:p w14:paraId="40112B66" w14:textId="76B87BE8" w:rsidR="00726871" w:rsidRPr="00C76C2E" w:rsidRDefault="00726871" w:rsidP="00D621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Participants are needed for a Yoga Study. </w:t>
      </w: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A </w:t>
      </w:r>
      <w:r w:rsidR="00C76C2E"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>second-year</w:t>
      </w: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student</w:t>
      </w:r>
      <w:r w:rsidRPr="0022430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in the Orthotics &amp; Prosthetics Program at Eastern Michigan University, is conducting research as part of the </w:t>
      </w: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>program. The research is looking at the effects of yoga on individuals with a lower limb amputation(s).</w:t>
      </w:r>
    </w:p>
    <w:p w14:paraId="6DBAC32B" w14:textId="77777777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30DE34AB" w14:textId="77777777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The classes will be held once a week for </w:t>
      </w:r>
      <w:proofErr w:type="gramStart"/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>an</w:t>
      </w:r>
      <w:proofErr w:type="gramEnd"/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1 hour, on Monday Evenings at Eastern</w:t>
      </w:r>
    </w:p>
    <w:p w14:paraId="573E64F0" w14:textId="77777777" w:rsidR="00D621C9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Michigan University Recreation Center. They will be taught by a certified yoga </w:t>
      </w:r>
      <w:proofErr w:type="gramStart"/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>instructor</w:t>
      </w:r>
      <w:proofErr w:type="gramEnd"/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D621C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</w:t>
      </w:r>
    </w:p>
    <w:p w14:paraId="6494FCB1" w14:textId="469296FE" w:rsidR="00726871" w:rsidRDefault="00D621C9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who</w:t>
      </w:r>
      <w:r w:rsidR="00726871"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  <w14:ligatures w14:val="none"/>
        </w:rPr>
        <w:t>s</w:t>
      </w:r>
      <w:r w:rsidR="00726871"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pecializes in adaptive yoga. </w:t>
      </w:r>
    </w:p>
    <w:p w14:paraId="77D906DE" w14:textId="77777777" w:rsidR="00D621C9" w:rsidRPr="00C76C2E" w:rsidRDefault="00D621C9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2AF0CF5" w14:textId="67EAD7E2" w:rsidR="00726871" w:rsidRPr="00C76C2E" w:rsidRDefault="00726871" w:rsidP="00D621C9">
      <w:pPr>
        <w:ind w:left="432"/>
        <w:rPr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Participation Requirements:</w:t>
      </w:r>
    </w:p>
    <w:p w14:paraId="5090FA1B" w14:textId="77777777" w:rsidR="00726871" w:rsidRPr="00C76C2E" w:rsidRDefault="00726871" w:rsidP="00D621C9">
      <w:pPr>
        <w:numPr>
          <w:ilvl w:val="0"/>
          <w:numId w:val="9"/>
        </w:numPr>
        <w:ind w:left="79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64D7B53F" w14:textId="77777777" w:rsidR="00726871" w:rsidRPr="00C76C2E" w:rsidRDefault="00726871" w:rsidP="00D621C9">
      <w:pPr>
        <w:numPr>
          <w:ilvl w:val="0"/>
          <w:numId w:val="9"/>
        </w:numPr>
        <w:ind w:left="79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One or more lower limb amputations</w:t>
      </w:r>
    </w:p>
    <w:p w14:paraId="4251311D" w14:textId="77777777" w:rsidR="00726871" w:rsidRPr="00C76C2E" w:rsidRDefault="00726871" w:rsidP="00D621C9">
      <w:pPr>
        <w:numPr>
          <w:ilvl w:val="0"/>
          <w:numId w:val="9"/>
        </w:numPr>
        <w:ind w:left="79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Wears a prosthetic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device</w:t>
      </w:r>
      <w:proofErr w:type="gramEnd"/>
    </w:p>
    <w:p w14:paraId="3FD60FB5" w14:textId="77777777" w:rsidR="00726871" w:rsidRDefault="00726871" w:rsidP="00D621C9">
      <w:pPr>
        <w:numPr>
          <w:ilvl w:val="0"/>
          <w:numId w:val="9"/>
        </w:numPr>
        <w:ind w:left="79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Able to ambulate with or without an assistive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device</w:t>
      </w:r>
      <w:proofErr w:type="gramEnd"/>
    </w:p>
    <w:p w14:paraId="39018F4E" w14:textId="77777777" w:rsidR="00D621C9" w:rsidRDefault="00D621C9" w:rsidP="00D621C9">
      <w:pPr>
        <w:ind w:left="792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12257B5B" w14:textId="03025DB3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  </w:t>
      </w:r>
      <w:r w:rsidR="00D621C9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A pre-test visit will be required prior to the classes starting where we will conduct </w:t>
      </w:r>
      <w:proofErr w:type="gramStart"/>
      <w:r w:rsidR="00D621C9"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>a few</w:t>
      </w:r>
      <w:proofErr w:type="gramEnd"/>
    </w:p>
    <w:p w14:paraId="3BB28A0B" w14:textId="0CD160E4" w:rsidR="00D621C9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</w:t>
      </w:r>
      <w:r w:rsidR="00D621C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easy tests and complete 2 short surveys. At the end of the 6-week session, a post-test </w:t>
      </w:r>
      <w:r w:rsidR="00D621C9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</w:t>
      </w:r>
    </w:p>
    <w:p w14:paraId="0FFA84AE" w14:textId="57672C87" w:rsidR="00726871" w:rsidRPr="00C76C2E" w:rsidRDefault="00D621C9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</w:t>
      </w:r>
      <w:r w:rsidR="00726871"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visit will take place (same as pre-test). </w:t>
      </w:r>
    </w:p>
    <w:p w14:paraId="18C0D284" w14:textId="77777777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3858DA7C" w14:textId="2C242DEB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The class start date depends on how quickly participants are recruited.  </w:t>
      </w:r>
    </w:p>
    <w:p w14:paraId="43C29A4B" w14:textId="77777777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</w:t>
      </w:r>
    </w:p>
    <w:p w14:paraId="1BA60185" w14:textId="577EBB88" w:rsidR="00726871" w:rsidRPr="00C76C2E" w:rsidRDefault="00726871" w:rsidP="00D621C9">
      <w:pPr>
        <w:autoSpaceDE w:val="0"/>
        <w:autoSpaceDN w:val="0"/>
        <w:adjustRightInd w:val="0"/>
        <w:spacing w:after="0" w:line="240" w:lineRule="auto"/>
        <w:ind w:left="432"/>
        <w:rPr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</w:t>
      </w:r>
      <w:r w:rsidRPr="00C76C2E">
        <w:rPr>
          <w:kern w:val="0"/>
          <w:sz w:val="24"/>
          <w:szCs w:val="24"/>
          <w14:ligatures w14:val="none"/>
        </w:rPr>
        <w:t xml:space="preserve"> For questions or to learn more about this project, please contact:</w:t>
      </w:r>
    </w:p>
    <w:p w14:paraId="4A950FBA" w14:textId="33ED43CA" w:rsidR="00726871" w:rsidRPr="00C76C2E" w:rsidRDefault="00726871" w:rsidP="00D621C9">
      <w:pPr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Jessica Townsend</w:t>
      </w:r>
    </w:p>
    <w:p w14:paraId="53892630" w14:textId="304E5C73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Email: </w:t>
      </w:r>
      <w:hyperlink r:id="rId41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Jtowns18@emich.edu</w:t>
        </w:r>
      </w:hyperlink>
    </w:p>
    <w:p w14:paraId="4F8AF48D" w14:textId="493D66DE" w:rsidR="00726871" w:rsidRPr="00C76C2E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Phone: 949-353-4811</w:t>
      </w:r>
    </w:p>
    <w:p w14:paraId="20D49B64" w14:textId="77777777" w:rsidR="00726871" w:rsidRPr="0022430F" w:rsidRDefault="00726871" w:rsidP="00D621C9">
      <w:pPr>
        <w:spacing w:after="0" w:line="240" w:lineRule="auto"/>
        <w:ind w:left="432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</w:t>
      </w:r>
    </w:p>
    <w:p w14:paraId="175A20D3" w14:textId="77777777" w:rsidR="00726871" w:rsidRPr="00C76C2E" w:rsidRDefault="00726871" w:rsidP="00D621C9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University of Michigan Research Center for Group Dynamics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is working on </w:t>
      </w:r>
      <w:r w:rsidRPr="00C76C2E">
        <w:rPr>
          <w:sz w:val="24"/>
          <w:szCs w:val="24"/>
        </w:rPr>
        <w:t xml:space="preserve">gathering small focus groups of </w:t>
      </w:r>
      <w:r w:rsidRPr="00C76C2E">
        <w:rPr>
          <w:rStyle w:val="Strong"/>
          <w:b w:val="0"/>
          <w:bCs w:val="0"/>
          <w:sz w:val="24"/>
          <w:szCs w:val="24"/>
        </w:rPr>
        <w:t>wheelchair users</w:t>
      </w:r>
      <w:r w:rsidRPr="00C76C2E">
        <w:rPr>
          <w:sz w:val="24"/>
          <w:szCs w:val="24"/>
        </w:rPr>
        <w:t xml:space="preserve"> to learn about experiences and challenges of mobility with chairs, particularly when outside. </w:t>
      </w:r>
    </w:p>
    <w:p w14:paraId="77A9FBCA" w14:textId="77777777" w:rsidR="00726871" w:rsidRPr="00C76C2E" w:rsidRDefault="00726871" w:rsidP="00D621C9">
      <w:pPr>
        <w:pStyle w:val="ListParagraph"/>
        <w:spacing w:after="0" w:line="240" w:lineRule="auto"/>
        <w:ind w:left="576"/>
        <w:rPr>
          <w:sz w:val="24"/>
          <w:szCs w:val="24"/>
        </w:rPr>
      </w:pPr>
      <w:r w:rsidRPr="00C76C2E">
        <w:rPr>
          <w:sz w:val="24"/>
          <w:szCs w:val="24"/>
        </w:rPr>
        <w:t>They are looking into at possible technological features and designs that could be added in the future and what would be useful to wheelchair users.</w:t>
      </w:r>
    </w:p>
    <w:p w14:paraId="4F2D7CFA" w14:textId="77777777" w:rsidR="00726871" w:rsidRPr="00C76C2E" w:rsidRDefault="00726871" w:rsidP="00D621C9">
      <w:pPr>
        <w:pStyle w:val="ListParagraph"/>
        <w:spacing w:after="0" w:line="240" w:lineRule="auto"/>
        <w:ind w:left="576"/>
        <w:rPr>
          <w:sz w:val="24"/>
          <w:szCs w:val="24"/>
        </w:rPr>
      </w:pPr>
    </w:p>
    <w:p w14:paraId="1F2061C2" w14:textId="427BC440" w:rsidR="00726871" w:rsidRPr="00C76C2E" w:rsidRDefault="00D621C9" w:rsidP="00D621C9">
      <w:pPr>
        <w:pStyle w:val="ListParagraph"/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871" w:rsidRPr="00C76C2E">
        <w:rPr>
          <w:sz w:val="24"/>
          <w:szCs w:val="24"/>
        </w:rPr>
        <w:t>Participation Requirements:</w:t>
      </w:r>
    </w:p>
    <w:p w14:paraId="38530846" w14:textId="42A95523" w:rsidR="00726871" w:rsidRPr="00C76C2E" w:rsidRDefault="009A3964" w:rsidP="009A3964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sz w:val="24"/>
          <w:szCs w:val="24"/>
        </w:rPr>
      </w:pPr>
      <w:r>
        <w:rPr>
          <w:sz w:val="24"/>
          <w:szCs w:val="24"/>
        </w:rPr>
        <w:t>W</w:t>
      </w:r>
      <w:r w:rsidR="00726871" w:rsidRPr="00C76C2E">
        <w:rPr>
          <w:sz w:val="24"/>
          <w:szCs w:val="24"/>
        </w:rPr>
        <w:t>heelchair user</w:t>
      </w:r>
    </w:p>
    <w:p w14:paraId="64713321" w14:textId="448BAB28" w:rsidR="00726871" w:rsidRPr="00C76C2E" w:rsidRDefault="00726871" w:rsidP="009A3964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sz w:val="24"/>
          <w:szCs w:val="24"/>
        </w:rPr>
      </w:pPr>
      <w:r w:rsidRPr="00C76C2E">
        <w:rPr>
          <w:sz w:val="24"/>
          <w:szCs w:val="24"/>
        </w:rPr>
        <w:t xml:space="preserve">Know how to use </w:t>
      </w:r>
      <w:proofErr w:type="gramStart"/>
      <w:r w:rsidRPr="00C76C2E">
        <w:rPr>
          <w:sz w:val="24"/>
          <w:szCs w:val="24"/>
        </w:rPr>
        <w:t>Zoom</w:t>
      </w:r>
      <w:proofErr w:type="gramEnd"/>
      <w:r w:rsidRPr="00C76C2E">
        <w:rPr>
          <w:sz w:val="24"/>
          <w:szCs w:val="24"/>
        </w:rPr>
        <w:t xml:space="preserve"> </w:t>
      </w:r>
    </w:p>
    <w:p w14:paraId="65C360B0" w14:textId="77777777" w:rsidR="00726871" w:rsidRPr="00C76C2E" w:rsidRDefault="00726871" w:rsidP="00D621C9">
      <w:pPr>
        <w:spacing w:after="0" w:line="240" w:lineRule="auto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       </w:t>
      </w:r>
    </w:p>
    <w:p w14:paraId="136128C4" w14:textId="449712C0" w:rsidR="00726871" w:rsidRPr="00C76C2E" w:rsidRDefault="00726871" w:rsidP="00D621C9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Each focus group will take place for an hour or one-and-a-half hour sessions and will </w:t>
      </w:r>
      <w:proofErr w:type="gramStart"/>
      <w:r w:rsidRPr="00C76C2E">
        <w:rPr>
          <w:sz w:val="24"/>
          <w:szCs w:val="24"/>
        </w:rPr>
        <w:t>be</w:t>
      </w:r>
      <w:proofErr w:type="gramEnd"/>
    </w:p>
    <w:p w14:paraId="11659F1A" w14:textId="14E3251C" w:rsidR="00726871" w:rsidRPr="00C76C2E" w:rsidRDefault="00726871" w:rsidP="00D621C9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conducted </w:t>
      </w:r>
      <w:r w:rsidRPr="00C76C2E">
        <w:rPr>
          <w:rStyle w:val="Strong"/>
          <w:sz w:val="24"/>
          <w:szCs w:val="24"/>
        </w:rPr>
        <w:t xml:space="preserve">remotely via Zoom. </w:t>
      </w:r>
      <w:r w:rsidRPr="00C76C2E">
        <w:rPr>
          <w:sz w:val="24"/>
          <w:szCs w:val="24"/>
        </w:rPr>
        <w:t xml:space="preserve"> Only on</w:t>
      </w:r>
      <w:r w:rsidR="009A3964">
        <w:rPr>
          <w:sz w:val="24"/>
          <w:szCs w:val="24"/>
        </w:rPr>
        <w:t>e</w:t>
      </w:r>
      <w:r w:rsidRPr="00C76C2E">
        <w:rPr>
          <w:sz w:val="24"/>
          <w:szCs w:val="24"/>
        </w:rPr>
        <w:t xml:space="preserve"> session is required.  </w:t>
      </w:r>
    </w:p>
    <w:p w14:paraId="02956F42" w14:textId="77777777" w:rsidR="00726871" w:rsidRPr="00C76C2E" w:rsidRDefault="00726871" w:rsidP="00D621C9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     </w:t>
      </w:r>
    </w:p>
    <w:p w14:paraId="39D9DD0A" w14:textId="73859A7F" w:rsidR="00726871" w:rsidRPr="00C76C2E" w:rsidRDefault="00726871" w:rsidP="00D621C9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</w:t>
      </w:r>
      <w:r w:rsidR="009A3964">
        <w:rPr>
          <w:sz w:val="24"/>
          <w:szCs w:val="24"/>
        </w:rPr>
        <w:t xml:space="preserve"> </w:t>
      </w:r>
      <w:r w:rsidRPr="00C76C2E">
        <w:rPr>
          <w:sz w:val="24"/>
          <w:szCs w:val="24"/>
        </w:rPr>
        <w:t xml:space="preserve">Participants will be reimbursed $50 for an hour session or $75 for a 90- minute session. </w:t>
      </w:r>
    </w:p>
    <w:p w14:paraId="7601ACF6" w14:textId="1793D537" w:rsidR="00726871" w:rsidRPr="00C76C2E" w:rsidRDefault="00726871" w:rsidP="00D621C9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Payment can be by check or by Amazon.com e-gift certificate.</w:t>
      </w:r>
    </w:p>
    <w:p w14:paraId="39555287" w14:textId="77777777" w:rsidR="00726871" w:rsidRPr="00C76C2E" w:rsidRDefault="00726871" w:rsidP="00D621C9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</w:p>
    <w:p w14:paraId="194BD3F2" w14:textId="3D6CBE4E" w:rsidR="00726871" w:rsidRPr="00C76C2E" w:rsidRDefault="00726871" w:rsidP="00D621C9">
      <w:pPr>
        <w:autoSpaceDE w:val="0"/>
        <w:autoSpaceDN w:val="0"/>
        <w:adjustRightInd w:val="0"/>
        <w:spacing w:after="0" w:line="240" w:lineRule="auto"/>
        <w:ind w:left="432"/>
        <w:rPr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Pr="00C76C2E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0D0EA8A9" w14:textId="72B56C76" w:rsidR="00726871" w:rsidRPr="00C76C2E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sz w:val="24"/>
          <w:szCs w:val="24"/>
        </w:rPr>
      </w:pPr>
      <w:r w:rsidRPr="00C76C2E">
        <w:rPr>
          <w:kern w:val="0"/>
          <w:sz w:val="24"/>
          <w:szCs w:val="24"/>
          <w14:ligatures w14:val="none"/>
        </w:rPr>
        <w:t xml:space="preserve">      </w:t>
      </w:r>
      <w:r w:rsidR="00525E42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sz w:val="24"/>
          <w:szCs w:val="24"/>
        </w:rPr>
        <w:t>Dr. David Dunning</w:t>
      </w:r>
    </w:p>
    <w:p w14:paraId="06690249" w14:textId="350ED5A4" w:rsidR="00726871" w:rsidRPr="00C76C2E" w:rsidRDefault="00726871" w:rsidP="00D621C9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C76C2E">
        <w:rPr>
          <w:sz w:val="24"/>
          <w:szCs w:val="24"/>
        </w:rPr>
        <w:t xml:space="preserve">        Phone: 734-763-0063</w:t>
      </w:r>
    </w:p>
    <w:p w14:paraId="0589686A" w14:textId="5DF8B2DA" w:rsidR="00726871" w:rsidRPr="00C76C2E" w:rsidRDefault="00726871" w:rsidP="00726871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     </w:t>
      </w:r>
      <w:r w:rsidR="00525E4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42" w:history="1">
        <w:r w:rsidRPr="00C76C2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ddunning@umich.edu</w:t>
        </w:r>
      </w:hyperlink>
    </w:p>
    <w:p w14:paraId="03775F56" w14:textId="77777777" w:rsidR="00726871" w:rsidRPr="00C76C2E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5911BE5" w14:textId="77777777" w:rsidR="00726871" w:rsidRPr="00C76C2E" w:rsidRDefault="00726871" w:rsidP="009A3964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Undergrad students at the University of Chicago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are currently </w:t>
      </w:r>
      <w:bookmarkStart w:id="1" w:name="_Hlk153281036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working with the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Polsky</w:t>
      </w:r>
      <w:proofErr w:type="gramEnd"/>
    </w:p>
    <w:p w14:paraId="7AE7D5C3" w14:textId="036B3BF7" w:rsidR="00726871" w:rsidRPr="00C76C2E" w:rsidRDefault="00726871" w:rsidP="009A3964">
      <w:p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Center on a research project that is aiming to improve prosthetic usability. </w:t>
      </w:r>
    </w:p>
    <w:p w14:paraId="2B00952C" w14:textId="77777777" w:rsidR="00726871" w:rsidRPr="00C76C2E" w:rsidRDefault="00726871" w:rsidP="009A3964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bookmarkEnd w:id="1"/>
    <w:p w14:paraId="50679239" w14:textId="07A336D4" w:rsidR="00726871" w:rsidRPr="00C76C2E" w:rsidRDefault="009A3964" w:rsidP="009A3964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T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 xml:space="preserve">hey would like to hear about your experiences with your prosthetic devices- what </w:t>
      </w:r>
      <w:proofErr w:type="gramStart"/>
      <w:r w:rsidR="00726871" w:rsidRPr="00C76C2E">
        <w:rPr>
          <w:rFonts w:cstheme="minorHAnsi"/>
          <w:kern w:val="0"/>
          <w:sz w:val="24"/>
          <w:szCs w:val="24"/>
          <w14:ligatures w14:val="none"/>
        </w:rPr>
        <w:t>are</w:t>
      </w:r>
      <w:proofErr w:type="gramEnd"/>
      <w:r w:rsidR="00726871"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0617B5C" w14:textId="3D3AC83E" w:rsidR="00726871" w:rsidRPr="00C76C2E" w:rsidRDefault="00726871" w:rsidP="009A3964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your likes/ dislikes, how can the devices be improved upon, etc.  </w:t>
      </w:r>
    </w:p>
    <w:p w14:paraId="26C64C6B" w14:textId="77777777" w:rsidR="00726871" w:rsidRPr="00C76C2E" w:rsidRDefault="00726871" w:rsidP="009A3964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</w:p>
    <w:p w14:paraId="206E701A" w14:textId="2F82B5F8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47CF5702" w14:textId="77777777" w:rsidR="00726871" w:rsidRPr="00C76C2E" w:rsidRDefault="00726871" w:rsidP="007268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7849BF17" w14:textId="77777777" w:rsidR="00726871" w:rsidRPr="00C76C2E" w:rsidRDefault="00726871" w:rsidP="007268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One or more amputation</w:t>
      </w:r>
    </w:p>
    <w:p w14:paraId="4034CD9E" w14:textId="77777777" w:rsidR="00726871" w:rsidRPr="00C76C2E" w:rsidRDefault="00726871" w:rsidP="007268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Complete a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5-10 minute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survey online; </w:t>
      </w:r>
    </w:p>
    <w:p w14:paraId="44C0EE68" w14:textId="7777777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</w:t>
      </w:r>
      <w:hyperlink r:id="rId43" w:history="1">
        <w:r w:rsidRPr="00C76C2E">
          <w:rPr>
            <w:rStyle w:val="Hyperlink"/>
            <w:color w:val="0000FF"/>
            <w:kern w:val="0"/>
            <w:sz w:val="24"/>
            <w:szCs w:val="24"/>
            <w14:ligatures w14:val="none"/>
          </w:rPr>
          <w:t>https://docs.google.com/forms/d/1ljZiJWps7eFCzr8Vo1oO2lLXtsBDon3g8kCItBgin1c/viewform?edit_requested=true</w:t>
        </w:r>
      </w:hyperlink>
    </w:p>
    <w:p w14:paraId="3886D49D" w14:textId="7777777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</w:p>
    <w:p w14:paraId="279753CB" w14:textId="3768E28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     </w:t>
      </w:r>
      <w:r w:rsidR="00A558F6">
        <w:rPr>
          <w:kern w:val="0"/>
          <w:sz w:val="24"/>
          <w:szCs w:val="24"/>
          <w14:ligatures w14:val="none"/>
        </w:rPr>
        <w:t xml:space="preserve"> </w:t>
      </w:r>
      <w:r w:rsidR="009A3964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kern w:val="0"/>
          <w:sz w:val="24"/>
          <w:szCs w:val="24"/>
          <w14:ligatures w14:val="none"/>
        </w:rPr>
        <w:t xml:space="preserve">   For questions or to learn more about this project, please contact:</w:t>
      </w:r>
    </w:p>
    <w:p w14:paraId="73765488" w14:textId="4DC71E53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Katja Edwards</w:t>
      </w:r>
    </w:p>
    <w:p w14:paraId="1D95D1AE" w14:textId="6AE3225A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Email: </w:t>
      </w:r>
      <w:hyperlink r:id="rId44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katjae@uchicago.edu</w:t>
        </w:r>
      </w:hyperlink>
    </w:p>
    <w:p w14:paraId="1799C5D2" w14:textId="26A9CC7C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Phone: 312-894-9066</w:t>
      </w:r>
    </w:p>
    <w:p w14:paraId="0146D951" w14:textId="77777777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160BAB9B" w14:textId="77777777" w:rsidR="00726871" w:rsidRPr="0022430F" w:rsidRDefault="00726871" w:rsidP="009A3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7A7A8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Veterans Health Administration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conducting research on how well upper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limb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8C30F1B" w14:textId="77777777" w:rsidR="00726871" w:rsidRPr="0022430F" w:rsidRDefault="00726871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prosthetic users can do everyday activities and comparing the abilities of people who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use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E27742F" w14:textId="77777777" w:rsidR="00726871" w:rsidRPr="0022430F" w:rsidRDefault="00726871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different types of prosthetic systems.  The study will provide evidence to help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consumers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AA10A7C" w14:textId="77777777" w:rsidR="00726871" w:rsidRPr="0022430F" w:rsidRDefault="00726871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and clinicians make informed choices about upper limb devices.  </w:t>
      </w:r>
    </w:p>
    <w:p w14:paraId="6F1C27F6" w14:textId="77777777" w:rsidR="00726871" w:rsidRPr="0022430F" w:rsidRDefault="00726871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</w:p>
    <w:p w14:paraId="2635FE4E" w14:textId="18AA2FAE" w:rsidR="00726871" w:rsidRPr="0022430F" w:rsidRDefault="009A3964" w:rsidP="00726871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726871" w:rsidRPr="0022430F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0069CC95" w14:textId="77777777" w:rsidR="00726871" w:rsidRPr="0022430F" w:rsidRDefault="00726871" w:rsidP="007268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of age or older</w:t>
      </w:r>
    </w:p>
    <w:p w14:paraId="75DA2639" w14:textId="77777777" w:rsidR="00726871" w:rsidRPr="0022430F" w:rsidRDefault="00726871" w:rsidP="007268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Ability to understand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English</w:t>
      </w:r>
      <w:proofErr w:type="gramEnd"/>
    </w:p>
    <w:p w14:paraId="4CF95E74" w14:textId="77777777" w:rsidR="00726871" w:rsidRPr="0022430F" w:rsidRDefault="00726871" w:rsidP="007268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unilateral, upper limb amputation at the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transhumeral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elbow disarticulation,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transradial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or wrist disarticulation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level</w:t>
      </w: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</w:t>
      </w:r>
      <w:proofErr w:type="gramEnd"/>
    </w:p>
    <w:p w14:paraId="15A97936" w14:textId="77777777" w:rsidR="00726871" w:rsidRPr="0022430F" w:rsidRDefault="00726871" w:rsidP="007268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body powered, myoelectric or hybrid prosthesis that fits and is in good working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condition</w:t>
      </w:r>
      <w:proofErr w:type="gramEnd"/>
    </w:p>
    <w:p w14:paraId="6BD23F1F" w14:textId="77777777" w:rsidR="009A3964" w:rsidRDefault="00726871" w:rsidP="00726871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  </w:t>
      </w:r>
      <w:r w:rsidR="009A3964">
        <w:rPr>
          <w:rFonts w:eastAsia="Times New Roman"/>
          <w:kern w:val="0"/>
          <w:sz w:val="24"/>
          <w:szCs w:val="24"/>
          <w14:ligatures w14:val="none"/>
        </w:rPr>
        <w:t xml:space="preserve">    </w:t>
      </w:r>
      <w:r w:rsidR="00A558F6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Participants will be reimbursed for their study visit time and effort as well as </w:t>
      </w:r>
      <w:proofErr w:type="gramStart"/>
      <w:r w:rsidRPr="0022430F">
        <w:rPr>
          <w:rFonts w:eastAsia="Times New Roman"/>
          <w:kern w:val="0"/>
          <w:sz w:val="24"/>
          <w:szCs w:val="24"/>
          <w14:ligatures w14:val="none"/>
        </w:rPr>
        <w:t>travel</w:t>
      </w:r>
      <w:proofErr w:type="gramEnd"/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6FB2040D" w14:textId="2A884BCB" w:rsidR="00726871" w:rsidRPr="0022430F" w:rsidRDefault="009A3964" w:rsidP="00726871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         </w:t>
      </w:r>
      <w:r w:rsidR="00726871" w:rsidRPr="0022430F">
        <w:rPr>
          <w:rFonts w:eastAsia="Times New Roman"/>
          <w:kern w:val="0"/>
          <w:sz w:val="24"/>
          <w:szCs w:val="24"/>
          <w14:ligatures w14:val="none"/>
        </w:rPr>
        <w:t xml:space="preserve">expenses and accommodations.   </w:t>
      </w:r>
    </w:p>
    <w:p w14:paraId="1B525C5D" w14:textId="77777777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41AE1628" w14:textId="751E1F40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For questions or to learn more about this study, please contact:</w:t>
      </w:r>
    </w:p>
    <w:p w14:paraId="4E94C31D" w14:textId="249B4D9D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A558F6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John Davey</w:t>
      </w:r>
    </w:p>
    <w:p w14:paraId="3C0E0D6C" w14:textId="3482692D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</w:t>
      </w:r>
      <w:r w:rsidR="009A3964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A558F6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Phone: 401-273-7100 X16535</w:t>
      </w:r>
    </w:p>
    <w:p w14:paraId="0225B291" w14:textId="77777777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</w:t>
      </w:r>
    </w:p>
    <w:p w14:paraId="7B401F57" w14:textId="77777777" w:rsidR="00726871" w:rsidRPr="00C76C2E" w:rsidRDefault="00726871" w:rsidP="009A3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University of Michigan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Powered Prosthetic Lab Research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is looking for volunteers </w:t>
      </w:r>
      <w:bookmarkStart w:id="2" w:name="_Hlk153278555"/>
      <w:r w:rsidRPr="00C76C2E">
        <w:rPr>
          <w:rFonts w:cstheme="minorHAnsi"/>
          <w:kern w:val="0"/>
          <w:sz w:val="24"/>
          <w:szCs w:val="24"/>
          <w14:ligatures w14:val="none"/>
        </w:rPr>
        <w:t>to</w:t>
      </w:r>
    </w:p>
    <w:p w14:paraId="65FF556D" w14:textId="571089FB" w:rsidR="00726871" w:rsidRPr="00C76C2E" w:rsidRDefault="00726871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participate in research studying the design and control of powered prosthetic legs.</w:t>
      </w:r>
    </w:p>
    <w:bookmarkEnd w:id="2"/>
    <w:p w14:paraId="0F7D1B14" w14:textId="756FA4C2" w:rsidR="00726871" w:rsidRPr="00C76C2E" w:rsidRDefault="009A3964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>T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 xml:space="preserve">his research studies the design &amp; control of </w:t>
      </w:r>
      <w:r w:rsidR="00726871" w:rsidRPr="00C76C2E">
        <w:rPr>
          <w:rFonts w:cstheme="minorHAnsi"/>
          <w:kern w:val="0"/>
          <w:sz w:val="24"/>
          <w:szCs w:val="24"/>
        </w:rPr>
        <w:t xml:space="preserve">powered prosthetic legs and will help </w:t>
      </w:r>
      <w:proofErr w:type="gramStart"/>
      <w:r w:rsidR="00726871" w:rsidRPr="00C76C2E">
        <w:rPr>
          <w:rFonts w:cstheme="minorHAnsi"/>
          <w:kern w:val="0"/>
          <w:sz w:val="24"/>
          <w:szCs w:val="24"/>
        </w:rPr>
        <w:t>new</w:t>
      </w:r>
      <w:proofErr w:type="gramEnd"/>
      <w:r w:rsidR="00726871" w:rsidRPr="00C76C2E">
        <w:rPr>
          <w:rFonts w:cstheme="minorHAnsi"/>
          <w:kern w:val="0"/>
          <w:sz w:val="24"/>
          <w:szCs w:val="24"/>
        </w:rPr>
        <w:t xml:space="preserve"> </w:t>
      </w:r>
    </w:p>
    <w:p w14:paraId="4D8497FF" w14:textId="308A446A" w:rsidR="00726871" w:rsidRPr="00C76C2E" w:rsidRDefault="00726871" w:rsidP="009A3964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</w:rPr>
        <w:t>prosthetics improve quality of life.</w:t>
      </w:r>
    </w:p>
    <w:p w14:paraId="72C7E148" w14:textId="7777777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</w:t>
      </w:r>
    </w:p>
    <w:p w14:paraId="791A8A94" w14:textId="72DAA926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Participation Requirements:</w:t>
      </w:r>
    </w:p>
    <w:p w14:paraId="0A4340B0" w14:textId="77777777" w:rsidR="00726871" w:rsidRPr="00C76C2E" w:rsidRDefault="00726871" w:rsidP="007268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– 70 years old</w:t>
      </w:r>
    </w:p>
    <w:p w14:paraId="51154939" w14:textId="77777777" w:rsidR="00726871" w:rsidRPr="00C76C2E" w:rsidRDefault="00726871" w:rsidP="007268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Single AK (above knee) amputation</w:t>
      </w:r>
    </w:p>
    <w:p w14:paraId="38A6ECC5" w14:textId="7777777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76D60BF8" w14:textId="436F755E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Participants will be compensated $40 an hour for their time.</w:t>
      </w:r>
    </w:p>
    <w:p w14:paraId="0C961119" w14:textId="7777777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41AA40D" w14:textId="7D14073E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Testing sessions will take place on the University of Michigan North Campus. </w:t>
      </w:r>
    </w:p>
    <w:p w14:paraId="3D147ADD" w14:textId="74DD97E0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</w:rPr>
        <w:t xml:space="preserve">     </w:t>
      </w:r>
      <w:r w:rsidR="009A3964">
        <w:rPr>
          <w:rFonts w:cstheme="minorHAnsi"/>
          <w:kern w:val="0"/>
          <w:sz w:val="24"/>
          <w:szCs w:val="24"/>
        </w:rPr>
        <w:t xml:space="preserve">  </w:t>
      </w:r>
      <w:r w:rsidRPr="00C76C2E">
        <w:rPr>
          <w:rFonts w:cstheme="minorHAnsi"/>
          <w:kern w:val="0"/>
          <w:sz w:val="24"/>
          <w:szCs w:val="24"/>
        </w:rPr>
        <w:t xml:space="preserve">Testing includes walking, stair climbing, sit-stand, and other lower-limb activities in a </w:t>
      </w:r>
    </w:p>
    <w:p w14:paraId="55BA38BD" w14:textId="663F6CF1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</w:rPr>
        <w:t xml:space="preserve"> </w:t>
      </w:r>
      <w:r w:rsidR="00A558F6">
        <w:rPr>
          <w:rFonts w:cstheme="minorHAnsi"/>
          <w:kern w:val="0"/>
          <w:sz w:val="24"/>
          <w:szCs w:val="24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  </w:t>
      </w:r>
      <w:r w:rsidR="009A3964">
        <w:rPr>
          <w:rFonts w:cstheme="minorHAnsi"/>
          <w:kern w:val="0"/>
          <w:sz w:val="24"/>
          <w:szCs w:val="24"/>
        </w:rPr>
        <w:t xml:space="preserve"> </w:t>
      </w:r>
      <w:r w:rsidR="00926BEE">
        <w:rPr>
          <w:rFonts w:cstheme="minorHAnsi"/>
          <w:kern w:val="0"/>
          <w:sz w:val="24"/>
          <w:szCs w:val="24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  laboratory environment.</w:t>
      </w:r>
    </w:p>
    <w:p w14:paraId="641F9D4C" w14:textId="77777777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 </w:t>
      </w:r>
    </w:p>
    <w:p w14:paraId="2BE2695E" w14:textId="4D0F8C9C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26BE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For questions or to learn more about this study, please contact:</w:t>
      </w:r>
    </w:p>
    <w:p w14:paraId="27F0FF2F" w14:textId="2D3E60AD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926BE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Robert Gregg, Professor</w:t>
      </w:r>
    </w:p>
    <w:p w14:paraId="637A8537" w14:textId="42D00C64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45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rdgregg@umich.edu</w:t>
        </w:r>
      </w:hyperlink>
    </w:p>
    <w:p w14:paraId="6E557255" w14:textId="42782C3F" w:rsidR="00726871" w:rsidRPr="00C76C2E" w:rsidRDefault="00726871" w:rsidP="0072687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9A3964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Phone: 734-763-1156</w:t>
      </w:r>
    </w:p>
    <w:p w14:paraId="5F102189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8E36BF3" w14:textId="77777777" w:rsidR="00726871" w:rsidRPr="0022430F" w:rsidRDefault="00726871" w:rsidP="00726871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Michigan Medicine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currently collaborating with </w:t>
      </w:r>
      <w:bookmarkStart w:id="3" w:name="_Hlk153278173"/>
      <w:r w:rsidRPr="0022430F">
        <w:rPr>
          <w:rFonts w:cstheme="minorHAnsi"/>
          <w:kern w:val="0"/>
          <w:sz w:val="24"/>
          <w:szCs w:val="24"/>
          <w14:ligatures w14:val="none"/>
        </w:rPr>
        <w:t>MedStar Health Research Institute and</w:t>
      </w:r>
    </w:p>
    <w:p w14:paraId="17B10154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The Curtis Hand Center in Baltimore on a clinical trial evaluating a new surgical method to</w:t>
      </w:r>
    </w:p>
    <w:p w14:paraId="7C8CA1E5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Treat neuroma pain. </w:t>
      </w:r>
    </w:p>
    <w:bookmarkEnd w:id="3"/>
    <w:p w14:paraId="3A2BB8BD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A5B0FE4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Participation Requirements:</w:t>
      </w:r>
    </w:p>
    <w:p w14:paraId="527D6083" w14:textId="77777777" w:rsidR="00726871" w:rsidRPr="0022430F" w:rsidRDefault="00726871" w:rsidP="00726871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2EEC74C2" w14:textId="77777777" w:rsidR="00726871" w:rsidRPr="0022430F" w:rsidRDefault="00726871" w:rsidP="00726871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Suffer from chronic pain from a previously amputated finger or other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part</w:t>
      </w:r>
      <w:proofErr w:type="gramEnd"/>
    </w:p>
    <w:p w14:paraId="4047F0EC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of the hand</w:t>
      </w:r>
    </w:p>
    <w:p w14:paraId="22F25B4A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6A4D949" w14:textId="77777777" w:rsidR="00726871" w:rsidRPr="0022430F" w:rsidRDefault="00726871" w:rsidP="00726871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Participants will agree to be randomized to one of two surgical groups to treat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neuroma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4BD0A31" w14:textId="49BA337F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C76C2E">
        <w:rPr>
          <w:rFonts w:cstheme="minorHAnsi"/>
          <w:kern w:val="0"/>
          <w:sz w:val="24"/>
          <w:szCs w:val="24"/>
          <w14:ligatures w14:val="none"/>
        </w:rPr>
        <w:t xml:space="preserve"> P</w:t>
      </w:r>
      <w:r w:rsidRPr="0022430F">
        <w:rPr>
          <w:rFonts w:cstheme="minorHAnsi"/>
          <w:kern w:val="0"/>
          <w:sz w:val="24"/>
          <w:szCs w:val="24"/>
          <w14:ligatures w14:val="none"/>
        </w:rPr>
        <w:t>ain</w:t>
      </w:r>
      <w:r w:rsidR="00C76C2E">
        <w:rPr>
          <w:rFonts w:cstheme="minorHAnsi"/>
          <w:kern w:val="0"/>
          <w:sz w:val="24"/>
          <w:szCs w:val="24"/>
          <w14:ligatures w14:val="none"/>
        </w:rPr>
        <w:t>,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will also answer questionnaires and take health measurements to record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blood</w:t>
      </w:r>
      <w:proofErr w:type="gramEnd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133CEF71" w14:textId="075663E2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pressure and heart rate. </w:t>
      </w:r>
    </w:p>
    <w:p w14:paraId="23BA7C6C" w14:textId="77777777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</w:p>
    <w:p w14:paraId="444401D1" w14:textId="77777777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To learn more about this research study, click on the link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below;</w:t>
      </w:r>
      <w:proofErr w:type="gramEnd"/>
    </w:p>
    <w:p w14:paraId="00068CD1" w14:textId="77777777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  <w:hyperlink r:id="rId46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https://www.medstarhealth.org/blog/neuroma-research-rpni</w:t>
        </w:r>
      </w:hyperlink>
    </w:p>
    <w:p w14:paraId="1654D1E5" w14:textId="77777777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  <w:t xml:space="preserve"> </w:t>
      </w:r>
    </w:p>
    <w:p w14:paraId="4F04F8DC" w14:textId="77777777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For questions or for more information about this study, please contact:</w:t>
      </w:r>
    </w:p>
    <w:p w14:paraId="0CCC0009" w14:textId="77777777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Jenni Hamill, study coordinator</w:t>
      </w:r>
    </w:p>
    <w:p w14:paraId="092A210E" w14:textId="68922C9D" w:rsidR="00726871" w:rsidRPr="0022430F" w:rsidRDefault="00726871" w:rsidP="00726871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</w:t>
      </w:r>
      <w:r w:rsidR="00926BEE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Email: </w:t>
      </w:r>
      <w:hyperlink r:id="rId47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jenberry@med.umich.edu</w:t>
        </w:r>
      </w:hyperlink>
    </w:p>
    <w:p w14:paraId="3042CA03" w14:textId="77777777" w:rsidR="00726871" w:rsidRPr="0022430F" w:rsidRDefault="00726871" w:rsidP="007268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0"/>
          <w:sz w:val="18"/>
          <w:szCs w:val="18"/>
          <w14:ligatures w14:val="none"/>
        </w:rPr>
      </w:pPr>
      <w:r w:rsidRPr="0022430F">
        <w:rPr>
          <w:rFonts w:ascii="Montserrat" w:hAnsi="Montserrat" w:cstheme="minorHAnsi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0D4CAA36" w14:textId="77777777" w:rsidR="00726871" w:rsidRPr="0022430F" w:rsidRDefault="00726871" w:rsidP="00726871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i/>
          <w:kern w:val="0"/>
          <w:sz w:val="24"/>
          <w:szCs w:val="24"/>
          <w14:ligatures w14:val="none"/>
        </w:rPr>
        <w:t>The University of Michigan has created an Orthotic &amp; Prosthetic Registry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. This is a simple way to connect interested research participants with as many researchers at UM as possible.  </w:t>
      </w:r>
    </w:p>
    <w:p w14:paraId="512A9A48" w14:textId="77777777" w:rsidR="00726871" w:rsidRPr="0022430F" w:rsidRDefault="00726871" w:rsidP="00726871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6A6D8CA1" w14:textId="77777777" w:rsidR="00726871" w:rsidRPr="0022430F" w:rsidRDefault="00726871" w:rsidP="00726871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Participation requirements:</w:t>
      </w:r>
    </w:p>
    <w:p w14:paraId="07B8D97A" w14:textId="77777777" w:rsidR="00726871" w:rsidRPr="0022430F" w:rsidRDefault="00726871" w:rsidP="007268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or older</w:t>
      </w:r>
    </w:p>
    <w:p w14:paraId="597BE0C1" w14:textId="77777777" w:rsidR="00726871" w:rsidRPr="0022430F" w:rsidRDefault="00726871" w:rsidP="00726871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Currently use an orthotic and/or prosthetic device</w:t>
      </w:r>
    </w:p>
    <w:p w14:paraId="006A383D" w14:textId="77777777" w:rsidR="00726871" w:rsidRPr="0022430F" w:rsidRDefault="00726871" w:rsidP="00726871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05FC33C3" w14:textId="77777777" w:rsidR="00726871" w:rsidRPr="0022430F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If you are interested, please fill out a short survey that is stored in a secure database and </w:t>
      </w:r>
    </w:p>
    <w:p w14:paraId="375A6AC7" w14:textId="77777777" w:rsidR="00726871" w:rsidRPr="0022430F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your information will only be accessible by UM research groups. These groups will then </w:t>
      </w:r>
    </w:p>
    <w:p w14:paraId="22BF1657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contact you if you are eligible for any future studies. To sign up, please visit the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link;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17C8CB1E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hyperlink r:id="rId48" w:history="1">
        <w:r w:rsidRPr="00C76C2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https://redcapproduction.umms.med.umich.edu/surveys/?s=K4JE8F94TY</w:t>
        </w:r>
      </w:hyperlink>
    </w:p>
    <w:p w14:paraId="0D250AA1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color w:val="0C1CB4"/>
          <w:kern w:val="0"/>
          <w:sz w:val="24"/>
          <w:szCs w:val="24"/>
          <w14:ligatures w14:val="none"/>
        </w:rPr>
      </w:pPr>
    </w:p>
    <w:p w14:paraId="611575F6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For more information, please contact:</w:t>
      </w:r>
    </w:p>
    <w:p w14:paraId="0F5B5668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Deanna Gates</w:t>
      </w:r>
    </w:p>
    <w:p w14:paraId="3E0E86CF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Phone: (734) 647-2698 </w:t>
      </w:r>
    </w:p>
    <w:p w14:paraId="4E56816C" w14:textId="77777777" w:rsidR="00726871" w:rsidRPr="00C76C2E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Email: </w:t>
      </w:r>
      <w:hyperlink r:id="rId49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gatesd@umich.edu</w:t>
        </w:r>
      </w:hyperlink>
    </w:p>
    <w:p w14:paraId="67AFFE59" w14:textId="77777777" w:rsidR="00726871" w:rsidRPr="00C76C2E" w:rsidRDefault="00726871" w:rsidP="00726871">
      <w:pPr>
        <w:widowControl w:val="0"/>
        <w:spacing w:after="0" w:line="240" w:lineRule="auto"/>
        <w:contextualSpacing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bookmarkStart w:id="4" w:name="_Hlk153281630"/>
      <w:r w:rsidRPr="00C76C2E">
        <w:rPr>
          <w:rFonts w:cstheme="minorHAnsi"/>
          <w:i/>
          <w:color w:val="538135" w:themeColor="accent6" w:themeShade="BF"/>
          <w:kern w:val="0"/>
          <w:sz w:val="24"/>
          <w:szCs w:val="24"/>
          <w14:ligatures w14:val="none"/>
        </w:rPr>
        <w:t xml:space="preserve">     </w:t>
      </w:r>
      <w:bookmarkStart w:id="5" w:name="_Hlk144978151"/>
      <w:bookmarkEnd w:id="4"/>
    </w:p>
    <w:bookmarkEnd w:id="5"/>
    <w:p w14:paraId="7C17EE10" w14:textId="15ADEB7C" w:rsidR="00C93CB6" w:rsidRDefault="00726871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r w:rsidR="00A44979"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For a listing of all the current </w:t>
      </w:r>
      <w:r w:rsidR="00C93CB6">
        <w:rPr>
          <w:rFonts w:cstheme="minorHAnsi"/>
          <w:kern w:val="0"/>
          <w:sz w:val="24"/>
          <w:szCs w:val="24"/>
          <w14:ligatures w14:val="none"/>
        </w:rPr>
        <w:t>medical specific and/or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C93CB6">
        <w:rPr>
          <w:rFonts w:cstheme="minorHAnsi"/>
          <w:kern w:val="0"/>
          <w:sz w:val="24"/>
          <w:szCs w:val="24"/>
          <w14:ligatures w14:val="none"/>
        </w:rPr>
        <w:t xml:space="preserve">amputee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clinical trials all over the </w:t>
      </w:r>
    </w:p>
    <w:p w14:paraId="48D19FAA" w14:textId="6974E7E5" w:rsidR="00C93CB6" w:rsidRDefault="00C93CB6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U.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>S., visit the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>WCG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726871" w:rsidRPr="00C76C2E">
        <w:rPr>
          <w:rFonts w:cstheme="minorHAnsi"/>
          <w:kern w:val="0"/>
          <w:sz w:val="24"/>
          <w:szCs w:val="24"/>
          <w14:ligatures w14:val="none"/>
        </w:rPr>
        <w:t>Center</w:t>
      </w:r>
      <w:r>
        <w:rPr>
          <w:rFonts w:cstheme="minorHAnsi"/>
          <w:kern w:val="0"/>
          <w:sz w:val="24"/>
          <w:szCs w:val="24"/>
          <w14:ligatures w14:val="none"/>
        </w:rPr>
        <w:t>W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>atch</w:t>
      </w:r>
      <w:proofErr w:type="spellEnd"/>
      <w:r w:rsidR="00726871" w:rsidRPr="00C76C2E">
        <w:rPr>
          <w:rFonts w:cstheme="minorHAnsi"/>
          <w:kern w:val="0"/>
          <w:sz w:val="24"/>
          <w:szCs w:val="24"/>
          <w14:ligatures w14:val="none"/>
        </w:rPr>
        <w:t xml:space="preserve"> website and use the </w:t>
      </w:r>
      <w:r w:rsidR="00C76C2E" w:rsidRPr="00C76C2E">
        <w:rPr>
          <w:rFonts w:cstheme="minorHAnsi"/>
          <w:kern w:val="0"/>
          <w:sz w:val="24"/>
          <w:szCs w:val="24"/>
          <w14:ligatures w14:val="none"/>
        </w:rPr>
        <w:t>drop-down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 xml:space="preserve"> menu to type in </w:t>
      </w:r>
      <w:proofErr w:type="gramStart"/>
      <w:r w:rsidR="00726871" w:rsidRPr="00C76C2E">
        <w:rPr>
          <w:rFonts w:cstheme="minorHAnsi"/>
          <w:kern w:val="0"/>
          <w:sz w:val="24"/>
          <w:szCs w:val="24"/>
          <w14:ligatures w14:val="none"/>
        </w:rPr>
        <w:t>location</w:t>
      </w:r>
      <w:proofErr w:type="gramEnd"/>
    </w:p>
    <w:p w14:paraId="34173D5E" w14:textId="7B3B53C3" w:rsidR="00726871" w:rsidRDefault="00C93CB6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726871" w:rsidRPr="00C76C2E">
        <w:rPr>
          <w:rFonts w:cstheme="minorHAnsi"/>
          <w:kern w:val="0"/>
          <w:sz w:val="24"/>
          <w:szCs w:val="24"/>
          <w14:ligatures w14:val="none"/>
        </w:rPr>
        <w:t>(</w:t>
      </w:r>
      <w:r w:rsidR="00391258" w:rsidRPr="00C76C2E">
        <w:rPr>
          <w:rFonts w:cstheme="minorHAnsi"/>
          <w:kern w:val="0"/>
          <w:sz w:val="24"/>
          <w:szCs w:val="24"/>
          <w14:ligatures w14:val="none"/>
        </w:rPr>
        <w:t>to see if there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391258" w:rsidRPr="00C76C2E">
        <w:rPr>
          <w:rFonts w:cstheme="minorHAnsi"/>
          <w:kern w:val="0"/>
          <w:sz w:val="24"/>
          <w:szCs w:val="24"/>
          <w14:ligatures w14:val="none"/>
        </w:rPr>
        <w:t>is a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391258" w:rsidRPr="00C76C2E">
        <w:rPr>
          <w:rFonts w:cstheme="minorHAnsi"/>
          <w:kern w:val="0"/>
          <w:sz w:val="24"/>
          <w:szCs w:val="24"/>
          <w14:ligatures w14:val="none"/>
        </w:rPr>
        <w:t xml:space="preserve">study in your area); </w:t>
      </w:r>
      <w:hyperlink r:id="rId50" w:history="1">
        <w:r w:rsidRPr="00C93CB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https://www.centerwatch.com/clinical-trials</w:t>
        </w:r>
      </w:hyperlink>
    </w:p>
    <w:p w14:paraId="765F4719" w14:textId="77777777" w:rsidR="00C93CB6" w:rsidRDefault="00C93CB6" w:rsidP="00726871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DA028FD" w14:textId="13A92EFB" w:rsidR="007D4B61" w:rsidRPr="0022430F" w:rsidRDefault="00726871" w:rsidP="00C93CB6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</w:t>
      </w:r>
      <w:r w:rsidR="00A44979"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</w:p>
    <w:p w14:paraId="25FB2EF1" w14:textId="47C3A7C2" w:rsidR="00726871" w:rsidRPr="00634B30" w:rsidRDefault="00726871" w:rsidP="00726871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color w:val="FF00FF"/>
          <w:kern w:val="0"/>
          <w:sz w:val="24"/>
          <w:szCs w:val="24"/>
          <w:u w:val="single"/>
          <w14:ligatures w14:val="none"/>
        </w:rPr>
      </w:pPr>
      <w:r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   </w:t>
      </w:r>
      <w:r w:rsidR="007D4B61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 </w:t>
      </w:r>
      <w:r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  </w:t>
      </w:r>
      <w:r w:rsidR="00634B30"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</w:t>
      </w:r>
      <w:r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:u w:val="single"/>
          <w14:ligatures w14:val="none"/>
        </w:rPr>
        <w:t>Upcoming Events</w:t>
      </w:r>
      <w:r w:rsidRPr="00634B30">
        <w:rPr>
          <w:rFonts w:eastAsia="Calibri" w:cstheme="minorHAnsi"/>
          <w:bCs/>
          <w:color w:val="FF00FF"/>
          <w:kern w:val="0"/>
          <w:sz w:val="24"/>
          <w:szCs w:val="24"/>
          <w:u w:val="single"/>
          <w14:ligatures w14:val="none"/>
        </w:rPr>
        <w:t xml:space="preserve">  </w:t>
      </w:r>
    </w:p>
    <w:p w14:paraId="3044A513" w14:textId="77777777" w:rsidR="00726871" w:rsidRPr="0022430F" w:rsidRDefault="00726871" w:rsidP="00726871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kern w:val="0"/>
          <w:sz w:val="24"/>
          <w:szCs w:val="24"/>
          <w:shd w:val="clear" w:color="auto" w:fill="FFFFFF"/>
          <w14:ligatures w14:val="none"/>
        </w:rPr>
      </w:pPr>
      <w:r w:rsidRPr="0022430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Calibri" w:cstheme="minorHAnsi"/>
          <w:b/>
          <w:color w:val="669900"/>
          <w:kern w:val="0"/>
          <w:sz w:val="24"/>
          <w:szCs w:val="24"/>
          <w14:ligatures w14:val="none"/>
        </w:rPr>
        <w:t xml:space="preserve"> </w:t>
      </w:r>
      <w:bookmarkStart w:id="6" w:name="_Hlk89168327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      </w:t>
      </w:r>
    </w:p>
    <w:p w14:paraId="23D55950" w14:textId="5AFA3CD3" w:rsidR="00FE4E08" w:rsidRPr="00DE0DEA" w:rsidRDefault="00FE4E08" w:rsidP="0072687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634B30">
        <w:rPr>
          <w:rFonts w:cstheme="minorHAnsi"/>
          <w:b/>
          <w:bCs/>
          <w:color w:val="6600FF"/>
          <w:kern w:val="0"/>
          <w:sz w:val="24"/>
          <w:szCs w:val="24"/>
          <w:shd w:val="clear" w:color="auto" w:fill="FFFFFF"/>
          <w14:ligatures w14:val="none"/>
        </w:rPr>
        <w:t xml:space="preserve">Club Create </w:t>
      </w:r>
      <w:r w:rsidRPr="00634B30">
        <w:rPr>
          <w:rFonts w:cstheme="minorHAnsi"/>
          <w:b/>
          <w:bCs/>
          <w:color w:val="6600FF"/>
          <w:spacing w:val="5"/>
          <w:sz w:val="24"/>
          <w:szCs w:val="24"/>
          <w:shd w:val="clear" w:color="auto" w:fill="FFFFFF"/>
        </w:rPr>
        <w:t>is Michigan Arts Access' (</w:t>
      </w:r>
      <w:proofErr w:type="spellStart"/>
      <w:r w:rsidRPr="00634B30">
        <w:rPr>
          <w:rFonts w:cstheme="minorHAnsi"/>
          <w:b/>
          <w:bCs/>
          <w:color w:val="6600FF"/>
          <w:spacing w:val="5"/>
          <w:sz w:val="24"/>
          <w:szCs w:val="24"/>
          <w:shd w:val="clear" w:color="auto" w:fill="FFFFFF"/>
        </w:rPr>
        <w:t>MiAA</w:t>
      </w:r>
      <w:proofErr w:type="spellEnd"/>
      <w:r w:rsidRPr="00634B30">
        <w:rPr>
          <w:rFonts w:cstheme="minorHAnsi"/>
          <w:b/>
          <w:bCs/>
          <w:color w:val="6600FF"/>
          <w:spacing w:val="5"/>
          <w:sz w:val="24"/>
          <w:szCs w:val="24"/>
          <w:shd w:val="clear" w:color="auto" w:fill="FFFFFF"/>
        </w:rPr>
        <w:t>) program for adults with disabilities.</w:t>
      </w:r>
      <w:r w:rsidRPr="00DE0DEA">
        <w:rPr>
          <w:rFonts w:cstheme="minorHAnsi"/>
          <w:spacing w:val="5"/>
          <w:sz w:val="24"/>
          <w:szCs w:val="24"/>
          <w:shd w:val="clear" w:color="auto" w:fill="FFFFFF"/>
        </w:rPr>
        <w:t xml:space="preserve"> Club Create members meet once a month to participate in an art experience, share a snack, and socialize. Registration is free with $3 fee collected at each session. </w:t>
      </w:r>
    </w:p>
    <w:p w14:paraId="2572401A" w14:textId="66FE4305" w:rsidR="00FE4E08" w:rsidRPr="00DE0DEA" w:rsidRDefault="00FE4E08" w:rsidP="00FE4E08">
      <w:pPr>
        <w:pStyle w:val="ListParagraph"/>
        <w:ind w:left="864"/>
        <w:rPr>
          <w:rFonts w:cstheme="minorHAnsi"/>
          <w:color w:val="0000FF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Meetings are held </w:t>
      </w:r>
      <w:r w:rsidR="001516F3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on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the 1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st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Friday of each month at the Maggie </w:t>
      </w:r>
      <w:proofErr w:type="spellStart"/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Allesee</w:t>
      </w:r>
      <w:proofErr w:type="spellEnd"/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Studio</w:t>
      </w:r>
      <w:r w:rsidR="00310940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, Bloomfield Hills</w:t>
      </w:r>
      <w:r w:rsidR="00310940" w:rsidRPr="00DE0DEA">
        <w:rPr>
          <w:rFonts w:cstheme="minorHAnsi"/>
          <w:color w:val="009999"/>
          <w:kern w:val="0"/>
          <w:sz w:val="24"/>
          <w:szCs w:val="24"/>
          <w:shd w:val="clear" w:color="auto" w:fill="FFFFFF"/>
          <w14:ligatures w14:val="none"/>
        </w:rPr>
        <w:t xml:space="preserve">.  </w:t>
      </w:r>
      <w:r w:rsidR="00310940" w:rsidRPr="00DE0DEA">
        <w:rPr>
          <w:rFonts w:cstheme="minorHAnsi"/>
          <w:b/>
          <w:bCs/>
          <w:color w:val="009999"/>
          <w:kern w:val="0"/>
          <w:sz w:val="24"/>
          <w:szCs w:val="24"/>
          <w:shd w:val="clear" w:color="auto" w:fill="FFFFFF"/>
          <w14:ligatures w14:val="none"/>
        </w:rPr>
        <w:t xml:space="preserve">The next meeting will be held on February 2, </w:t>
      </w:r>
      <w:proofErr w:type="gramStart"/>
      <w:r w:rsidR="00310940" w:rsidRPr="00DE0DEA">
        <w:rPr>
          <w:rFonts w:cstheme="minorHAnsi"/>
          <w:b/>
          <w:bCs/>
          <w:color w:val="009999"/>
          <w:kern w:val="0"/>
          <w:sz w:val="24"/>
          <w:szCs w:val="24"/>
          <w:shd w:val="clear" w:color="auto" w:fill="FFFFFF"/>
          <w14:ligatures w14:val="none"/>
        </w:rPr>
        <w:t>2024</w:t>
      </w:r>
      <w:proofErr w:type="gramEnd"/>
      <w:r w:rsidR="00310940" w:rsidRPr="00DE0DEA">
        <w:rPr>
          <w:rFonts w:cstheme="minorHAnsi"/>
          <w:b/>
          <w:bCs/>
          <w:color w:val="009999"/>
          <w:kern w:val="0"/>
          <w:sz w:val="24"/>
          <w:szCs w:val="24"/>
          <w:shd w:val="clear" w:color="auto" w:fill="FFFFFF"/>
          <w14:ligatures w14:val="none"/>
        </w:rPr>
        <w:t xml:space="preserve"> from 4:00-5:30 p.m.</w:t>
      </w:r>
      <w:r w:rsidR="00310940" w:rsidRPr="00DE0DEA">
        <w:rPr>
          <w:rFonts w:cstheme="minorHAnsi"/>
          <w:color w:val="009999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310940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For more information, visit the website; </w:t>
      </w:r>
      <w:hyperlink r:id="rId51" w:history="1">
        <w:r w:rsidR="00310940" w:rsidRPr="00DE0DEA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https://eisenhowerdance.org/clubcreate</w:t>
        </w:r>
      </w:hyperlink>
    </w:p>
    <w:p w14:paraId="40D156D6" w14:textId="0D3AAA00" w:rsidR="00310940" w:rsidRPr="00DE0DEA" w:rsidRDefault="00310940" w:rsidP="00FE4E08">
      <w:pPr>
        <w:pStyle w:val="ListParagraph"/>
        <w:ind w:left="864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Or call 248-594-9400. </w:t>
      </w:r>
    </w:p>
    <w:p w14:paraId="1A4FF80C" w14:textId="172D17C4" w:rsidR="00726871" w:rsidRPr="00DE0DEA" w:rsidRDefault="00726871" w:rsidP="0072687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095575">
        <w:rPr>
          <w:rFonts w:eastAsia="Calibri" w:cstheme="minorHAnsi"/>
          <w:b/>
          <w:bCs/>
          <w:color w:val="008080"/>
          <w:kern w:val="0"/>
          <w:sz w:val="24"/>
          <w:szCs w:val="24"/>
          <w14:ligatures w14:val="none"/>
        </w:rPr>
        <w:t>Dance Mobility</w:t>
      </w:r>
      <w:r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- Amputee and wheelchair Ballroom Dance class </w:t>
      </w:r>
      <w:r w:rsidR="00A80A6E"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will be </w:t>
      </w:r>
      <w:r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held</w:t>
      </w:r>
      <w:r w:rsidR="00A80A6E"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 on Saturday, February 10th, </w:t>
      </w:r>
      <w:proofErr w:type="gramStart"/>
      <w:r w:rsidR="00A80A6E"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2024</w:t>
      </w:r>
      <w:proofErr w:type="gramEnd"/>
      <w:r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 </w:t>
      </w:r>
      <w:r w:rsidR="001516F3"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from 11:00 am -12:30 pm </w:t>
      </w:r>
      <w:r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at the Fred Astaire Dance Studio, 2172, Franklin Rd, Bloomfield Hill</w:t>
      </w:r>
      <w:r w:rsidR="00FA19E3"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s</w:t>
      </w:r>
      <w:r w:rsidRPr="00095575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.</w:t>
      </w:r>
      <w:r w:rsidR="00A80A6E" w:rsidRPr="00DE0DEA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 </w:t>
      </w:r>
      <w:r w:rsidRPr="00DE0DEA">
        <w:rPr>
          <w:rFonts w:eastAsia="Calibri" w:cstheme="minorHAnsi"/>
          <w:kern w:val="0"/>
          <w:sz w:val="24"/>
          <w:szCs w:val="24"/>
          <w14:ligatures w14:val="none"/>
        </w:rPr>
        <w:t xml:space="preserve">The classes are </w:t>
      </w:r>
      <w:proofErr w:type="gramStart"/>
      <w:r w:rsidRPr="00DE0DEA">
        <w:rPr>
          <w:rFonts w:eastAsia="Calibri" w:cstheme="minorHAnsi"/>
          <w:kern w:val="0"/>
          <w:sz w:val="24"/>
          <w:szCs w:val="24"/>
          <w14:ligatures w14:val="none"/>
        </w:rPr>
        <w:t>free</w:t>
      </w:r>
      <w:proofErr w:type="gramEnd"/>
      <w:r w:rsidRPr="00DE0DEA">
        <w:rPr>
          <w:rFonts w:eastAsia="Calibri" w:cstheme="minorHAnsi"/>
          <w:kern w:val="0"/>
          <w:sz w:val="24"/>
          <w:szCs w:val="24"/>
          <w14:ligatures w14:val="none"/>
        </w:rPr>
        <w:t xml:space="preserve"> but you must register in advance to attend. </w:t>
      </w:r>
      <w:r w:rsidRPr="00DE0DEA">
        <w:rPr>
          <w:rFonts w:cstheme="minorHAnsi"/>
          <w:kern w:val="0"/>
          <w:sz w:val="24"/>
          <w:szCs w:val="24"/>
          <w14:ligatures w14:val="none"/>
        </w:rPr>
        <w:t>Participants are welcome to bring</w:t>
      </w:r>
      <w:r w:rsidR="00A80A6E" w:rsidRPr="00DE0DE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their own dance partner or be paired with a volunteer.  For more information or to register, please call: 248-454-1715. </w:t>
      </w:r>
    </w:p>
    <w:p w14:paraId="08EBB775" w14:textId="77777777" w:rsidR="00726871" w:rsidRPr="00DE0DEA" w:rsidRDefault="00726871" w:rsidP="00726871">
      <w:pPr>
        <w:spacing w:after="0" w:line="240" w:lineRule="auto"/>
        <w:rPr>
          <w:rFonts w:cstheme="minorHAnsi"/>
          <w:color w:val="A50021"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</w:p>
    <w:p w14:paraId="4756B920" w14:textId="59638323" w:rsidR="0006299D" w:rsidRPr="00345631" w:rsidRDefault="00095575" w:rsidP="0043700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>An</w:t>
      </w:r>
      <w:r w:rsidR="0006299D" w:rsidRPr="00345631">
        <w:rPr>
          <w:rFonts w:cstheme="minorHAnsi"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06299D"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>Educational workshop</w:t>
      </w:r>
      <w:r w:rsidR="00345631"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 called ‘Fitness for Life’</w:t>
      </w:r>
      <w:r w:rsid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>, put on by the Physical Therapy Assistant Students, is</w:t>
      </w:r>
      <w:r w:rsidR="0006299D"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being held at </w:t>
      </w:r>
      <w:r w:rsidR="0006299D"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>Macomb Community College</w:t>
      </w:r>
      <w:r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 (MCC),</w:t>
      </w:r>
      <w:r w:rsidR="00345631"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>Tuesday,</w:t>
      </w:r>
      <w:r w:rsidR="0006299D"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 xml:space="preserve"> February 20, 2024</w:t>
      </w:r>
      <w:r w:rsidRPr="00345631">
        <w:rPr>
          <w:rFonts w:cstheme="minorHAnsi"/>
          <w:b/>
          <w:bCs/>
          <w:color w:val="660066"/>
          <w:kern w:val="0"/>
          <w:sz w:val="24"/>
          <w:szCs w:val="24"/>
          <w:shd w:val="clear" w:color="auto" w:fill="FFFFFF"/>
          <w14:ligatures w14:val="none"/>
        </w:rPr>
        <w:t>, from 9 am- 12 pm.</w:t>
      </w:r>
      <w:r w:rsidRPr="00345631">
        <w:rPr>
          <w:rFonts w:cstheme="minorHAnsi"/>
          <w:b/>
          <w:bCs/>
          <w:color w:val="00CC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345631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The event will focus on various prosthetics, </w:t>
      </w:r>
      <w:r w:rsidR="009B1093" w:rsidRPr="00345631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exercises,</w:t>
      </w:r>
      <w:r w:rsidRPr="00345631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B1093" w:rsidRPr="00345631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as well as balance and</w:t>
      </w:r>
      <w:r w:rsidRPr="00345631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walking</w:t>
      </w:r>
      <w:r w:rsidR="009B1093" w:rsidRPr="00345631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.  Since this is a teaching event, the students will also be learning from you</w:t>
      </w:r>
      <w:r w:rsidR="00926BEE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.  For questions or to learn more about this event, contact: </w:t>
      </w:r>
      <w:r w:rsidR="00926BEE">
        <w:t xml:space="preserve">Allan </w:t>
      </w:r>
      <w:proofErr w:type="spellStart"/>
      <w:r w:rsidR="00926BEE">
        <w:t>Moltmaker</w:t>
      </w:r>
      <w:proofErr w:type="spellEnd"/>
      <w:r w:rsidR="00926BEE">
        <w:t xml:space="preserve">, </w:t>
      </w:r>
      <w:r w:rsidR="00926BEE">
        <w:rPr>
          <w:kern w:val="0"/>
          <w14:ligatures w14:val="none"/>
        </w:rPr>
        <w:t xml:space="preserve">586-260-4737, Email: </w:t>
      </w:r>
      <w:hyperlink r:id="rId52" w:history="1">
        <w:r w:rsidR="00926BEE" w:rsidRPr="00345631">
          <w:rPr>
            <w:rStyle w:val="Hyperlink"/>
            <w:color w:val="0000FF"/>
            <w:kern w:val="0"/>
            <w14:ligatures w14:val="none"/>
          </w:rPr>
          <w:t>moltmakera303@macomb.edu</w:t>
        </w:r>
      </w:hyperlink>
    </w:p>
    <w:p w14:paraId="497C79BA" w14:textId="498D0942" w:rsidR="0006299D" w:rsidRPr="009B1093" w:rsidRDefault="009B1093" w:rsidP="009B1093">
      <w:pPr>
        <w:pStyle w:val="ListParagraph"/>
        <w:ind w:left="864"/>
        <w:rPr>
          <w:kern w:val="0"/>
          <w14:ligatures w14:val="none"/>
        </w:rPr>
      </w:pPr>
      <w:r w:rsidRPr="009B1093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address: </w:t>
      </w:r>
      <w:r w:rsidRPr="009B1093">
        <w:rPr>
          <w:kern w:val="0"/>
          <w14:ligatures w14:val="none"/>
        </w:rPr>
        <w:t xml:space="preserve">44575 Garfield Rd, Clinton Twp, 48038 </w:t>
      </w:r>
    </w:p>
    <w:p w14:paraId="28B46CC6" w14:textId="196EBC72" w:rsidR="00345631" w:rsidRDefault="009B1093" w:rsidP="00926BEE">
      <w:pPr>
        <w:pStyle w:val="ListParagraph"/>
        <w:ind w:left="864"/>
      </w:pPr>
      <w:r w:rsidRPr="009B1093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Building E, room 224, upper level</w:t>
      </w:r>
      <w:r>
        <w:rPr>
          <w:rFonts w:cstheme="minorHAnsi"/>
          <w:b/>
          <w:bCs/>
          <w:color w:val="0000FF"/>
          <w:kern w:val="0"/>
          <w:sz w:val="24"/>
          <w:szCs w:val="24"/>
          <w:shd w:val="clear" w:color="auto" w:fill="FFFFFF"/>
          <w14:ligatures w14:val="none"/>
        </w:rPr>
        <w:t xml:space="preserve">   </w:t>
      </w:r>
    </w:p>
    <w:p w14:paraId="2B41C37A" w14:textId="43AB8A53" w:rsidR="00634B30" w:rsidRPr="00DE0DEA" w:rsidRDefault="00634B30" w:rsidP="00634B3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b/>
          <w:bCs/>
          <w:color w:val="0000FF"/>
          <w:kern w:val="0"/>
          <w:sz w:val="24"/>
          <w:szCs w:val="24"/>
          <w:shd w:val="clear" w:color="auto" w:fill="FFFFFF"/>
          <w14:ligatures w14:val="none"/>
        </w:rPr>
        <w:t>University of Michigan Adaptive Sports and Fitness Wheelchair Tennis,</w:t>
      </w:r>
      <w:r w:rsidRPr="00DE0DEA">
        <w:rPr>
          <w:rFonts w:cstheme="minorHAnsi"/>
          <w:color w:val="0000FF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drop-ins held on Monday evenings, from 6:00 – 8:00 p.m. For more information, visit the website; </w:t>
      </w:r>
      <w:r w:rsidR="00926BEE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hyperlink r:id="rId53" w:history="1">
        <w:r w:rsidR="00926BEE" w:rsidRPr="00362AC1">
          <w:rPr>
            <w:rStyle w:val="Hyperlink"/>
            <w:rFonts w:cstheme="minorHAnsi"/>
            <w:kern w:val="0"/>
            <w:sz w:val="24"/>
            <w:szCs w:val="24"/>
            <w:shd w:val="clear" w:color="auto" w:fill="FFFFFF"/>
            <w14:ligatures w14:val="none"/>
          </w:rPr>
          <w:t>https://www.umadaptivesports.com/calendar</w:t>
        </w:r>
      </w:hyperlink>
    </w:p>
    <w:p w14:paraId="3EC3461D" w14:textId="77777777" w:rsidR="00634B30" w:rsidRPr="00634B30" w:rsidRDefault="00634B30" w:rsidP="00634B30">
      <w:pPr>
        <w:widowControl w:val="0"/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4254DB7E" w14:textId="7BE5ED08" w:rsidR="00182071" w:rsidRPr="00DE0DEA" w:rsidRDefault="00182071" w:rsidP="00524993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14:ligatures w14:val="none"/>
        </w:rPr>
        <w:lastRenderedPageBreak/>
        <w:t xml:space="preserve">University of </w:t>
      </w:r>
      <w:r w:rsidR="000221AA"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14:ligatures w14:val="none"/>
        </w:rPr>
        <w:t xml:space="preserve">Michigan Amputee </w:t>
      </w:r>
      <w:r w:rsidR="00270A1C"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14:ligatures w14:val="none"/>
        </w:rPr>
        <w:t xml:space="preserve">Soccer </w:t>
      </w:r>
      <w:r w:rsidR="000221AA"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14:ligatures w14:val="none"/>
        </w:rPr>
        <w:t>Camp, Saturday March 2</w:t>
      </w:r>
      <w:r w:rsidR="000221AA"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:vertAlign w:val="superscript"/>
          <w14:ligatures w14:val="none"/>
        </w:rPr>
        <w:t>nd</w:t>
      </w:r>
      <w:r w:rsidR="000221AA"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14:ligatures w14:val="none"/>
        </w:rPr>
        <w:t>, 4:30-6:30 pm at 4</w:t>
      </w:r>
      <w:r w:rsidRPr="00DE0DEA">
        <w:rPr>
          <w:rFonts w:cstheme="minorHAnsi"/>
          <w:b/>
          <w:bCs/>
          <w:color w:val="000099"/>
          <w:kern w:val="0"/>
          <w:sz w:val="24"/>
          <w:szCs w:val="24"/>
          <w:shd w:val="clear" w:color="auto" w:fill="FFFFFF"/>
          <w14:ligatures w14:val="none"/>
        </w:rPr>
        <w:t>6039 Grand River Ave, Novi</w:t>
      </w:r>
      <w:r w:rsidRPr="00DE0DEA">
        <w:rPr>
          <w:rFonts w:cstheme="minorHAnsi"/>
          <w:color w:val="000099"/>
          <w:kern w:val="0"/>
          <w:sz w:val="24"/>
          <w:szCs w:val="24"/>
          <w:shd w:val="clear" w:color="auto" w:fill="FFFFFF"/>
          <w14:ligatures w14:val="none"/>
        </w:rPr>
        <w:t>.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 Crutches will be provided. The event will be played on indoor turf fields.  For more information or to sign up for this free event, contact:</w:t>
      </w:r>
    </w:p>
    <w:p w14:paraId="3FC5523B" w14:textId="07B149A8" w:rsidR="00182071" w:rsidRPr="00DE0DEA" w:rsidRDefault="00182071" w:rsidP="00182071">
      <w:pPr>
        <w:pStyle w:val="ListParagraph"/>
        <w:ind w:left="792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Emily </w:t>
      </w:r>
      <w:proofErr w:type="spellStart"/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Eitzman</w:t>
      </w:r>
      <w:proofErr w:type="spellEnd"/>
      <w:r w:rsidR="00B042BD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r w:rsidR="00B042BD" w:rsidRPr="00DE0DEA">
        <w:rPr>
          <w:sz w:val="24"/>
          <w:szCs w:val="24"/>
        </w:rPr>
        <w:t>Director of Collegiate Operations for the United States Amputee Football Federation (</w:t>
      </w:r>
      <w:hyperlink r:id="rId54" w:tgtFrame="_blank" w:history="1">
        <w:r w:rsidR="00B042BD" w:rsidRPr="00DE0DEA">
          <w:rPr>
            <w:rStyle w:val="Hyperlink"/>
            <w:color w:val="auto"/>
            <w:sz w:val="24"/>
            <w:szCs w:val="24"/>
          </w:rPr>
          <w:t>USAFF</w:t>
        </w:r>
      </w:hyperlink>
      <w:r w:rsidR="00B042BD" w:rsidRPr="00DE0DEA">
        <w:rPr>
          <w:sz w:val="24"/>
          <w:szCs w:val="24"/>
        </w:rPr>
        <w:t>) at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hyperlink r:id="rId55" w:history="1">
        <w:r w:rsidRPr="00DE0DEA">
          <w:rPr>
            <w:rStyle w:val="Hyperlink"/>
            <w:color w:val="0000FF"/>
            <w:sz w:val="24"/>
            <w:szCs w:val="24"/>
          </w:rPr>
          <w:t>emily@amputeesoccer.com</w:t>
        </w:r>
      </w:hyperlink>
    </w:p>
    <w:p w14:paraId="04FEF8A5" w14:textId="58C3C3E7" w:rsidR="00726871" w:rsidRPr="00DE0DEA" w:rsidRDefault="00726871" w:rsidP="0072687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Mt. Brighton Adaptive Sports Program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. All sessions are held in Brighton</w:t>
      </w:r>
      <w:r w:rsidR="000A3857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on Sundays and Thursdays in February.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0A3857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A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ll the adaptive equipment is provided. For more information on how you can participate, please visit the </w:t>
      </w:r>
      <w:proofErr w:type="gramStart"/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website;</w:t>
      </w:r>
      <w:proofErr w:type="gramEnd"/>
    </w:p>
    <w:p w14:paraId="44957D53" w14:textId="77777777" w:rsidR="00726871" w:rsidRDefault="00890979" w:rsidP="00726871">
      <w:pPr>
        <w:widowControl w:val="0"/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Style w:val="Hyperlink"/>
          <w:rFonts w:cstheme="minorHAnsi"/>
          <w:color w:val="0000FF"/>
          <w:sz w:val="24"/>
          <w:szCs w:val="24"/>
          <w:shd w:val="clear" w:color="auto" w:fill="FFFFFF"/>
        </w:rPr>
      </w:pPr>
      <w:hyperlink r:id="rId56" w:history="1">
        <w:r w:rsidR="00726871" w:rsidRPr="00DE0DEA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https://mtbadaptivesports.org/</w:t>
        </w:r>
      </w:hyperlink>
    </w:p>
    <w:p w14:paraId="7027B445" w14:textId="77777777" w:rsidR="00DE0DEA" w:rsidRPr="00DE0DEA" w:rsidRDefault="00DE0DEA" w:rsidP="00726871">
      <w:pPr>
        <w:widowControl w:val="0"/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2EDAA0B2" w14:textId="083E71BD" w:rsidR="00726871" w:rsidRPr="00DE0DEA" w:rsidRDefault="00726871" w:rsidP="0072687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b/>
          <w:bCs/>
          <w:color w:val="D60093"/>
          <w:kern w:val="0"/>
          <w:sz w:val="24"/>
          <w:szCs w:val="24"/>
          <w:shd w:val="clear" w:color="auto" w:fill="FFFFFF"/>
          <w14:ligatures w14:val="none"/>
        </w:rPr>
        <w:t xml:space="preserve">Mary Free Bed is hosting </w:t>
      </w:r>
      <w:r w:rsidR="001516F3" w:rsidRPr="00DE0DEA">
        <w:rPr>
          <w:rFonts w:cstheme="minorHAnsi"/>
          <w:b/>
          <w:bCs/>
          <w:color w:val="D60093"/>
          <w:kern w:val="0"/>
          <w:sz w:val="24"/>
          <w:szCs w:val="24"/>
          <w:shd w:val="clear" w:color="auto" w:fill="FFFFFF"/>
          <w14:ligatures w14:val="none"/>
        </w:rPr>
        <w:t>winter adaptive clinics and classes</w:t>
      </w:r>
      <w:r w:rsidRPr="00DE0DEA">
        <w:rPr>
          <w:rFonts w:cstheme="minorHAnsi"/>
          <w:b/>
          <w:bCs/>
          <w:color w:val="D60093"/>
          <w:kern w:val="0"/>
          <w:sz w:val="24"/>
          <w:szCs w:val="24"/>
          <w:shd w:val="clear" w:color="auto" w:fill="FFFFFF"/>
          <w14:ligatures w14:val="none"/>
        </w:rPr>
        <w:t>.</w:t>
      </w:r>
      <w:r w:rsidRPr="00DE0DEA">
        <w:rPr>
          <w:rFonts w:cstheme="minorHAnsi"/>
          <w:b/>
          <w:bCs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To find </w:t>
      </w:r>
    </w:p>
    <w:p w14:paraId="145398CB" w14:textId="51D4B75F" w:rsidR="00726871" w:rsidRPr="00DE0DEA" w:rsidRDefault="000A3857" w:rsidP="000A3857">
      <w:pPr>
        <w:widowControl w:val="0"/>
        <w:shd w:val="clear" w:color="auto" w:fill="FFFFFF"/>
        <w:spacing w:after="0" w:line="240" w:lineRule="auto"/>
        <w:ind w:left="450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     </w:t>
      </w:r>
      <w:r w:rsidR="00726871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out more information</w:t>
      </w:r>
      <w:r w:rsidR="001516F3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r w:rsidR="00726871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please visit the </w:t>
      </w:r>
      <w:proofErr w:type="gramStart"/>
      <w:r w:rsidR="00726871" w:rsidRPr="00DE0DE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website;</w:t>
      </w:r>
      <w:proofErr w:type="gramEnd"/>
    </w:p>
    <w:p w14:paraId="66196C33" w14:textId="621ED4F3" w:rsidR="00726871" w:rsidRPr="00DE0DEA" w:rsidRDefault="00726871" w:rsidP="00726871">
      <w:pPr>
        <w:contextualSpacing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DE0DEA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</w:t>
      </w:r>
      <w:hyperlink r:id="rId57" w:history="1">
        <w:r w:rsidRPr="00DE0DEA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https://maryfreebed.app.neoncrm.com/np/clients/maryfreebed/eventList.jsp</w:t>
        </w:r>
      </w:hyperlink>
    </w:p>
    <w:p w14:paraId="7858D32A" w14:textId="77777777" w:rsidR="00726871" w:rsidRPr="00DE0DEA" w:rsidRDefault="00726871" w:rsidP="00726871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</w:pPr>
    </w:p>
    <w:p w14:paraId="4C433090" w14:textId="725D8BB7" w:rsidR="00726871" w:rsidRPr="00DE0DEA" w:rsidRDefault="00726871" w:rsidP="00726871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6600CC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color w:val="6600CC"/>
          <w:kern w:val="0"/>
          <w:sz w:val="24"/>
          <w:szCs w:val="24"/>
          <w:shd w:val="clear" w:color="auto" w:fill="FFFFFF"/>
          <w14:ligatures w14:val="none"/>
        </w:rPr>
        <w:t xml:space="preserve">               </w:t>
      </w:r>
      <w:bookmarkEnd w:id="0"/>
      <w:bookmarkEnd w:id="6"/>
      <w:r w:rsidRPr="00DE0DEA">
        <w:rPr>
          <w:rFonts w:cstheme="minorHAnsi"/>
          <w:color w:val="6600CC"/>
          <w:kern w:val="0"/>
          <w:sz w:val="24"/>
          <w:szCs w:val="24"/>
          <w:shd w:val="clear" w:color="auto" w:fill="FFFFFF"/>
          <w14:ligatures w14:val="none"/>
        </w:rPr>
        <w:t>Try to stay warm and have a great month!</w:t>
      </w:r>
    </w:p>
    <w:p w14:paraId="3F59A200" w14:textId="09C5E5C4" w:rsidR="00726871" w:rsidRPr="00DE0DEA" w:rsidRDefault="00726871" w:rsidP="00726871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6600CC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color w:val="6600CC"/>
          <w:kern w:val="0"/>
          <w:sz w:val="24"/>
          <w:szCs w:val="24"/>
          <w:shd w:val="clear" w:color="auto" w:fill="FFFFFF"/>
          <w14:ligatures w14:val="none"/>
        </w:rPr>
        <w:t xml:space="preserve">               Carla &amp; Brittany</w:t>
      </w:r>
    </w:p>
    <w:p w14:paraId="2EB6F04A" w14:textId="0AAF530E" w:rsidR="00726871" w:rsidRPr="00DE0DEA" w:rsidRDefault="00726871" w:rsidP="00726871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</w:pPr>
      <w:r w:rsidRPr="00DE0DEA"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  <w:t xml:space="preserve">                </w:t>
      </w:r>
    </w:p>
    <w:p w14:paraId="31214FA7" w14:textId="5286DC31" w:rsidR="00726871" w:rsidRPr="00DE0DEA" w:rsidRDefault="00726871" w:rsidP="00726871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FF7C80"/>
          <w:kern w:val="0"/>
          <w:sz w:val="24"/>
          <w:szCs w:val="24"/>
          <w14:ligatures w14:val="none"/>
        </w:rPr>
      </w:pPr>
      <w:r w:rsidRPr="00DE0DEA"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  <w:t xml:space="preserve">                </w:t>
      </w:r>
    </w:p>
    <w:p w14:paraId="77EE7614" w14:textId="76499A3E" w:rsidR="00875C0D" w:rsidRPr="00DE0DEA" w:rsidRDefault="00726871">
      <w:pPr>
        <w:rPr>
          <w:sz w:val="24"/>
          <w:szCs w:val="24"/>
        </w:rPr>
      </w:pPr>
      <w:r w:rsidRPr="00DE0DEA">
        <w:rPr>
          <w:color w:val="CC0000"/>
          <w:kern w:val="0"/>
          <w:sz w:val="24"/>
          <w:szCs w:val="24"/>
          <w14:ligatures w14:val="none"/>
        </w:rPr>
        <w:t xml:space="preserve">                  </w:t>
      </w:r>
    </w:p>
    <w:sectPr w:rsidR="00875C0D" w:rsidRPr="00DE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2C93442"/>
    <w:multiLevelType w:val="hybridMultilevel"/>
    <w:tmpl w:val="EE0E4C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5B3A19C0"/>
    <w:multiLevelType w:val="hybridMultilevel"/>
    <w:tmpl w:val="21C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4401"/>
    <w:multiLevelType w:val="hybridMultilevel"/>
    <w:tmpl w:val="0AA26B8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1940B29"/>
    <w:multiLevelType w:val="hybridMultilevel"/>
    <w:tmpl w:val="5CE67ADC"/>
    <w:lvl w:ilvl="0" w:tplc="B63496B0">
      <w:start w:val="1"/>
      <w:numFmt w:val="decimal"/>
      <w:lvlText w:val="%1."/>
      <w:lvlJc w:val="left"/>
      <w:pPr>
        <w:ind w:left="63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6A14114"/>
    <w:multiLevelType w:val="hybridMultilevel"/>
    <w:tmpl w:val="5A2EFE44"/>
    <w:lvl w:ilvl="0" w:tplc="F3581142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112776806">
    <w:abstractNumId w:val="8"/>
  </w:num>
  <w:num w:numId="2" w16cid:durableId="325086526">
    <w:abstractNumId w:val="6"/>
  </w:num>
  <w:num w:numId="3" w16cid:durableId="288442758">
    <w:abstractNumId w:val="0"/>
  </w:num>
  <w:num w:numId="4" w16cid:durableId="1319649217">
    <w:abstractNumId w:val="1"/>
  </w:num>
  <w:num w:numId="5" w16cid:durableId="34156974">
    <w:abstractNumId w:val="2"/>
  </w:num>
  <w:num w:numId="6" w16cid:durableId="312023698">
    <w:abstractNumId w:val="9"/>
  </w:num>
  <w:num w:numId="7" w16cid:durableId="262341910">
    <w:abstractNumId w:val="4"/>
  </w:num>
  <w:num w:numId="8" w16cid:durableId="1469976611">
    <w:abstractNumId w:val="5"/>
  </w:num>
  <w:num w:numId="9" w16cid:durableId="110705500">
    <w:abstractNumId w:val="7"/>
  </w:num>
  <w:num w:numId="10" w16cid:durableId="629744545">
    <w:abstractNumId w:val="3"/>
  </w:num>
  <w:num w:numId="11" w16cid:durableId="508643937">
    <w:abstractNumId w:val="10"/>
  </w:num>
  <w:num w:numId="12" w16cid:durableId="916482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1"/>
    <w:rsid w:val="000221AA"/>
    <w:rsid w:val="0006299D"/>
    <w:rsid w:val="00095575"/>
    <w:rsid w:val="000A3857"/>
    <w:rsid w:val="001269DB"/>
    <w:rsid w:val="001516F3"/>
    <w:rsid w:val="001554A9"/>
    <w:rsid w:val="00182071"/>
    <w:rsid w:val="001A35A0"/>
    <w:rsid w:val="001B3041"/>
    <w:rsid w:val="00210753"/>
    <w:rsid w:val="00233667"/>
    <w:rsid w:val="0024344F"/>
    <w:rsid w:val="00246383"/>
    <w:rsid w:val="00270A1C"/>
    <w:rsid w:val="002934AE"/>
    <w:rsid w:val="002B451B"/>
    <w:rsid w:val="002C7760"/>
    <w:rsid w:val="003049CD"/>
    <w:rsid w:val="00310940"/>
    <w:rsid w:val="00345631"/>
    <w:rsid w:val="00370773"/>
    <w:rsid w:val="00371C66"/>
    <w:rsid w:val="00385D13"/>
    <w:rsid w:val="00391258"/>
    <w:rsid w:val="003939A8"/>
    <w:rsid w:val="003D5745"/>
    <w:rsid w:val="003E1670"/>
    <w:rsid w:val="003F0EEA"/>
    <w:rsid w:val="00426471"/>
    <w:rsid w:val="00434BDD"/>
    <w:rsid w:val="00474F90"/>
    <w:rsid w:val="00480DFB"/>
    <w:rsid w:val="004C722F"/>
    <w:rsid w:val="004E1BBF"/>
    <w:rsid w:val="004E75A4"/>
    <w:rsid w:val="00525E42"/>
    <w:rsid w:val="005539E2"/>
    <w:rsid w:val="0059273B"/>
    <w:rsid w:val="00593D8F"/>
    <w:rsid w:val="005A43EF"/>
    <w:rsid w:val="005B2F31"/>
    <w:rsid w:val="00634B30"/>
    <w:rsid w:val="00636DA2"/>
    <w:rsid w:val="0064714D"/>
    <w:rsid w:val="00696155"/>
    <w:rsid w:val="006D22F0"/>
    <w:rsid w:val="006D4184"/>
    <w:rsid w:val="00726871"/>
    <w:rsid w:val="007D4B61"/>
    <w:rsid w:val="00830DEA"/>
    <w:rsid w:val="00831769"/>
    <w:rsid w:val="00841CEE"/>
    <w:rsid w:val="00846818"/>
    <w:rsid w:val="0085012C"/>
    <w:rsid w:val="00875C0D"/>
    <w:rsid w:val="00885A0E"/>
    <w:rsid w:val="008A7AF6"/>
    <w:rsid w:val="008F41C0"/>
    <w:rsid w:val="009158F0"/>
    <w:rsid w:val="00925AAE"/>
    <w:rsid w:val="00926BEE"/>
    <w:rsid w:val="00935DC2"/>
    <w:rsid w:val="00947D01"/>
    <w:rsid w:val="009A3964"/>
    <w:rsid w:val="009B1093"/>
    <w:rsid w:val="009D38EE"/>
    <w:rsid w:val="009E3935"/>
    <w:rsid w:val="00A44979"/>
    <w:rsid w:val="00A558F6"/>
    <w:rsid w:val="00A80A6E"/>
    <w:rsid w:val="00A81B29"/>
    <w:rsid w:val="00AB0FAA"/>
    <w:rsid w:val="00B042BD"/>
    <w:rsid w:val="00BB2ADA"/>
    <w:rsid w:val="00BC29B2"/>
    <w:rsid w:val="00BE30BF"/>
    <w:rsid w:val="00C1090A"/>
    <w:rsid w:val="00C11B52"/>
    <w:rsid w:val="00C12444"/>
    <w:rsid w:val="00C310C9"/>
    <w:rsid w:val="00C76C2E"/>
    <w:rsid w:val="00C92B5A"/>
    <w:rsid w:val="00C93CB6"/>
    <w:rsid w:val="00C96066"/>
    <w:rsid w:val="00D0398A"/>
    <w:rsid w:val="00D07BFF"/>
    <w:rsid w:val="00D621C9"/>
    <w:rsid w:val="00DC368B"/>
    <w:rsid w:val="00DE0DEA"/>
    <w:rsid w:val="00DE78FD"/>
    <w:rsid w:val="00DF0293"/>
    <w:rsid w:val="00DF300C"/>
    <w:rsid w:val="00E76F51"/>
    <w:rsid w:val="00E94393"/>
    <w:rsid w:val="00E97F12"/>
    <w:rsid w:val="00ED04C4"/>
    <w:rsid w:val="00F72F65"/>
    <w:rsid w:val="00F76E75"/>
    <w:rsid w:val="00F91242"/>
    <w:rsid w:val="00F93E16"/>
    <w:rsid w:val="00FA19E3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ADC0"/>
  <w15:chartTrackingRefBased/>
  <w15:docId w15:val="{31370B58-860E-4370-AD81-7EBD42C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8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871"/>
    <w:rPr>
      <w:b/>
      <w:bCs/>
    </w:rPr>
  </w:style>
  <w:style w:type="paragraph" w:styleId="NormalWeb">
    <w:name w:val="Normal (Web)"/>
    <w:basedOn w:val="Normal"/>
    <w:uiPriority w:val="99"/>
    <w:unhideWhenUsed/>
    <w:rsid w:val="00726871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7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higanmedicine.org/health-lab/can-recycled-pacemakers-us-save-lives-overseas" TargetMode="External"/><Relationship Id="rId18" Type="http://schemas.openxmlformats.org/officeDocument/2006/relationships/hyperlink" Target="https://www.youtube.com/watch?v=81WwGlbVcBg" TargetMode="External"/><Relationship Id="rId26" Type="http://schemas.openxmlformats.org/officeDocument/2006/relationships/hyperlink" Target="https://fandomwire.com/alaqua-coxs-incredible-life-story-is-the-echo-star-completely-deaf-and-has-a-prosthetic-leg/" TargetMode="External"/><Relationship Id="rId39" Type="http://schemas.openxmlformats.org/officeDocument/2006/relationships/hyperlink" Target="https://docs.google.com/forms/d/1X7JZqpv45b219yOCs1j8xnVWLsxoFUWZ4_Na1SNBAgo/viewform?edit_requested=true" TargetMode="External"/><Relationship Id="rId21" Type="http://schemas.openxmlformats.org/officeDocument/2006/relationships/hyperlink" Target="mailto:no-reply@zoom.us" TargetMode="External"/><Relationship Id="rId34" Type="http://schemas.openxmlformats.org/officeDocument/2006/relationships/hyperlink" Target="https://livingwithamplitude.com/best-amputee-products-ces-2024/" TargetMode="External"/><Relationship Id="rId42" Type="http://schemas.openxmlformats.org/officeDocument/2006/relationships/hyperlink" Target="mailto:ddunning@umich.edu" TargetMode="External"/><Relationship Id="rId47" Type="http://schemas.openxmlformats.org/officeDocument/2006/relationships/hyperlink" Target="mailto:jenberry@med.umich.edu" TargetMode="External"/><Relationship Id="rId50" Type="http://schemas.openxmlformats.org/officeDocument/2006/relationships/hyperlink" Target="https://www.centerwatch.com/clinical-trials" TargetMode="External"/><Relationship Id="rId55" Type="http://schemas.openxmlformats.org/officeDocument/2006/relationships/hyperlink" Target="mailto:emily@amputeesoccer.com" TargetMode="External"/><Relationship Id="rId7" Type="http://schemas.openxmlformats.org/officeDocument/2006/relationships/hyperlink" Target="https://umich.qualtrics.com/jfe/form/SV_1Hr8lmnADX3J3J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s.com/shows/video/rRC6E8G7LpnYEGQ0iiwoEFDNAhS3k_xJ/" TargetMode="External"/><Relationship Id="rId29" Type="http://schemas.openxmlformats.org/officeDocument/2006/relationships/hyperlink" Target="https://www.healthday.com/health-news/general-health/getting-hospital-level-care-at-home-is-safe-effective-study" TargetMode="External"/><Relationship Id="rId11" Type="http://schemas.openxmlformats.org/officeDocument/2006/relationships/hyperlink" Target="https://nkfm.org/program-article/enhancefitness/" TargetMode="External"/><Relationship Id="rId24" Type="http://schemas.openxmlformats.org/officeDocument/2006/relationships/hyperlink" Target="https://livingwithamplitude.com/amputee-prosthetic-insurance-so-everybody-can-move-2024/" TargetMode="External"/><Relationship Id="rId32" Type="http://schemas.openxmlformats.org/officeDocument/2006/relationships/hyperlink" Target="https://6abc.com/urban-youth-racing-school-philadelphia-racecar-education/14312451/" TargetMode="External"/><Relationship Id="rId37" Type="http://schemas.openxmlformats.org/officeDocument/2006/relationships/hyperlink" Target="https://www.chinadaily.com.cn/a/202401/24/WS65b06d33a3105f21a507e040.html" TargetMode="External"/><Relationship Id="rId40" Type="http://schemas.openxmlformats.org/officeDocument/2006/relationships/hyperlink" Target="mailto:nkrichau@emich.edu" TargetMode="External"/><Relationship Id="rId45" Type="http://schemas.openxmlformats.org/officeDocument/2006/relationships/hyperlink" Target="mailto:rdgregg@umich.edu" TargetMode="External"/><Relationship Id="rId53" Type="http://schemas.openxmlformats.org/officeDocument/2006/relationships/hyperlink" Target="https://www.umadaptivesports.com/calendar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umich.zoom.us/j/97544788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abilitypartnerships.org/programs/spirit-club" TargetMode="External"/><Relationship Id="rId14" Type="http://schemas.openxmlformats.org/officeDocument/2006/relationships/hyperlink" Target="https://abcnews.go.com/WNT/video/golden-retriever-rescued-side-cliff-106117602" TargetMode="External"/><Relationship Id="rId22" Type="http://schemas.openxmlformats.org/officeDocument/2006/relationships/hyperlink" Target="https://opedge.com/serving-the-voiceless-expanding-op-care-for-animals/" TargetMode="External"/><Relationship Id="rId27" Type="http://schemas.openxmlformats.org/officeDocument/2006/relationships/hyperlink" Target="https://www.youtube.com/watch?v=qOL9y_Q0z9Q" TargetMode="External"/><Relationship Id="rId30" Type="http://schemas.openxmlformats.org/officeDocument/2006/relationships/hyperlink" Target="https://www.sciencedaily.com/releases/2024/01/240110120213.htm" TargetMode="External"/><Relationship Id="rId35" Type="http://schemas.openxmlformats.org/officeDocument/2006/relationships/hyperlink" Target="https://livingwithamplitude.com/sierra-diller-amputee-viral-video-tiktok/" TargetMode="External"/><Relationship Id="rId43" Type="http://schemas.openxmlformats.org/officeDocument/2006/relationships/hyperlink" Target="https://docs.google.com/forms/d/1ljZiJWps7eFCzr8Vo1oO2lLXtsBDon3g8kCItBgin1c/viewform?edit_requested=true" TargetMode="External"/><Relationship Id="rId48" Type="http://schemas.openxmlformats.org/officeDocument/2006/relationships/hyperlink" Target="https://redcapproduction.umms.med.umich.edu/surveys/?s=K4JE8F94TY" TargetMode="External"/><Relationship Id="rId56" Type="http://schemas.openxmlformats.org/officeDocument/2006/relationships/hyperlink" Target="https://mtbadaptivesports.org/" TargetMode="External"/><Relationship Id="rId8" Type="http://schemas.openxmlformats.org/officeDocument/2006/relationships/hyperlink" Target="https://local.aarp.org/virtual-community-center/" TargetMode="External"/><Relationship Id="rId51" Type="http://schemas.openxmlformats.org/officeDocument/2006/relationships/hyperlink" Target="https://eisenhowerdance.org/clubcrea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cine.umich.edu/dept/family-medicine/programs/mdisability/community-building/adaptive-sports/staying-fit-while-staying-put" TargetMode="External"/><Relationship Id="rId17" Type="http://schemas.openxmlformats.org/officeDocument/2006/relationships/hyperlink" Target="https://www.today.com/video/alabama-restaurant-runs-on-donations-to-feed-those-in-need-201930821739" TargetMode="External"/><Relationship Id="rId25" Type="http://schemas.openxmlformats.org/officeDocument/2006/relationships/hyperlink" Target="https://blog.amputee-coalition.org/advocacy/prioritizing-public-policy-issues-for-the-amputee-coalition-in-2024/" TargetMode="External"/><Relationship Id="rId33" Type="http://schemas.openxmlformats.org/officeDocument/2006/relationships/hyperlink" Target="https://www.disabilityscoop.com/2024/01/17/feds-move-to-enforce-accessibility-standards-for-medical-equipment/30697/" TargetMode="External"/><Relationship Id="rId38" Type="http://schemas.openxmlformats.org/officeDocument/2006/relationships/hyperlink" Target="https://livingwithamplitude.com/article/amputee-summer-camps-kids-2024/" TargetMode="External"/><Relationship Id="rId46" Type="http://schemas.openxmlformats.org/officeDocument/2006/relationships/hyperlink" Target="https://www.medstarhealth.org/blog/neuroma-research-rpni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upport.zoom.us/hc/en-us/articles/zoom.us/signup" TargetMode="External"/><Relationship Id="rId41" Type="http://schemas.openxmlformats.org/officeDocument/2006/relationships/hyperlink" Target="mailto:Jtowns18@emich.edu" TargetMode="External"/><Relationship Id="rId54" Type="http://schemas.openxmlformats.org/officeDocument/2006/relationships/hyperlink" Target="https://nam02.safelinks.protection.outlook.com/?url=https%3A%2F%2Famputeesoccer.org%2F&amp;data=05%7C02%7Ccvollmer%40med.umich.edu%7C44d95eae256741edae0408dc122dbe96%7C1f41d613d3a14ead918d2a25b10de330%7C0%7C0%7C638405234897088282%7CUnknown%7CTWFpbGZsb3d8eyJWIjoiMC4wLjAwMDAiLCJQIjoiV2luMzIiLCJBTiI6Ik1haWwiLCJXVCI6Mn0%3D%7C3000%7C%7C%7C&amp;sdata=o60zbKlhvxUIs5VjrHt6Bn%2BJbcGWDYgsqdd6uB9utMM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oundhog.org/groundhog-day-2024" TargetMode="External"/><Relationship Id="rId15" Type="http://schemas.openxmlformats.org/officeDocument/2006/relationships/hyperlink" Target="https://www.youtube.com/watch?v=ZIof05nPXs8" TargetMode="External"/><Relationship Id="rId23" Type="http://schemas.openxmlformats.org/officeDocument/2006/relationships/hyperlink" Target="https://opedge.com/addressing-the-unique-needs-of-women-who-wear-prostheses/" TargetMode="External"/><Relationship Id="rId28" Type="http://schemas.openxmlformats.org/officeDocument/2006/relationships/hyperlink" Target="https://www.medicaldevice-network.com/news/us-wearable-parkinsons/" TargetMode="External"/><Relationship Id="rId36" Type="http://schemas.openxmlformats.org/officeDocument/2006/relationships/hyperlink" Target="https://blog.amputee-coalition.org/advocacy/proposed-lcd-expands-access-to-microprocessor-technology-and-what-this-means-for-you/?utm_source=Amputee+Coalition+Master_Created+2019&amp;utm_campaign=f0bd8f8005-EMAIL_CAMPAIGN_2024_01_25_08_03&amp;utm_medium=email&amp;utm_term=0_-f0bd8f8005-%5BLIST_EMAIL_ID%5D" TargetMode="External"/><Relationship Id="rId49" Type="http://schemas.openxmlformats.org/officeDocument/2006/relationships/hyperlink" Target="mailto:gatesd@umich.edu" TargetMode="External"/><Relationship Id="rId57" Type="http://schemas.openxmlformats.org/officeDocument/2006/relationships/hyperlink" Target="https://maryfreebed.app.neoncrm.com/np/clients/maryfreebed/eventList.jsp" TargetMode="External"/><Relationship Id="rId10" Type="http://schemas.openxmlformats.org/officeDocument/2006/relationships/hyperlink" Target="https://www.disabilitypartnerships.org/programs/adaptive-wellness" TargetMode="External"/><Relationship Id="rId31" Type="http://schemas.openxmlformats.org/officeDocument/2006/relationships/hyperlink" Target="https://www.forbes.com/sites/gusalexiou/2024/01/16/sunrise-star-kurt-yaeger-shows-hes-about-more-than-just-being-an-amputee-actor/?sh=3ce7d5f018f0" TargetMode="External"/><Relationship Id="rId44" Type="http://schemas.openxmlformats.org/officeDocument/2006/relationships/hyperlink" Target="mailto:katjae@uchicago.edu" TargetMode="External"/><Relationship Id="rId52" Type="http://schemas.openxmlformats.org/officeDocument/2006/relationships/hyperlink" Target="mailto:moltmakera303@maco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Parten, Rebecca</cp:lastModifiedBy>
  <cp:revision>2</cp:revision>
  <dcterms:created xsi:type="dcterms:W3CDTF">2024-02-05T17:42:00Z</dcterms:created>
  <dcterms:modified xsi:type="dcterms:W3CDTF">2024-02-05T17:42:00Z</dcterms:modified>
</cp:coreProperties>
</file>